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77E16" w14:textId="77777777" w:rsidR="00C50BBF" w:rsidRDefault="00C50BBF" w:rsidP="00C50BBF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2E6521F" w14:textId="7BA32821" w:rsidR="00C50BBF" w:rsidRDefault="00C50BBF" w:rsidP="00C50BBF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รายงานการประชุมสภาองค์การบริหารส่วนตำบลโคกสำราญ</w:t>
      </w:r>
      <w:bookmarkStart w:id="0" w:name="_Hlk42854406"/>
    </w:p>
    <w:p w14:paraId="48E939D1" w14:textId="6BAEBDBA" w:rsidR="00C50BBF" w:rsidRDefault="00C50BBF" w:rsidP="00C50BBF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สมัยประชุมสามัญประจำปี 2566  สมัย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ที่ 2</w:t>
      </w:r>
      <w:bookmarkEnd w:id="0"/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ครั้งที่ 1</w:t>
      </w:r>
    </w:p>
    <w:p w14:paraId="365BD680" w14:textId="46897E78" w:rsidR="00C50BBF" w:rsidRDefault="00C50BBF" w:rsidP="00C50BBF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เมื่อวันที่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พฤษภาคม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2566  เวลา 08.30 นาฬิกา</w:t>
      </w:r>
    </w:p>
    <w:p w14:paraId="7C40C297" w14:textId="77777777" w:rsidR="00C50BBF" w:rsidRDefault="00C50BBF" w:rsidP="00C50BBF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องค์การบริหารส่วนตำบลโคกสำราญ</w:t>
      </w:r>
    </w:p>
    <w:p w14:paraId="5B760FBE" w14:textId="77777777" w:rsidR="00C50BBF" w:rsidRDefault="00C50BBF" w:rsidP="00C50BBF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อำเภอ</w:t>
      </w:r>
      <w:proofErr w:type="spellStart"/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เลิง</w:t>
      </w:r>
      <w:proofErr w:type="spellEnd"/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นกทา  จังหวัดยโสธร</w:t>
      </w:r>
    </w:p>
    <w:p w14:paraId="5B46D3A6" w14:textId="77777777" w:rsidR="00C50BBF" w:rsidRDefault="00C50BBF" w:rsidP="00C50BBF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p w14:paraId="47326929" w14:textId="77777777" w:rsidR="00C50BBF" w:rsidRDefault="00C50BBF" w:rsidP="00C50BBF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*******************************************************************************</w:t>
      </w:r>
    </w:p>
    <w:p w14:paraId="73F92C46" w14:textId="77777777" w:rsidR="00C50BBF" w:rsidRDefault="00C50BBF" w:rsidP="00C50BBF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3924663A" w14:textId="77777777" w:rsidR="00C50BBF" w:rsidRDefault="00C50BBF" w:rsidP="00C50BBF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  ผู้มาประชุม</w:t>
      </w:r>
    </w:p>
    <w:p w14:paraId="44728F05" w14:textId="77777777" w:rsidR="00C50BBF" w:rsidRDefault="00C50BBF" w:rsidP="00C50BBF">
      <w:pPr>
        <w:spacing w:after="0" w:line="0" w:lineRule="atLeast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0060" w:type="dxa"/>
        <w:tblInd w:w="0" w:type="dxa"/>
        <w:tblLook w:val="04A0" w:firstRow="1" w:lastRow="0" w:firstColumn="1" w:lastColumn="0" w:noHBand="0" w:noVBand="1"/>
      </w:tblPr>
      <w:tblGrid>
        <w:gridCol w:w="988"/>
        <w:gridCol w:w="2409"/>
        <w:gridCol w:w="3261"/>
        <w:gridCol w:w="2268"/>
        <w:gridCol w:w="1134"/>
      </w:tblGrid>
      <w:tr w:rsidR="00C50BBF" w14:paraId="0F30CC94" w14:textId="77777777" w:rsidTr="00C50B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8562" w14:textId="77777777" w:rsidR="00C50BBF" w:rsidRDefault="00C50BB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073F" w14:textId="77777777" w:rsidR="00C50BBF" w:rsidRDefault="00C50BB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E575" w14:textId="77777777" w:rsidR="00C50BBF" w:rsidRDefault="00C50BB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B729" w14:textId="77777777" w:rsidR="00C50BBF" w:rsidRDefault="00C50BB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6AE7" w14:textId="77777777" w:rsidR="00C50BBF" w:rsidRDefault="00C50BB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50BBF" w14:paraId="62726F0D" w14:textId="77777777" w:rsidTr="00C50B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0721" w14:textId="77777777" w:rsidR="00C50BBF" w:rsidRDefault="00C50BB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7420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นายบุญชู  สลับศรี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C220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 อบต.โคกสำราญ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F893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บุญชู  สลับศรี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0D05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50BBF" w14:paraId="352BD4EF" w14:textId="77777777" w:rsidTr="00C50B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37B0" w14:textId="77777777" w:rsidR="00C50BBF" w:rsidRDefault="00C50BB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3F58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นายฟ้าเดี่ยง  สายจันดา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D5BA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 อบต.โคกสำราญ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3AB4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ฟ้าเดี่ยง  สายจันดา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E839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50BBF" w14:paraId="3860C548" w14:textId="77777777" w:rsidTr="00C50B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A2F9" w14:textId="77777777" w:rsidR="00C50BBF" w:rsidRDefault="00C50BB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159A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นายสมภาร  มูลจันทร์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AB8F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551C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สมภาร  มูลจันทร์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C393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50BBF" w14:paraId="0E945CE2" w14:textId="77777777" w:rsidTr="00C50B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1DB1" w14:textId="77777777" w:rsidR="00C50BBF" w:rsidRDefault="00C50BB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F488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นายสุวรรณ์  เหล็กเพ็ชร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C82C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ED65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สุวรรณ์  เหล็กเพ็ชร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F204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50BBF" w14:paraId="7CC81BE5" w14:textId="77777777" w:rsidTr="00C50B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08A0" w14:textId="77777777" w:rsidR="00C50BBF" w:rsidRDefault="00C50BB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E55E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นายยิ่งยวด  ขันทอง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ECFD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7555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ยิ่งยวด  ขันทอง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2C65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50BBF" w14:paraId="113A30B6" w14:textId="77777777" w:rsidTr="00C50B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0E1D" w14:textId="77777777" w:rsidR="00C50BBF" w:rsidRDefault="00C50BB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33FE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1" w:name="_Hlk113189632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นายไทยรัฐ  จันทร์แก้ว</w:t>
            </w:r>
            <w:bookmarkEnd w:id="1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7FB9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BDFD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ไทยรัฐ  จันทร์แก้ว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6E53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50BBF" w14:paraId="602706C2" w14:textId="77777777" w:rsidTr="00C50B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5F55" w14:textId="77777777" w:rsidR="00C50BBF" w:rsidRDefault="00C50BB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EF9C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นายเอกวิทย์  อินทรบุตร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0233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2B4B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เอกวิทย์  อินทรบุตร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A663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50BBF" w14:paraId="36CED90E" w14:textId="77777777" w:rsidTr="00C50B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1A17" w14:textId="77777777" w:rsidR="00C50BBF" w:rsidRDefault="00C50BB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C77B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ไพ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วัณ  วิลัยกุล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C5CE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16BA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ไพ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วัณ  วิลัยกุล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9B77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50BBF" w14:paraId="09C7C2B5" w14:textId="77777777" w:rsidTr="00C50B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CA19" w14:textId="77777777" w:rsidR="00C50BBF" w:rsidRDefault="00C50BB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FD05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นายบุญเลิศ   ทะนะบุตร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7DCA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611C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บุญเลิศ   ทะนะบุตร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47E4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50BBF" w14:paraId="73E26539" w14:textId="77777777" w:rsidTr="00C50B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5B2A" w14:textId="77777777" w:rsidR="00C50BBF" w:rsidRDefault="00C50BB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4A0D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ธนัน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ชัย  สีดำ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AEDD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1B77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ธนัน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ชัย  สีดำ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9380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50BBF" w14:paraId="42491A42" w14:textId="77777777" w:rsidTr="00C50B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1FBC" w14:textId="77777777" w:rsidR="00C50BBF" w:rsidRDefault="00C50BB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5C05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นายสมาน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F4CD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0CCE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สมาน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F462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50BBF" w14:paraId="2CD920BE" w14:textId="77777777" w:rsidTr="00C50B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3AD5" w14:textId="77777777" w:rsidR="00C50BBF" w:rsidRDefault="00C50BB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C396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2" w:name="_Hlk127445671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นายวันทอง  โมระดา</w:t>
            </w:r>
            <w:bookmarkEnd w:id="2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32E6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807E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วันทอง  โมระดา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1A92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50BBF" w14:paraId="17CF74FB" w14:textId="77777777" w:rsidTr="00C50B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DA5D" w14:textId="77777777" w:rsidR="00C50BBF" w:rsidRDefault="00C50BB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E43E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นายชำนาญ  ขันทอง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2325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2FC4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ชำนาญ  ขันทอง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2634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50BBF" w14:paraId="17E2B125" w14:textId="77777777" w:rsidTr="00C50B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7DBB" w14:textId="77777777" w:rsidR="00C50BBF" w:rsidRDefault="00C50BB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196B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นายสุรสิทธิ์  สุวะรัตน์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F757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7370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สุรสิทธิ์  สุวะรัตน์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5752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50BBF" w14:paraId="0A34AA72" w14:textId="77777777" w:rsidTr="00C50B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8F70" w14:textId="77777777" w:rsidR="00C50BBF" w:rsidRDefault="00C50BB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5A1F7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นางนวลจันทร์  คำไข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5852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2897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นวลจันทร์  คำไข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0AC9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50BBF" w14:paraId="76574AD6" w14:textId="77777777" w:rsidTr="00C50B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A0C5" w14:textId="77777777" w:rsidR="00C50BBF" w:rsidRDefault="00C50BB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78BD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นายถนัด  แสงศรี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B5F7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8D42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ถนัด  แสงศรี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1695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50BBF" w14:paraId="2891A1B6" w14:textId="77777777" w:rsidTr="00C50B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E57D" w14:textId="77777777" w:rsidR="00C50BBF" w:rsidRDefault="00C50BB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95B2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AAB9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6BFA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1788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75F58CC5" w14:textId="77777777" w:rsidR="00C50BBF" w:rsidRDefault="00C50BBF" w:rsidP="00C50BBF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6826509C" w14:textId="77777777" w:rsidR="00C50BBF" w:rsidRDefault="00C50BBF" w:rsidP="00C50BBF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  ผู้ไม่มาประชุม</w:t>
      </w:r>
    </w:p>
    <w:p w14:paraId="20EF5202" w14:textId="77777777" w:rsidR="00C50BBF" w:rsidRDefault="00C50BBF" w:rsidP="00C50BBF">
      <w:pPr>
        <w:spacing w:after="0" w:line="0" w:lineRule="atLeast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3"/>
        <w:tblW w:w="10060" w:type="dxa"/>
        <w:tblInd w:w="0" w:type="dxa"/>
        <w:tblLook w:val="04A0" w:firstRow="1" w:lastRow="0" w:firstColumn="1" w:lastColumn="0" w:noHBand="0" w:noVBand="1"/>
      </w:tblPr>
      <w:tblGrid>
        <w:gridCol w:w="988"/>
        <w:gridCol w:w="2409"/>
        <w:gridCol w:w="3261"/>
        <w:gridCol w:w="3402"/>
      </w:tblGrid>
      <w:tr w:rsidR="00C50BBF" w14:paraId="459846ED" w14:textId="77777777" w:rsidTr="00C50B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C855" w14:textId="77777777" w:rsidR="00C50BBF" w:rsidRDefault="00C50BB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21CC" w14:textId="77777777" w:rsidR="00C50BBF" w:rsidRDefault="00C50BB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5C6F" w14:textId="77777777" w:rsidR="00C50BBF" w:rsidRDefault="00C50BB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F98C" w14:textId="77777777" w:rsidR="00C50BBF" w:rsidRDefault="00C50BB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50BBF" w14:paraId="355CD80E" w14:textId="77777777" w:rsidTr="00C50B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CE7B" w14:textId="77777777" w:rsidR="00C50BBF" w:rsidRDefault="00C50BB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4376" w14:textId="77777777" w:rsidR="00C50BBF" w:rsidRDefault="00C50BB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EC98" w14:textId="77777777" w:rsidR="00C50BBF" w:rsidRDefault="00C50BB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5E42" w14:textId="77777777" w:rsidR="00C50BBF" w:rsidRDefault="00C50BB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C50BBF" w14:paraId="7DFF5154" w14:textId="77777777" w:rsidTr="00C50B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4EE7" w14:textId="77777777" w:rsidR="00C50BBF" w:rsidRDefault="00C50BB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C823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C6D8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4E64" w14:textId="77777777" w:rsidR="00C50BBF" w:rsidRDefault="00C50BB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0BBF" w14:paraId="275035FB" w14:textId="77777777" w:rsidTr="00C50B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FF39" w14:textId="77777777" w:rsidR="00C50BBF" w:rsidRDefault="00C50BB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035A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5EC6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ABEC" w14:textId="77777777" w:rsidR="00C50BBF" w:rsidRDefault="00C50BB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0BBF" w14:paraId="67765ECB" w14:textId="77777777" w:rsidTr="00C50B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AF55" w14:textId="77777777" w:rsidR="00C50BBF" w:rsidRDefault="00C50BB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1EDB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7C46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2C33" w14:textId="77777777" w:rsidR="00C50BBF" w:rsidRDefault="00C50BB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31F806A" w14:textId="77777777" w:rsidR="00C50BBF" w:rsidRDefault="00C50BBF" w:rsidP="00C50BBF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  <w:cs/>
        </w:rPr>
      </w:pPr>
    </w:p>
    <w:p w14:paraId="2A8E4737" w14:textId="77777777" w:rsidR="00C50BBF" w:rsidRDefault="00C50BBF" w:rsidP="00C50BBF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/3.  ผู้เข้าร่วม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2F4EC141" w14:textId="4C728825" w:rsidR="00C50BBF" w:rsidRDefault="00C50BBF" w:rsidP="00C50BBF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14:paraId="7B589DE5" w14:textId="77777777" w:rsidR="00C50BBF" w:rsidRDefault="00C50BBF" w:rsidP="00C50BBF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11AE5EBE" w14:textId="77777777" w:rsidR="00C50BBF" w:rsidRDefault="00C50BBF" w:rsidP="00C50BBF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69755EEF" w14:textId="77777777" w:rsidR="00C50BBF" w:rsidRDefault="00C50BBF" w:rsidP="00C50BBF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3.  ผู้เข้าร่วมประชุม</w:t>
      </w:r>
    </w:p>
    <w:p w14:paraId="56C7F4B4" w14:textId="77777777" w:rsidR="00C50BBF" w:rsidRDefault="00C50BBF" w:rsidP="00C50BBF">
      <w:pPr>
        <w:spacing w:after="0" w:line="0" w:lineRule="atLeast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3"/>
        <w:tblW w:w="10060" w:type="dxa"/>
        <w:tblInd w:w="0" w:type="dxa"/>
        <w:tblLook w:val="04A0" w:firstRow="1" w:lastRow="0" w:firstColumn="1" w:lastColumn="0" w:noHBand="0" w:noVBand="1"/>
      </w:tblPr>
      <w:tblGrid>
        <w:gridCol w:w="724"/>
        <w:gridCol w:w="2815"/>
        <w:gridCol w:w="3119"/>
        <w:gridCol w:w="2268"/>
        <w:gridCol w:w="1134"/>
      </w:tblGrid>
      <w:tr w:rsidR="00C50BBF" w14:paraId="212F9325" w14:textId="77777777" w:rsidTr="00C50BB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7D39" w14:textId="77777777" w:rsidR="00C50BBF" w:rsidRDefault="00C50BB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D9C3" w14:textId="77777777" w:rsidR="00C50BBF" w:rsidRDefault="00C50BB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D073" w14:textId="77777777" w:rsidR="00C50BBF" w:rsidRDefault="00C50BB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B7FA" w14:textId="77777777" w:rsidR="00C50BBF" w:rsidRDefault="00C50BB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B062" w14:textId="77777777" w:rsidR="00C50BBF" w:rsidRDefault="00C50BB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50BBF" w14:paraId="1B287B4A" w14:textId="77777777" w:rsidTr="00C50BB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A984" w14:textId="77777777" w:rsidR="00C50BBF" w:rsidRDefault="00C50BB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F3D7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นายมิตร  บุญเพ็ง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2C23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อบต.โคกสำราญ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1AED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มิตร  บุญเพ็ง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BDBB" w14:textId="77777777" w:rsidR="00C50BBF" w:rsidRDefault="00C50BB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24BF1" w14:paraId="3B2BC66B" w14:textId="77777777" w:rsidTr="00C50BB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782E" w14:textId="1967CE64" w:rsidR="00224BF1" w:rsidRDefault="00224BF1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3FC5" w14:textId="7EBED8BD" w:rsidR="00224BF1" w:rsidRDefault="00224BF1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นายกลม  บุญเนตร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5835" w14:textId="0B6192BE" w:rsidR="00224BF1" w:rsidRDefault="00224BF1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อบต.โคกสำราญ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DBF9" w14:textId="2173368C" w:rsidR="00224BF1" w:rsidRDefault="00224BF1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กลม  บุญเนตร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9675" w14:textId="77777777" w:rsidR="00224BF1" w:rsidRDefault="00224BF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50BBF" w14:paraId="7FC2E1DE" w14:textId="77777777" w:rsidTr="00C50BB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7CE0" w14:textId="7E69C27E" w:rsidR="00C50BBF" w:rsidRDefault="00224BF1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AA03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นายสังข์ทอง  ไวยพันธ์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330C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อบต.โคกสำราญ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13DF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สังข์ทอง  ไวยพันธ์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3AEA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50BBF" w14:paraId="576AD0C6" w14:textId="77777777" w:rsidTr="00C50BB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110F" w14:textId="44705791" w:rsidR="00C50BBF" w:rsidRDefault="00224BF1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5FC3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นายไสว  พละศูนย์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AAA9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 อบต.โคกสำราญ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E1AC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ไสว  พละศูนย์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59E0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50BBF" w14:paraId="512FC9A4" w14:textId="77777777" w:rsidTr="00C50BB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1312" w14:textId="2F11C160" w:rsidR="00C50BBF" w:rsidRDefault="00224BF1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7CE4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นายทนงศักดิ์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รังษี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317C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4938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ทนงศักดิ์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รังษี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EE1E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50BBF" w14:paraId="4425BE33" w14:textId="77777777" w:rsidTr="00C50BB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8321" w14:textId="0C548AD3" w:rsidR="00C50BBF" w:rsidRDefault="00224BF1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47B5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นายพาสุข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ศิลา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9F81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ECE8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พาสุข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ศิลา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6056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50BBF" w14:paraId="402983D8" w14:textId="77777777" w:rsidTr="00C50BB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8723" w14:textId="1A919F12" w:rsidR="00C50BBF" w:rsidRDefault="00224BF1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370A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นายภาณุมาศ  อุดมทรัพย์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2EB6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B8CE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ภาณุมาศ  อุดมทรัพย์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BBFC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24BF1" w14:paraId="7EC294F4" w14:textId="77777777" w:rsidTr="00C50BB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E1DC" w14:textId="3AFD938B" w:rsidR="00224BF1" w:rsidRDefault="00224BF1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7B48" w14:textId="419E2D50" w:rsidR="00224BF1" w:rsidRDefault="00224BF1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ชามณ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กาญทัพ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4224" w14:textId="0B2BB869" w:rsidR="00224BF1" w:rsidRDefault="00224BF1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0F68" w14:textId="0171CCB0" w:rsidR="00224BF1" w:rsidRDefault="00224BF1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ชามณ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กาญทัพ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E8B1" w14:textId="77777777" w:rsidR="00224BF1" w:rsidRDefault="00224BF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50BBF" w14:paraId="12B34FF6" w14:textId="77777777" w:rsidTr="00C50BB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D262" w14:textId="2B36657E" w:rsidR="00C50BBF" w:rsidRDefault="00224BF1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B611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นายกิตติพงศ์  ทองเฟื่อง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9A6A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D89B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กิตติพงศ์  ทองเฟื่อง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9524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50BBF" w14:paraId="6E19754B" w14:textId="77777777" w:rsidTr="00C50BB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4798" w14:textId="62382BC5" w:rsidR="00C50BBF" w:rsidRDefault="00224BF1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40AC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นางสาวนราวดี  เทพศรีหา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F801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นักวิชาการเงินและบัญชี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F8F6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นราวดี  เทพศรีหา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AA7F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50BBF" w14:paraId="299262CE" w14:textId="77777777" w:rsidTr="00C50BB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B00F" w14:textId="70E65142" w:rsidR="00C50BBF" w:rsidRDefault="00224BF1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2C5C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นายฉลี  เชื้อเพชร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7107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0ECF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ฉลี  เชื้อเพชร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D8F0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50BBF" w14:paraId="02435F45" w14:textId="77777777" w:rsidTr="00C50BB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36B9" w14:textId="7366BFE8" w:rsidR="00C50BBF" w:rsidRDefault="00C50BB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224B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58C2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นางอรัญญา  ยลพันธ์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E690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0538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อรัญญา  ยลพันธ์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0630" w14:textId="77777777" w:rsidR="00C50BBF" w:rsidRDefault="00C50BB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24BF1" w14:paraId="12BF1CAF" w14:textId="77777777" w:rsidTr="00C50BB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88E5" w14:textId="091E3EEF" w:rsidR="00224BF1" w:rsidRDefault="00224BF1" w:rsidP="00224BF1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3" w:name="_Hlk136259576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A730" w14:textId="4CE6E143" w:rsidR="00224BF1" w:rsidRDefault="00224BF1" w:rsidP="00224BF1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จ่าเอกชาญชัย  พรหมเสนา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BFDD" w14:textId="6A43345B" w:rsidR="00224BF1" w:rsidRDefault="00224BF1" w:rsidP="00224BF1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เจ้าพนักงานป้องกันและบรรเทาฯ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82EA" w14:textId="5B120589" w:rsidR="00224BF1" w:rsidRDefault="00224BF1" w:rsidP="00224BF1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จอ.ชาญชัย  พรหมเสนา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07C6" w14:textId="77777777" w:rsidR="00224BF1" w:rsidRDefault="00224BF1" w:rsidP="00224BF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bookmarkEnd w:id="3"/>
      <w:tr w:rsidR="00224BF1" w14:paraId="509E7DEF" w14:textId="77777777" w:rsidTr="00C50BB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32AD" w14:textId="6EFD1052" w:rsidR="00224BF1" w:rsidRDefault="00224BF1" w:rsidP="00224BF1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ED29" w14:textId="59C92816" w:rsidR="00224BF1" w:rsidRDefault="00224BF1" w:rsidP="00224BF1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นางสาววาสนา เทพราม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47B1" w14:textId="1513BA46" w:rsidR="00224BF1" w:rsidRDefault="00224BF1" w:rsidP="00224BF1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นักวิชาการจัดเก็บรายได้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646" w14:textId="30DDC095" w:rsidR="00224BF1" w:rsidRDefault="00224BF1" w:rsidP="00224BF1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วาสนา เทพราม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9560" w14:textId="77777777" w:rsidR="00224BF1" w:rsidRDefault="00224BF1" w:rsidP="00224BF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24BF1" w14:paraId="6DF85815" w14:textId="77777777" w:rsidTr="00C50BB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BA92" w14:textId="77777777" w:rsidR="00224BF1" w:rsidRDefault="00224BF1" w:rsidP="00224BF1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4756" w14:textId="77777777" w:rsidR="00224BF1" w:rsidRDefault="00224BF1" w:rsidP="00224BF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6EFA" w14:textId="77777777" w:rsidR="00224BF1" w:rsidRDefault="00224BF1" w:rsidP="00224BF1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6AA0" w14:textId="77777777" w:rsidR="00224BF1" w:rsidRDefault="00224BF1" w:rsidP="00224BF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54FE" w14:textId="77777777" w:rsidR="00224BF1" w:rsidRDefault="00224BF1" w:rsidP="00224BF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24BF1" w14:paraId="3D15FBDF" w14:textId="77777777" w:rsidTr="00C50BB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063A" w14:textId="77777777" w:rsidR="00224BF1" w:rsidRDefault="00224BF1" w:rsidP="00224BF1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CECA" w14:textId="77777777" w:rsidR="00224BF1" w:rsidRDefault="00224BF1" w:rsidP="00224BF1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EEA0" w14:textId="77777777" w:rsidR="00224BF1" w:rsidRDefault="00224BF1" w:rsidP="00224BF1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68C2" w14:textId="77777777" w:rsidR="00224BF1" w:rsidRDefault="00224BF1" w:rsidP="00224BF1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C541" w14:textId="77777777" w:rsidR="00224BF1" w:rsidRDefault="00224BF1" w:rsidP="00224BF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0F6C68C4" w14:textId="77777777" w:rsidR="00C50BBF" w:rsidRDefault="00C50BBF" w:rsidP="00C50BBF"/>
    <w:p w14:paraId="4CFBD702" w14:textId="77777777" w:rsidR="00C50BBF" w:rsidRDefault="00C50BBF" w:rsidP="00C50BBF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เวลา 08.30 น.</w:t>
      </w:r>
    </w:p>
    <w:p w14:paraId="74743D38" w14:textId="68A4F6A0" w:rsidR="00C50BBF" w:rsidRDefault="00C50BBF" w:rsidP="00C50BBF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 เมื่อถึงเวลาประชุม นายถนัด  แสงศรี เลขานุการ</w:t>
      </w:r>
      <w:bookmarkStart w:id="4" w:name="_Hlk97716479"/>
      <w:r>
        <w:rPr>
          <w:rFonts w:ascii="TH SarabunIT๙" w:hAnsi="TH SarabunIT๙" w:cs="TH SarabunIT๙"/>
          <w:sz w:val="32"/>
          <w:szCs w:val="32"/>
          <w:cs/>
        </w:rPr>
        <w:t xml:space="preserve">สภาองค์การบริหารส่วนตำบลโคกสำราญ </w:t>
      </w:r>
      <w:bookmarkEnd w:id="4"/>
      <w:r>
        <w:rPr>
          <w:rFonts w:ascii="TH SarabunIT๙" w:hAnsi="TH SarabunIT๙" w:cs="TH SarabunIT๙"/>
          <w:sz w:val="32"/>
          <w:szCs w:val="32"/>
          <w:cs/>
        </w:rPr>
        <w:t>ได้ตรวจรายชื่อสมาชิกสภาองค์การบริหารส่วนตำบลโคกสำราญที่ได้ลงชื่อไว้  ปรากฏว่ามีสมาชิกสภา อบต.ฯ มาประชุม จำนวน 15 คน ลา - คน เป็นอันว่าครบองค์ประชุม และมีผู้เข้าร่วมประชุมจำนวน 1</w:t>
      </w:r>
      <w:r w:rsidR="007D49A3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คน เลขานุการสภา อบต.ฯ ได้ให้สัญญาณเรียกสมาชิกสภา อบต.ฯ  เข้าห้องประชุม  สมาชิกสภา อบต.ฯ  เข้านั่งประจำที่ตามที่ซึ่งได้จัดไว้เป็นสัดส่วน แยกจากต่างหากจากที่จัดไว้ให้ประชาชนเข้ารับฟังการประชุม </w:t>
      </w:r>
    </w:p>
    <w:p w14:paraId="2A5D70DA" w14:textId="55F3DAD3" w:rsidR="00C50BBF" w:rsidRDefault="00C50BBF" w:rsidP="00C50BBF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bookmarkStart w:id="5" w:name="_Hlk97214419"/>
      <w:r>
        <w:rPr>
          <w:rFonts w:ascii="TH SarabunIT๙" w:hAnsi="TH SarabunIT๙" w:cs="TH SarabunIT๙"/>
          <w:sz w:val="32"/>
          <w:szCs w:val="32"/>
          <w:cs/>
        </w:rPr>
        <w:t xml:space="preserve">ท่านถนัด  แสงศรี </w:t>
      </w:r>
      <w:bookmarkStart w:id="6" w:name="_Hlk97717679"/>
      <w:r>
        <w:rPr>
          <w:rFonts w:ascii="TH SarabunIT๙" w:hAnsi="TH SarabunIT๙" w:cs="TH SarabunIT๙"/>
          <w:sz w:val="32"/>
          <w:szCs w:val="32"/>
          <w:cs/>
        </w:rPr>
        <w:t xml:space="preserve">เลขานุการสภา อบต.ฯ  </w:t>
      </w:r>
      <w:bookmarkEnd w:id="5"/>
      <w:bookmarkEnd w:id="6"/>
      <w:r>
        <w:rPr>
          <w:rFonts w:ascii="TH SarabunIT๙" w:hAnsi="TH SarabunIT๙" w:cs="TH SarabunIT๙"/>
          <w:sz w:val="32"/>
          <w:szCs w:val="32"/>
          <w:cs/>
        </w:rPr>
        <w:t xml:space="preserve">ได้เชิญท่านบุญชู  สลับศรี ประธานสภาองค์การบริหารส่วนตำบลโคกสำราญ จุดเทียนธูปบูชาพระรัตนตรัยและทำความเคารพพระบรมฉายาลักษณ์พระบาทสมเด็จพระวชิระเกล้าเจ้าอยู่หัวฯ ในหลวงรัชกาลที่ 10  ในช่วงนี้สมาชิกสภา อบต.ฯ คณะผู้บริหารและพนักงานส่วนตำบลตลอดจนผู้เข้าร่วมประชุมยืนตรง พร้อมกันสวดมนต์ไหว้พระและทำความเคารพพระบรมฉายาลักษณ์พระบาทสมเด็จ พระวชิระเกล้าเจ้าอยู่หัวฯ ในหลวงรัชกาลที่ 10  ตามลำดับ เสร็จแล้ว ท่านเลขานุการสภา อบต.ฯ  ได้อ่านประกาศเรียกประชุมสภา อบต.ฯ </w:t>
      </w:r>
      <w:r>
        <w:rPr>
          <w:rFonts w:ascii="TH SarabunIT๙" w:eastAsia="Calibri" w:hAnsi="TH SarabunIT๙" w:cs="TH SarabunIT๙"/>
          <w:sz w:val="32"/>
          <w:szCs w:val="32"/>
          <w:cs/>
        </w:rPr>
        <w:t>สมัยประชุมสามัญประจำปี 256</w:t>
      </w:r>
      <w:r w:rsidR="00BA17EE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สมัย</w:t>
      </w:r>
      <w:r w:rsidR="00BA17EE">
        <w:rPr>
          <w:rFonts w:ascii="TH SarabunIT๙" w:eastAsia="Calibri" w:hAnsi="TH SarabunIT๙" w:cs="TH SarabunIT๙" w:hint="cs"/>
          <w:sz w:val="32"/>
          <w:szCs w:val="32"/>
          <w:cs/>
        </w:rPr>
        <w:t>ที่ 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ครั้งที่ 1/2566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5DBF1710" w14:textId="77777777" w:rsidR="00C50BBF" w:rsidRDefault="00C50BBF" w:rsidP="00C50BBF">
      <w:pPr>
        <w:spacing w:after="0" w:line="0" w:lineRule="atLeast"/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/และประธาน...</w:t>
      </w:r>
    </w:p>
    <w:p w14:paraId="06E49FAD" w14:textId="77777777" w:rsidR="00C50BBF" w:rsidRDefault="00C50BBF" w:rsidP="00C50BBF">
      <w:pPr>
        <w:spacing w:after="0" w:line="0" w:lineRule="atLeast"/>
        <w:ind w:firstLine="1440"/>
        <w:jc w:val="right"/>
        <w:rPr>
          <w:rFonts w:ascii="TH SarabunIT๙" w:hAnsi="TH SarabunIT๙" w:cs="TH SarabunIT๙"/>
          <w:sz w:val="32"/>
          <w:szCs w:val="32"/>
        </w:rPr>
      </w:pPr>
    </w:p>
    <w:p w14:paraId="20C610B6" w14:textId="77777777" w:rsidR="009C027A" w:rsidRDefault="009C027A" w:rsidP="00C50BBF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0785FBAC" w14:textId="6B7FCC1B" w:rsidR="00C50BBF" w:rsidRDefault="00C50BBF" w:rsidP="00C50BBF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-3-</w:t>
      </w:r>
    </w:p>
    <w:p w14:paraId="3A14B673" w14:textId="77777777" w:rsidR="00C50BBF" w:rsidRDefault="00C50BBF" w:rsidP="00C50BBF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A81FC3" w14:textId="77777777" w:rsidR="00C50BBF" w:rsidRDefault="00C50BBF" w:rsidP="00C50BBF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D74858" w14:textId="1A3D08E9" w:rsidR="00C50BBF" w:rsidRDefault="00C50BBF" w:rsidP="00C50BBF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และประธานสภา อบต.ฯ  ได้ตรวจนับจำนวนสมาชิกสภา อบต.ฯ เข้าประชุมครบองค์ประชุมหรือไม่  เมื่อตรวจนับแล้วสมาชิกสภา อบต.ฯ มาครบองค์ประชุม จึงได้กล่าวเปิดประชุม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>สภาองค์การบริหารส่วนตำบลโคกสำราญ สมัยประชุมสามัญประจำปี 256</w:t>
      </w:r>
      <w:r w:rsidR="00BA17EE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สมัย</w:t>
      </w:r>
      <w:r w:rsidR="00BA17E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 2 </w:t>
      </w:r>
      <w:r w:rsidR="00BA17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ครั้งที่ 1/2566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จึงได้ดำเนินการประชุมตามระเบียบวาระการประชุมต่อไปนี้</w:t>
      </w:r>
    </w:p>
    <w:p w14:paraId="38FF1CE7" w14:textId="77777777" w:rsidR="00C50BBF" w:rsidRDefault="00C50BBF" w:rsidP="00C50BBF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ประธานแจ้งต่อที่ประชุมทราบ</w:t>
      </w:r>
    </w:p>
    <w:p w14:paraId="2E04A7F4" w14:textId="55DD1DB0" w:rsidR="00C50BBF" w:rsidRPr="003F1291" w:rsidRDefault="00C50BBF" w:rsidP="00C50BBF">
      <w:pPr>
        <w:spacing w:after="0" w:line="0" w:lineRule="atLeast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12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1.1  เรื่อง </w:t>
      </w:r>
      <w:r w:rsidR="00D5470C" w:rsidRPr="003F1291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แนะนำข้าราชการโอน</w:t>
      </w:r>
      <w:r w:rsidR="005D5D12" w:rsidRPr="003F1291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D5470C" w:rsidRPr="003F1291">
        <w:rPr>
          <w:rFonts w:ascii="TH SarabunIT๙" w:hAnsi="TH SarabunIT๙" w:cs="TH SarabunIT๙" w:hint="cs"/>
          <w:b/>
          <w:bCs/>
          <w:sz w:val="32"/>
          <w:szCs w:val="32"/>
          <w:cs/>
        </w:rPr>
        <w:t>ย้าย</w:t>
      </w:r>
      <w:r w:rsidR="005D5D12" w:rsidRPr="003F1291">
        <w:rPr>
          <w:rFonts w:ascii="TH SarabunIT๙" w:hAnsi="TH SarabunIT๙" w:cs="TH SarabunIT๙" w:hint="cs"/>
          <w:b/>
          <w:bCs/>
          <w:sz w:val="32"/>
          <w:szCs w:val="32"/>
          <w:cs/>
        </w:rPr>
        <w:t>) รายนางสาววาสนา เทพราม ตำแหน่งนักวิชาการเงินและบัญชี ชำนาญการ</w:t>
      </w:r>
      <w:r w:rsidR="005D5D12" w:rsidRPr="003F12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D5D12" w:rsidRPr="003F1291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ได้โอน(ย้าย)มาจาก องค์การบริหารส่วนตำบลขั้น</w:t>
      </w:r>
      <w:proofErr w:type="spellStart"/>
      <w:r w:rsidR="005D5D12" w:rsidRPr="003F1291">
        <w:rPr>
          <w:rFonts w:ascii="TH SarabunIT๙" w:hAnsi="TH SarabunIT๙" w:cs="TH SarabunIT๙" w:hint="cs"/>
          <w:b/>
          <w:bCs/>
          <w:sz w:val="32"/>
          <w:szCs w:val="32"/>
          <w:cs/>
        </w:rPr>
        <w:t>ได</w:t>
      </w:r>
      <w:proofErr w:type="spellEnd"/>
      <w:r w:rsidR="005D5D12" w:rsidRPr="003F1291">
        <w:rPr>
          <w:rFonts w:ascii="TH SarabunIT๙" w:hAnsi="TH SarabunIT๙" w:cs="TH SarabunIT๙" w:hint="cs"/>
          <w:b/>
          <w:bCs/>
          <w:sz w:val="32"/>
          <w:szCs w:val="32"/>
          <w:cs/>
        </w:rPr>
        <w:t>ใหญ่  อำเภอเมือง จังหวัดยโสธร มาดำรงตำแหน่งนักวิชาการจัดเก็บรายได้  ชำนาญการ  สังกัดกองคลัง องค์การบริหารส่วนตำบลโคกสำราญ</w:t>
      </w:r>
    </w:p>
    <w:p w14:paraId="594093D6" w14:textId="4F748F34" w:rsidR="00DF72D3" w:rsidRDefault="005D5D12" w:rsidP="00DF72D3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F72D3">
        <w:rPr>
          <w:rFonts w:ascii="TH SarabunIT๙" w:hAnsi="TH SarabunIT๙" w:cs="TH SarabunIT๙" w:hint="cs"/>
          <w:sz w:val="32"/>
          <w:szCs w:val="32"/>
          <w:cs/>
        </w:rPr>
        <w:t xml:space="preserve">-  เชิญนางสาววาสนา เทพราม ได้แนะนำตัวต่อที่ประชุมสภา อบต.ฯ </w:t>
      </w:r>
    </w:p>
    <w:p w14:paraId="3FCEA072" w14:textId="497E227B" w:rsidR="00DF72D3" w:rsidRDefault="00DF72D3" w:rsidP="00A9258E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8903E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7335BB0" w14:textId="77777777" w:rsidR="003F1291" w:rsidRDefault="00DF72D3" w:rsidP="00FA2E15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F72D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นางสาววาสนา เทพราม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D5D1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A2E1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เรียนท่านประธานสภา อบต.โคกสำราญ ท่านสมาชิกสภา อบต.ฯ ผู้ทรงเกียรติ</w:t>
      </w:r>
    </w:p>
    <w:p w14:paraId="33FB0D1A" w14:textId="08515944" w:rsidR="00FA2E15" w:rsidRDefault="003F1291" w:rsidP="00FA2E15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F1291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นักวิชาการจัดเก็บรายได้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A2E1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ทุกท่าน ท่านนายก อบต.ฯ ท่านรองนายก อบต.ฯ และสวัสดีหัวหน้าส่วนราชการตลอดจนผู้เข้าร่วมประชุมทุกท่าน </w:t>
      </w:r>
    </w:p>
    <w:p w14:paraId="70A1A699" w14:textId="2767CD01" w:rsidR="00A9258E" w:rsidRDefault="003F1291" w:rsidP="008E7F3B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291">
        <w:rPr>
          <w:rFonts w:ascii="TH SarabunIT๙" w:hAnsi="TH SarabunIT๙" w:cs="TH SarabunIT๙" w:hint="cs"/>
          <w:sz w:val="32"/>
          <w:szCs w:val="32"/>
          <w:cs/>
        </w:rPr>
        <w:t>ดิฉันชื่อ</w:t>
      </w:r>
      <w:r w:rsidR="00A9258E">
        <w:rPr>
          <w:rFonts w:ascii="TH SarabunIT๙" w:hAnsi="TH SarabunIT๙" w:cs="TH SarabunIT๙" w:hint="cs"/>
          <w:sz w:val="32"/>
          <w:szCs w:val="32"/>
          <w:cs/>
        </w:rPr>
        <w:t xml:space="preserve">นางสาววาสนา เทพราม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ชื่อเล่น นกเอี้ยง </w:t>
      </w:r>
      <w:r w:rsidR="00A9258E">
        <w:rPr>
          <w:rFonts w:ascii="TH SarabunIT๙" w:hAnsi="TH SarabunIT๙" w:cs="TH SarabunIT๙" w:hint="cs"/>
          <w:sz w:val="32"/>
          <w:szCs w:val="32"/>
          <w:cs/>
        </w:rPr>
        <w:t>ตำแหน่งนักวิชาการเงินและบัญชี ชำนาญการ</w:t>
      </w:r>
      <w:r w:rsidR="00E538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โอน(ย้าย)มา</w:t>
      </w:r>
      <w:r w:rsidR="00A9258E">
        <w:rPr>
          <w:rFonts w:ascii="TH SarabunIT๙" w:hAnsi="TH SarabunIT๙" w:cs="TH SarabunIT๙" w:hint="cs"/>
          <w:sz w:val="32"/>
          <w:szCs w:val="32"/>
          <w:cs/>
        </w:rPr>
        <w:t>จากองค์การบริหารส่วนตำบลขั้น</w:t>
      </w:r>
      <w:proofErr w:type="spellStart"/>
      <w:r w:rsidR="00A9258E">
        <w:rPr>
          <w:rFonts w:ascii="TH SarabunIT๙" w:hAnsi="TH SarabunIT๙" w:cs="TH SarabunIT๙" w:hint="cs"/>
          <w:sz w:val="32"/>
          <w:szCs w:val="32"/>
          <w:cs/>
        </w:rPr>
        <w:t>ได</w:t>
      </w:r>
      <w:proofErr w:type="spellEnd"/>
      <w:r w:rsidR="00A9258E">
        <w:rPr>
          <w:rFonts w:ascii="TH SarabunIT๙" w:hAnsi="TH SarabunIT๙" w:cs="TH SarabunIT๙" w:hint="cs"/>
          <w:sz w:val="32"/>
          <w:szCs w:val="32"/>
          <w:cs/>
        </w:rPr>
        <w:t>ใหญ่  อำเภอเมือง จังหวัดยโสธร มาดำรงตำแหน่งนักวิชาการจัดเก็บรายได้  ชำนาญการ  สังกัดกองคลัง องค์การบริหารส่วนตำบลโคกสำราญ</w:t>
      </w:r>
      <w:r w:rsidR="008E7F3B">
        <w:rPr>
          <w:rFonts w:ascii="TH SarabunIT๙" w:hAnsi="TH SarabunIT๙" w:cs="TH SarabunIT๙"/>
          <w:sz w:val="32"/>
          <w:szCs w:val="32"/>
        </w:rPr>
        <w:t xml:space="preserve"> </w:t>
      </w:r>
      <w:bookmarkStart w:id="7" w:name="_Hlk135646406"/>
    </w:p>
    <w:p w14:paraId="5DCCC96E" w14:textId="49416C45" w:rsidR="0006446C" w:rsidRPr="0006446C" w:rsidRDefault="0006446C" w:rsidP="008E7F3B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446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0644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6446C">
        <w:rPr>
          <w:rFonts w:ascii="TH SarabunIT๙" w:hAnsi="TH SarabunIT๙" w:cs="TH SarabunIT๙" w:hint="cs"/>
          <w:b/>
          <w:bCs/>
          <w:sz w:val="32"/>
          <w:szCs w:val="32"/>
          <w:cs/>
        </w:rPr>
        <w:t>-  ทราบ</w:t>
      </w:r>
    </w:p>
    <w:bookmarkEnd w:id="7"/>
    <w:p w14:paraId="0771C1F0" w14:textId="77777777" w:rsidR="00380D59" w:rsidRDefault="006D66CF" w:rsidP="005D5D12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80D59">
        <w:rPr>
          <w:rFonts w:ascii="TH SarabunIT๙" w:hAnsi="TH SarabunIT๙" w:cs="TH SarabunIT๙" w:hint="cs"/>
          <w:b/>
          <w:bCs/>
          <w:sz w:val="32"/>
          <w:szCs w:val="32"/>
          <w:cs/>
        </w:rPr>
        <w:t>1.2  เรื่องการจัดพิธีเฉลิมฉลองวาระครบรอบ 100 ปี  วันประสูติ สมเด็จพระ</w:t>
      </w:r>
    </w:p>
    <w:p w14:paraId="49971CC5" w14:textId="3041B92B" w:rsidR="006D66CF" w:rsidRPr="00380D59" w:rsidRDefault="006D66CF" w:rsidP="00380D59">
      <w:pPr>
        <w:spacing w:after="0" w:line="0" w:lineRule="atLeast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0D59">
        <w:rPr>
          <w:rFonts w:ascii="TH SarabunIT๙" w:hAnsi="TH SarabunIT๙" w:cs="TH SarabunIT๙" w:hint="cs"/>
          <w:b/>
          <w:bCs/>
          <w:sz w:val="32"/>
          <w:szCs w:val="32"/>
          <w:cs/>
        </w:rPr>
        <w:t>พี่นางเธอ เจ้าฟ้ากัลป์ยาณิวัฒนากรมหลวงรา</w:t>
      </w:r>
      <w:proofErr w:type="spellStart"/>
      <w:r w:rsidRPr="00380D59">
        <w:rPr>
          <w:rFonts w:ascii="TH SarabunIT๙" w:hAnsi="TH SarabunIT๙" w:cs="TH SarabunIT๙" w:hint="cs"/>
          <w:b/>
          <w:bCs/>
          <w:sz w:val="32"/>
          <w:szCs w:val="32"/>
          <w:cs/>
        </w:rPr>
        <w:t>ธิ</w:t>
      </w:r>
      <w:proofErr w:type="spellEnd"/>
      <w:r w:rsidRPr="00380D59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วาสราชนครินท</w:t>
      </w:r>
      <w:proofErr w:type="spellStart"/>
      <w:r w:rsidRPr="00380D59">
        <w:rPr>
          <w:rFonts w:ascii="TH SarabunIT๙" w:hAnsi="TH SarabunIT๙" w:cs="TH SarabunIT๙" w:hint="cs"/>
          <w:b/>
          <w:bCs/>
          <w:sz w:val="32"/>
          <w:szCs w:val="32"/>
          <w:cs/>
        </w:rPr>
        <w:t>ร์</w:t>
      </w:r>
      <w:proofErr w:type="spellEnd"/>
      <w:r w:rsidRPr="00380D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ในวันที่ 6 พฤษภาคม 2566 </w:t>
      </w:r>
      <w:r w:rsidR="00A938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80D59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หอประชุมอำเภอ</w:t>
      </w:r>
      <w:proofErr w:type="spellStart"/>
      <w:r w:rsidRPr="00380D59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เลิง</w:t>
      </w:r>
      <w:proofErr w:type="spellEnd"/>
      <w:r w:rsidRPr="00380D59">
        <w:rPr>
          <w:rFonts w:ascii="TH SarabunIT๙" w:hAnsi="TH SarabunIT๙" w:cs="TH SarabunIT๙" w:hint="cs"/>
          <w:b/>
          <w:bCs/>
          <w:sz w:val="32"/>
          <w:szCs w:val="32"/>
          <w:cs/>
        </w:rPr>
        <w:t>นกทา</w:t>
      </w:r>
      <w:r w:rsidR="00C5634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852F7A2" w14:textId="77777777" w:rsidR="00EC623F" w:rsidRDefault="003F1291" w:rsidP="00EC623F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 w:rsidR="00E61B47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="00951C84">
        <w:rPr>
          <w:rFonts w:ascii="TH SarabunIT๙" w:hAnsi="TH SarabunIT๙" w:cs="TH SarabunIT๙" w:hint="cs"/>
          <w:sz w:val="32"/>
          <w:szCs w:val="32"/>
          <w:cs/>
        </w:rPr>
        <w:t>ขอเชิญสมาชิกสภา อบต.ฯ ร่วมงาน</w:t>
      </w:r>
      <w:r w:rsidR="00EC623F" w:rsidRPr="00EC623F">
        <w:rPr>
          <w:rFonts w:ascii="TH SarabunIT๙" w:hAnsi="TH SarabunIT๙" w:cs="TH SarabunIT๙" w:hint="cs"/>
          <w:sz w:val="32"/>
          <w:szCs w:val="32"/>
          <w:cs/>
        </w:rPr>
        <w:t>พิธีเฉลิมฉลองวาระครบรอบ 100 ปี  วัน</w:t>
      </w:r>
    </w:p>
    <w:p w14:paraId="37C1BD6C" w14:textId="01F2F3D2" w:rsidR="00EC623F" w:rsidRPr="00EC623F" w:rsidRDefault="00EC623F" w:rsidP="00EC623F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903E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C623F">
        <w:rPr>
          <w:rFonts w:ascii="TH SarabunIT๙" w:hAnsi="TH SarabunIT๙" w:cs="TH SarabunIT๙" w:hint="cs"/>
          <w:sz w:val="32"/>
          <w:szCs w:val="32"/>
          <w:cs/>
        </w:rPr>
        <w:t>ประสูติ สมเด็จพระพี่นางเธอ เจ้าฟ้ากัลป์ยาณิวัฒนากรมหลวงรา</w:t>
      </w:r>
      <w:proofErr w:type="spellStart"/>
      <w:r w:rsidRPr="00EC623F"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 w:rsidRPr="00EC623F">
        <w:rPr>
          <w:rFonts w:ascii="TH SarabunIT๙" w:hAnsi="TH SarabunIT๙" w:cs="TH SarabunIT๙" w:hint="cs"/>
          <w:sz w:val="32"/>
          <w:szCs w:val="32"/>
          <w:cs/>
        </w:rPr>
        <w:t>วาสราช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EC623F">
        <w:rPr>
          <w:rFonts w:ascii="TH SarabunIT๙" w:hAnsi="TH SarabunIT๙" w:cs="TH SarabunIT๙" w:hint="cs"/>
          <w:sz w:val="32"/>
          <w:szCs w:val="32"/>
          <w:cs/>
        </w:rPr>
        <w:t>นครินทร์ ในวัน</w:t>
      </w:r>
      <w:r>
        <w:rPr>
          <w:rFonts w:ascii="TH SarabunIT๙" w:hAnsi="TH SarabunIT๙" w:cs="TH SarabunIT๙" w:hint="cs"/>
          <w:sz w:val="32"/>
          <w:szCs w:val="32"/>
          <w:cs/>
        </w:rPr>
        <w:t>สาร์</w:t>
      </w:r>
      <w:r w:rsidRPr="00EC623F">
        <w:rPr>
          <w:rFonts w:ascii="TH SarabunIT๙" w:hAnsi="TH SarabunIT๙" w:cs="TH SarabunIT๙" w:hint="cs"/>
          <w:sz w:val="32"/>
          <w:szCs w:val="32"/>
          <w:cs/>
        </w:rPr>
        <w:t>ที่ 6 พฤษภาคม 2566  ณ หอประชุมอำเภอ</w:t>
      </w:r>
      <w:proofErr w:type="spellStart"/>
      <w:r w:rsidRPr="00EC623F">
        <w:rPr>
          <w:rFonts w:ascii="TH SarabunIT๙" w:hAnsi="TH SarabunIT๙" w:cs="TH SarabunIT๙" w:hint="cs"/>
          <w:sz w:val="32"/>
          <w:szCs w:val="32"/>
          <w:cs/>
        </w:rPr>
        <w:t>เลิง</w:t>
      </w:r>
      <w:proofErr w:type="spellEnd"/>
      <w:r w:rsidRPr="00EC623F">
        <w:rPr>
          <w:rFonts w:ascii="TH SarabunIT๙" w:hAnsi="TH SarabunIT๙" w:cs="TH SarabunIT๙" w:hint="cs"/>
          <w:sz w:val="32"/>
          <w:szCs w:val="32"/>
          <w:cs/>
        </w:rPr>
        <w:t>นกทา</w:t>
      </w:r>
      <w:r w:rsidRPr="00EC623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02304E6" w14:textId="26D9529B" w:rsidR="003F1291" w:rsidRPr="00EC623F" w:rsidRDefault="00EC623F" w:rsidP="003F1291">
      <w:pPr>
        <w:spacing w:after="0" w:line="0" w:lineRule="atLeast"/>
        <w:rPr>
          <w:rFonts w:ascii="TH SarabunIT๙" w:hAnsi="TH SarabunIT๙" w:cs="TH SarabunIT๙"/>
          <w:sz w:val="32"/>
          <w:szCs w:val="32"/>
          <w:cs/>
        </w:rPr>
      </w:pPr>
      <w:r w:rsidRPr="0006446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6446C">
        <w:rPr>
          <w:rFonts w:ascii="TH SarabunIT๙" w:hAnsi="TH SarabunIT๙" w:cs="TH SarabunIT๙" w:hint="cs"/>
          <w:b/>
          <w:bCs/>
          <w:sz w:val="32"/>
          <w:szCs w:val="32"/>
          <w:cs/>
        </w:rPr>
        <w:t>-  ทราบ</w:t>
      </w:r>
    </w:p>
    <w:p w14:paraId="565F9B53" w14:textId="77777777" w:rsidR="00BB1137" w:rsidRDefault="00865781" w:rsidP="005D5D12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11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2  </w:t>
      </w:r>
      <w:r w:rsidRPr="00BB113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B113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B11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รับรองรายงานการประชุมสภาองค์การบริหารส่วนตำบลโคกสำราญ </w:t>
      </w:r>
    </w:p>
    <w:p w14:paraId="395B59CE" w14:textId="2AF7BAE4" w:rsidR="006D66CF" w:rsidRPr="00BB1137" w:rsidRDefault="00865781" w:rsidP="00BB1137">
      <w:pPr>
        <w:spacing w:after="0" w:line="0" w:lineRule="atLeast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B1137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สมัยสามัญ</w:t>
      </w:r>
      <w:r w:rsidR="00BB1137" w:rsidRPr="00BB11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 2566 </w:t>
      </w:r>
      <w:r w:rsidR="001C40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B1137" w:rsidRPr="00BB1137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สมัยแรก ครั้งที่ 2</w:t>
      </w:r>
      <w:r w:rsidR="001C4044">
        <w:rPr>
          <w:rFonts w:ascii="TH SarabunIT๙" w:hAnsi="TH SarabunIT๙" w:cs="TH SarabunIT๙" w:hint="cs"/>
          <w:b/>
          <w:bCs/>
          <w:sz w:val="32"/>
          <w:szCs w:val="32"/>
          <w:cs/>
        </w:rPr>
        <w:t>/2566</w:t>
      </w:r>
      <w:r w:rsidR="00BB1137" w:rsidRPr="00BB11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เมื่อวันที่ 10 กุมภาพันธ์  2566</w:t>
      </w:r>
      <w:r w:rsidRPr="00BB11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BFFD681" w14:textId="05C9BA80" w:rsidR="00C50BBF" w:rsidRDefault="00C50BBF" w:rsidP="00C50BBF">
      <w:pPr>
        <w:spacing w:after="0" w:line="0" w:lineRule="atLeast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-  เชิญท่านสมาชิสภา อบต.ฯ ทุกท่าน ได้ตรวจสอบรายงานการประชุมสภา</w:t>
      </w:r>
    </w:p>
    <w:p w14:paraId="40D4D3FA" w14:textId="58D30C48" w:rsidR="00C50BBF" w:rsidRPr="001C4044" w:rsidRDefault="00C50BBF" w:rsidP="001C4044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องค์การบริหารส่วนตำบลโคกสำราญ </w:t>
      </w:r>
      <w:r w:rsidR="001C4044" w:rsidRPr="001C4044">
        <w:rPr>
          <w:rFonts w:ascii="TH SarabunIT๙" w:hAnsi="TH SarabunIT๙" w:cs="TH SarabunIT๙" w:hint="cs"/>
          <w:sz w:val="32"/>
          <w:szCs w:val="32"/>
          <w:cs/>
        </w:rPr>
        <w:t>สมัยสามัญประจำปี 2566  สมัยแรก ครั้งที่ 2/2566  เมื่อวันที่ 10 กุมภาพันธ์  2566</w:t>
      </w:r>
      <w:r w:rsidR="001C4044" w:rsidRPr="00BB11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ว่ามีข้อความใดไม่ถูกต้อง ต้องการ</w:t>
      </w:r>
      <w:r w:rsidR="009C027A">
        <w:rPr>
          <w:rFonts w:ascii="TH SarabunIT๙" w:hAnsi="TH SarabunIT๙" w:cs="TH SarabunIT๙" w:hint="cs"/>
          <w:sz w:val="32"/>
          <w:szCs w:val="32"/>
          <w:cs/>
        </w:rPr>
        <w:t>แก้ไข</w:t>
      </w:r>
      <w:r>
        <w:rPr>
          <w:rFonts w:ascii="TH SarabunIT๙" w:hAnsi="TH SarabunIT๙" w:cs="TH SarabunIT๙"/>
          <w:sz w:val="32"/>
          <w:szCs w:val="32"/>
          <w:cs/>
        </w:rPr>
        <w:t>เพิ่มเติมให้ถูกต้อง ขอให้สมาชิก</w:t>
      </w:r>
      <w:r w:rsidR="009C027A">
        <w:rPr>
          <w:rFonts w:ascii="TH SarabunIT๙" w:hAnsi="TH SarabunIT๙" w:cs="TH SarabunIT๙" w:hint="cs"/>
          <w:sz w:val="32"/>
          <w:szCs w:val="32"/>
          <w:cs/>
        </w:rPr>
        <w:t xml:space="preserve">สภา อบต.ฯ </w:t>
      </w:r>
      <w:r>
        <w:rPr>
          <w:rFonts w:ascii="TH SarabunIT๙" w:hAnsi="TH SarabunIT๙" w:cs="TH SarabunIT๙"/>
          <w:sz w:val="32"/>
          <w:szCs w:val="32"/>
          <w:cs/>
        </w:rPr>
        <w:t>ได้ตรวจสอบพิจารณา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เชิญครับ</w:t>
      </w:r>
    </w:p>
    <w:p w14:paraId="4EA68A3C" w14:textId="7DD1B741" w:rsidR="009C027A" w:rsidRDefault="009C027A" w:rsidP="009C027A">
      <w:pPr>
        <w:spacing w:after="0" w:line="0" w:lineRule="atLeast"/>
        <w:ind w:left="2880" w:hanging="2880"/>
        <w:jc w:val="right"/>
        <w:rPr>
          <w:rFonts w:ascii="TH SarabunIT๙" w:hAnsi="TH SarabunIT๙" w:cs="TH SarabunIT๙"/>
          <w:sz w:val="32"/>
          <w:szCs w:val="32"/>
        </w:rPr>
      </w:pPr>
      <w:r w:rsidRPr="009C027A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9C027A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9C027A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65835160" w14:textId="77777777" w:rsidR="009C027A" w:rsidRDefault="009C027A" w:rsidP="009C027A">
      <w:pPr>
        <w:spacing w:after="0" w:line="0" w:lineRule="atLeast"/>
        <w:ind w:left="2880" w:hanging="2880"/>
        <w:jc w:val="right"/>
        <w:rPr>
          <w:rFonts w:ascii="TH SarabunIT๙" w:hAnsi="TH SarabunIT๙" w:cs="TH SarabunIT๙"/>
          <w:sz w:val="32"/>
          <w:szCs w:val="32"/>
        </w:rPr>
      </w:pPr>
    </w:p>
    <w:p w14:paraId="19FB682F" w14:textId="7478F224" w:rsidR="009C027A" w:rsidRDefault="009C027A" w:rsidP="009C027A">
      <w:pPr>
        <w:spacing w:after="0" w:line="0" w:lineRule="atLeast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14:paraId="75E3203B" w14:textId="77777777" w:rsidR="009C027A" w:rsidRDefault="009C027A" w:rsidP="009C027A">
      <w:pPr>
        <w:spacing w:after="0" w:line="0" w:lineRule="atLeast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14:paraId="4B7176BA" w14:textId="77777777" w:rsidR="009C027A" w:rsidRPr="009C027A" w:rsidRDefault="009C027A" w:rsidP="009C027A">
      <w:pPr>
        <w:spacing w:after="0" w:line="0" w:lineRule="atLeast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14:paraId="3FD4FD3E" w14:textId="68632882" w:rsidR="00C50BBF" w:rsidRDefault="00C50BBF" w:rsidP="00C50BBF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- สมาชิกสภา อบต.ฯ  ได้พิจารณาตรวจรายงานการประชุมสภา</w:t>
      </w:r>
      <w:r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องค์การบริหารส่วนตำบลโคกสำราญ สมัยประชุมสามัญ</w:t>
      </w:r>
      <w:r w:rsidR="004640F8">
        <w:rPr>
          <w:rFonts w:ascii="TH SarabunIT๙" w:eastAsia="Calibri" w:hAnsi="TH SarabunIT๙" w:cs="TH SarabunIT๙" w:hint="cs"/>
          <w:sz w:val="32"/>
          <w:szCs w:val="32"/>
          <w:cs/>
        </w:rPr>
        <w:t>ประจำปี 2566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สมัย</w:t>
      </w:r>
      <w:r w:rsidR="004640F8">
        <w:rPr>
          <w:rFonts w:ascii="TH SarabunIT๙" w:eastAsia="Calibri" w:hAnsi="TH SarabunIT๙" w:cs="TH SarabunIT๙" w:hint="cs"/>
          <w:sz w:val="32"/>
          <w:szCs w:val="32"/>
          <w:cs/>
        </w:rPr>
        <w:t>แรก</w:t>
      </w:r>
      <w:r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 w:rsidR="004640F8">
        <w:rPr>
          <w:rFonts w:ascii="TH SarabunIT๙" w:hAnsi="TH SarabunIT๙" w:cs="TH SarabunIT๙" w:hint="cs"/>
          <w:sz w:val="32"/>
          <w:szCs w:val="32"/>
          <w:cs/>
        </w:rPr>
        <w:t>1/25</w:t>
      </w:r>
      <w:r w:rsidR="00761CC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640F8">
        <w:rPr>
          <w:rFonts w:ascii="TH SarabunIT๙" w:hAnsi="TH SarabunIT๙" w:cs="TH SarabunIT๙" w:hint="cs"/>
          <w:sz w:val="32"/>
          <w:szCs w:val="32"/>
          <w:cs/>
        </w:rPr>
        <w:t xml:space="preserve">6  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เมื่อวันที่  </w:t>
      </w:r>
      <w:r w:rsidR="004640F8">
        <w:rPr>
          <w:rFonts w:ascii="TH SarabunIT๙" w:hAnsi="TH SarabunIT๙" w:cs="TH SarabunIT๙" w:hint="cs"/>
          <w:sz w:val="32"/>
          <w:szCs w:val="32"/>
          <w:cs/>
        </w:rPr>
        <w:t>10  กุมภาพันธ์  2566</w:t>
      </w:r>
      <w:r w:rsidR="004640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ไปนานพอสมควรแล้ว ไม่มีสมาชิกสภา อบต.ฯ แก้ไขหรือเพิ่มเติมข้อความแต่อย่างใด</w:t>
      </w:r>
    </w:p>
    <w:p w14:paraId="69040664" w14:textId="77777777" w:rsidR="00C50BBF" w:rsidRDefault="00C50BBF" w:rsidP="00C50BBF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sz w:val="32"/>
          <w:szCs w:val="32"/>
          <w:cs/>
        </w:rPr>
        <w:tab/>
        <w:t>-  เมื่อไม่มีสมาชิกสภา อบต.ฯ ท่านใด แก้ไขถ้อยคำหรือเพิ่มเติมข้อความใด ผม</w:t>
      </w:r>
    </w:p>
    <w:p w14:paraId="5A76267C" w14:textId="05A6AEBF" w:rsidR="00C50BBF" w:rsidRDefault="00C50BBF" w:rsidP="00C50BBF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จะถามที่ประชุมสภา อบต.ฯ แห่งนี้</w:t>
      </w:r>
      <w:r w:rsidR="004640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เพื่อลงมติรับรองรายงานการประชุมสภา อบต.ฯ  ถามว่าสมาชิกสภา อบต.ฯ ท่านใด เห็นชอบรับรองรายงานการประชุมสภา</w:t>
      </w:r>
      <w:r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องค์การบริหารส่วนตำบลโคกสำราญ สมัยประชุมสามัญ</w:t>
      </w:r>
      <w:r w:rsidR="004640F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ประจำปี  2566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สมัย</w:t>
      </w:r>
      <w:r w:rsidR="004640F8">
        <w:rPr>
          <w:rFonts w:ascii="TH SarabunIT๙" w:eastAsia="Calibri" w:hAnsi="TH SarabunIT๙" w:cs="TH SarabunIT๙" w:hint="cs"/>
          <w:sz w:val="32"/>
          <w:szCs w:val="32"/>
          <w:cs/>
        </w:rPr>
        <w:t>แรก</w:t>
      </w:r>
      <w:r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 w:rsidR="004640F8">
        <w:rPr>
          <w:rFonts w:ascii="TH SarabunIT๙" w:hAnsi="TH SarabunIT๙" w:cs="TH SarabunIT๙" w:hint="cs"/>
          <w:sz w:val="32"/>
          <w:szCs w:val="32"/>
          <w:cs/>
        </w:rPr>
        <w:t xml:space="preserve">1/2566 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เมื่อวันที่  </w:t>
      </w:r>
      <w:r w:rsidR="004640F8">
        <w:rPr>
          <w:rFonts w:ascii="TH SarabunIT๙" w:hAnsi="TH SarabunIT๙" w:cs="TH SarabunIT๙" w:hint="cs"/>
          <w:sz w:val="32"/>
          <w:szCs w:val="32"/>
          <w:cs/>
        </w:rPr>
        <w:t xml:space="preserve">10  กุมภาพันธ์  2566  </w:t>
      </w:r>
      <w:r>
        <w:rPr>
          <w:rFonts w:ascii="TH SarabunIT๙" w:hAnsi="TH SarabunIT๙" w:cs="TH SarabunIT๙"/>
          <w:sz w:val="32"/>
          <w:szCs w:val="32"/>
          <w:cs/>
        </w:rPr>
        <w:t>โปรดยกมือขึ้นพ้นศรี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ษะ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ครับ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และเชิญท่านเลขานุการสภา อบต.ฯ นับจำนวนผู้ออกเสียงด้วยครับ</w:t>
      </w:r>
    </w:p>
    <w:p w14:paraId="01AF3C11" w14:textId="77777777" w:rsidR="00C50BBF" w:rsidRDefault="00C50BBF" w:rsidP="00C50BBF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มติที่ประชุมสภา อบต.ฯ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เห็นชอบ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เป็นเอกฉันท์ จำนวน 14 เสียง</w:t>
      </w:r>
    </w:p>
    <w:p w14:paraId="3AA0038F" w14:textId="77777777" w:rsidR="00C50BBF" w:rsidRDefault="00C50BBF" w:rsidP="00C50BBF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- 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ไม่เห็นชอบ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 0 เสียง</w:t>
      </w:r>
    </w:p>
    <w:p w14:paraId="27B56550" w14:textId="77777777" w:rsidR="00C50BBF" w:rsidRDefault="00C50BBF" w:rsidP="00C50BBF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- 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จำนวน 0 เสียง</w:t>
      </w:r>
    </w:p>
    <w:p w14:paraId="74FC68CE" w14:textId="77777777" w:rsidR="00C50BBF" w:rsidRDefault="00C50BBF" w:rsidP="00C50BBF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ระเบียบวาระการที่ 3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เรื่อง  เสนอเพื่อทราบและถือปฏิบัติ</w:t>
      </w:r>
    </w:p>
    <w:p w14:paraId="124D9043" w14:textId="77777777" w:rsidR="00C50BBF" w:rsidRDefault="00C50BBF" w:rsidP="00C50BBF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- ไม่มี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44A423B2" w14:textId="77777777" w:rsidR="00C50BBF" w:rsidRDefault="00C50BBF" w:rsidP="00C50BBF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อบต.ฯ</w:t>
      </w:r>
    </w:p>
    <w:p w14:paraId="67FA36D5" w14:textId="77777777" w:rsidR="00C50BBF" w:rsidRDefault="00C50BBF" w:rsidP="00C50BBF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ระเบียบวาระการที่ 4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เรื่อง  เสนอเพื่อพิจารณา</w:t>
      </w:r>
    </w:p>
    <w:p w14:paraId="526FE9A7" w14:textId="77777777" w:rsidR="00E56B0F" w:rsidRPr="00E56B0F" w:rsidRDefault="00C50BBF" w:rsidP="00E56B0F">
      <w:pPr>
        <w:spacing w:after="0" w:line="0" w:lineRule="atLeast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8" w:name="_Hlk113203517"/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3.1  ญัตติ </w:t>
      </w:r>
      <w:r w:rsidRPr="00E56B0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เรื่อง </w:t>
      </w:r>
      <w:bookmarkEnd w:id="8"/>
      <w:r w:rsidR="00E56B0F" w:rsidRPr="00E56B0F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ขออนุมัติจ่ายขาดเงินสะสม ประจำปีงบประมาณ พ.ศ. 2566</w:t>
      </w:r>
    </w:p>
    <w:p w14:paraId="28B545A1" w14:textId="77777777" w:rsidR="00DF51BF" w:rsidRDefault="00E56B0F" w:rsidP="00DF51BF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F51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D33D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33D2">
        <w:rPr>
          <w:rFonts w:ascii="TH SarabunIT๙" w:hAnsi="TH SarabunIT๙" w:cs="TH SarabunIT๙" w:hint="cs"/>
          <w:sz w:val="32"/>
          <w:szCs w:val="32"/>
          <w:cs/>
        </w:rPr>
        <w:t xml:space="preserve"> 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33D2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นายกองค์การบริหารส่วนตำบลโคกสำราญ  ได้ยื่นญัตติขออนุมัติจ่ายขาด</w:t>
      </w:r>
      <w:r w:rsidR="00DF51BF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อบต.ฯ</w:t>
      </w:r>
      <w:r w:rsidR="00DF51BF">
        <w:rPr>
          <w:rFonts w:ascii="TH SarabunIT๙" w:hAnsi="TH SarabunIT๙" w:cs="TH SarabunIT๙"/>
          <w:sz w:val="32"/>
          <w:szCs w:val="32"/>
        </w:rPr>
        <w:tab/>
      </w:r>
      <w:r w:rsidR="00DF51BF">
        <w:rPr>
          <w:rFonts w:ascii="TH SarabunIT๙" w:hAnsi="TH SarabunIT๙" w:cs="TH SarabunIT๙"/>
          <w:sz w:val="32"/>
          <w:szCs w:val="32"/>
        </w:rPr>
        <w:tab/>
      </w:r>
      <w:r w:rsidRPr="007D33D2">
        <w:rPr>
          <w:rFonts w:ascii="TH SarabunIT๙" w:hAnsi="TH SarabunIT๙" w:cs="TH SarabunIT๙" w:hint="cs"/>
          <w:sz w:val="32"/>
          <w:szCs w:val="32"/>
          <w:cs/>
        </w:rPr>
        <w:t>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2566 </w:t>
      </w:r>
      <w:r w:rsidRPr="007D33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23 โครงการ เป็นเงินขอ</w:t>
      </w:r>
    </w:p>
    <w:p w14:paraId="76ED9F12" w14:textId="5DC350B2" w:rsidR="00E56B0F" w:rsidRDefault="00E56B0F" w:rsidP="00DF51BF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อนุมัติจ่ายขาดเงินสะสมทั้งสิ้น จำนวน 3,</w:t>
      </w:r>
      <w:r w:rsidR="00C179AD">
        <w:rPr>
          <w:rFonts w:ascii="TH SarabunIT๙" w:hAnsi="TH SarabunIT๙" w:cs="TH SarabunIT๙" w:hint="cs"/>
          <w:sz w:val="32"/>
          <w:szCs w:val="32"/>
          <w:cs/>
        </w:rPr>
        <w:t>084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C179AD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00.-บาท ตามรายละเอียดที่แจ้งให้สมาชิกสภา อบต.ฯ ทุกท่านได้ทราบแล้วนั้น  โดยมีวัตถุประสงค์เพื่อบริการชุมชนและสังคมในการการแก้ไขปัญหาและความเดือดร้อนของประชาชน จึงขอให้สมาชิกสภา</w:t>
      </w:r>
      <w:r w:rsidR="00AE6A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อบต.ฯ</w:t>
      </w:r>
      <w:r w:rsidR="00AE6A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ได้พิจารณา ก่อนท่านนายกอบต.โคกสำราญจะเสนอรายละเอียดโครงการและชี้แจงต่อสภา อบต.ฯ  ขอเชิญท่านเลขานุการสภา </w:t>
      </w:r>
      <w:r w:rsidR="009E63B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อบต.ฯ ได้ชี้แจงระเบียบการใช้จ่ายเงินสะสมให้สมาชิกสภา อบต.ฯ ทุกท่านได้รับทราบด้วยครับ เชิญครับ</w:t>
      </w:r>
    </w:p>
    <w:p w14:paraId="57502A84" w14:textId="77777777" w:rsidR="00E651A6" w:rsidRDefault="00AE6AD6" w:rsidP="00E651A6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AE6AD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นายถนัด  แสงศรี</w:t>
      </w:r>
      <w:r w:rsidR="00E651A6">
        <w:rPr>
          <w:rFonts w:ascii="TH SarabunIT๙" w:hAnsi="TH SarabunIT๙" w:cs="TH SarabunIT๙"/>
          <w:sz w:val="32"/>
          <w:szCs w:val="32"/>
        </w:rPr>
        <w:tab/>
      </w:r>
      <w:r w:rsidR="00E651A6">
        <w:rPr>
          <w:rFonts w:ascii="TH SarabunIT๙" w:hAnsi="TH SarabunIT๙" w:cs="TH SarabunIT๙"/>
          <w:sz w:val="32"/>
          <w:szCs w:val="32"/>
        </w:rPr>
        <w:tab/>
      </w:r>
      <w:r w:rsidR="00114811" w:rsidRPr="00114811">
        <w:rPr>
          <w:rFonts w:ascii="TH SarabunIT๙" w:hAnsi="TH SarabunIT๙" w:cs="TH SarabunIT๙" w:hint="cs"/>
          <w:sz w:val="32"/>
          <w:szCs w:val="32"/>
          <w:cs/>
        </w:rPr>
        <w:t xml:space="preserve">-  เรียนประธานสภาองค์การบริหารส่วนตำบลโคกสำราญ ท่านสมาชิกสภา อบต.ฯ  </w:t>
      </w:r>
      <w:r w:rsidR="00E651A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 อบต.ฯ</w:t>
      </w:r>
      <w:r w:rsidR="00E651A6">
        <w:rPr>
          <w:rFonts w:ascii="TH SarabunIT๙" w:hAnsi="TH SarabunIT๙" w:cs="TH SarabunIT๙"/>
          <w:sz w:val="32"/>
          <w:szCs w:val="32"/>
          <w:cs/>
        </w:rPr>
        <w:tab/>
      </w:r>
      <w:r w:rsidR="00E651A6">
        <w:rPr>
          <w:rFonts w:ascii="TH SarabunIT๙" w:hAnsi="TH SarabunIT๙" w:cs="TH SarabunIT๙"/>
          <w:sz w:val="32"/>
          <w:szCs w:val="32"/>
          <w:cs/>
        </w:rPr>
        <w:tab/>
      </w:r>
      <w:r w:rsidR="00114811" w:rsidRPr="00114811">
        <w:rPr>
          <w:rFonts w:ascii="TH SarabunIT๙" w:hAnsi="TH SarabunIT๙" w:cs="TH SarabunIT๙" w:hint="cs"/>
          <w:sz w:val="32"/>
          <w:szCs w:val="32"/>
          <w:cs/>
        </w:rPr>
        <w:t>ผู้ทรงเกียรติทุกท่าน ท่านนายกองค์การบริหารส่วนตำบลโคกสำราญ รองนาย</w:t>
      </w:r>
      <w:r w:rsidR="00E651A6">
        <w:rPr>
          <w:rFonts w:ascii="TH SarabunIT๙" w:hAnsi="TH SarabunIT๙" w:cs="TH SarabunIT๙" w:hint="cs"/>
          <w:sz w:val="32"/>
          <w:szCs w:val="32"/>
          <w:cs/>
        </w:rPr>
        <w:t>ก</w:t>
      </w:r>
    </w:p>
    <w:p w14:paraId="384FF782" w14:textId="157F7FA2" w:rsidR="00114811" w:rsidRPr="00114811" w:rsidRDefault="00114811" w:rsidP="00E651A6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114811">
        <w:rPr>
          <w:rFonts w:ascii="TH SarabunIT๙" w:hAnsi="TH SarabunIT๙" w:cs="TH SarabunIT๙" w:hint="cs"/>
          <w:sz w:val="32"/>
          <w:szCs w:val="32"/>
          <w:cs/>
        </w:rPr>
        <w:t xml:space="preserve">อบต.โคกสำราญ และสวัสดีหัวหน้าส่วนราชการ ตลอดจนผู้เข้าร่วมประชุมทุกท่าน </w:t>
      </w:r>
    </w:p>
    <w:p w14:paraId="6ED6FE01" w14:textId="0CB97070" w:rsidR="00114811" w:rsidRPr="00114811" w:rsidRDefault="00114811" w:rsidP="00E651A6">
      <w:pPr>
        <w:spacing w:after="0" w:line="0" w:lineRule="atLeast"/>
        <w:ind w:left="2880" w:firstLine="795"/>
        <w:jc w:val="thaiDistribute"/>
        <w:rPr>
          <w:rFonts w:ascii="TH SarabunIT๙" w:hAnsi="TH SarabunIT๙" w:cs="TH SarabunIT๙"/>
          <w:sz w:val="32"/>
          <w:szCs w:val="32"/>
        </w:rPr>
      </w:pPr>
      <w:r w:rsidRPr="00114811">
        <w:rPr>
          <w:rFonts w:ascii="TH SarabunIT๙" w:hAnsi="TH SarabunIT๙" w:cs="TH SarabunIT๙"/>
          <w:sz w:val="32"/>
          <w:szCs w:val="32"/>
          <w:cs/>
        </w:rPr>
        <w:t>กระผม นายถนัด  แสงศรี  เลขานุการสภา อบต.ฯ ขอ</w:t>
      </w:r>
      <w:r w:rsidRPr="00114811">
        <w:rPr>
          <w:rFonts w:ascii="TH SarabunIT๙" w:hAnsi="TH SarabunIT๙" w:cs="TH SarabunIT๙" w:hint="cs"/>
          <w:sz w:val="32"/>
          <w:szCs w:val="32"/>
          <w:cs/>
        </w:rPr>
        <w:t>ชี้</w:t>
      </w:r>
      <w:r w:rsidRPr="00114811">
        <w:rPr>
          <w:rFonts w:ascii="TH SarabunIT๙" w:hAnsi="TH SarabunIT๙" w:cs="TH SarabunIT๙"/>
          <w:sz w:val="32"/>
          <w:szCs w:val="32"/>
          <w:cs/>
        </w:rPr>
        <w:t>แจงระเบียบ</w:t>
      </w:r>
      <w:r w:rsidRPr="001148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4811">
        <w:rPr>
          <w:rFonts w:ascii="TH SarabunIT๙" w:hAnsi="TH SarabunIT๙" w:cs="TH SarabunIT๙"/>
          <w:sz w:val="32"/>
          <w:szCs w:val="32"/>
          <w:cs/>
        </w:rPr>
        <w:t>กฎหมายเกี่ยวกับการใช้จ่ายเงินสะสมให้สมาชิกสภา อบต.ฯ ได้รับทราบดังนี้</w:t>
      </w:r>
    </w:p>
    <w:p w14:paraId="029FD7E2" w14:textId="77777777" w:rsidR="00F5631B" w:rsidRDefault="00114811" w:rsidP="00E651A6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4811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 ว่าด้วยการรับเงิน การเบิกจ่ายเงิน การฝากเงิน </w:t>
      </w:r>
    </w:p>
    <w:p w14:paraId="5EB49C9A" w14:textId="6B39E511" w:rsidR="00F5631B" w:rsidRDefault="005149DA" w:rsidP="005149DA">
      <w:pPr>
        <w:spacing w:after="0" w:line="0" w:lineRule="atLeast"/>
        <w:ind w:left="288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114811">
        <w:rPr>
          <w:rFonts w:ascii="TH SarabunIT๙" w:hAnsi="TH SarabunIT๙" w:cs="TH SarabunIT๙"/>
          <w:sz w:val="32"/>
          <w:szCs w:val="32"/>
          <w:cs/>
        </w:rPr>
        <w:t>การเก็บ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6690E0F6" w14:textId="77777777" w:rsidR="00F5631B" w:rsidRDefault="00F5631B" w:rsidP="00E651A6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313E1C" w14:textId="2718EB15" w:rsidR="00F5631B" w:rsidRDefault="009E63BF" w:rsidP="009E63BF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B44041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523D8280" w14:textId="77777777" w:rsidR="009E63BF" w:rsidRDefault="009E63BF" w:rsidP="009E63BF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63B22997" w14:textId="77777777" w:rsidR="00F5631B" w:rsidRDefault="00F5631B" w:rsidP="00E651A6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DB6D04" w14:textId="6528A797" w:rsidR="00114811" w:rsidRPr="00114811" w:rsidRDefault="00114811" w:rsidP="00E651A6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4811">
        <w:rPr>
          <w:rFonts w:ascii="TH SarabunIT๙" w:hAnsi="TH SarabunIT๙" w:cs="TH SarabunIT๙"/>
          <w:sz w:val="32"/>
          <w:szCs w:val="32"/>
          <w:cs/>
        </w:rPr>
        <w:t>การเก็บรักษาเงิน และการตรวจเงินขององค์กรปกครองส่วนท้องถิ่น (ฉบับที่4) พ.ศ.2561 “ข้อ 89 องค์กรปกครองส่วนท้องถิ่นอาจใช้จ่ายเงินสะสมได้ โดยได้รับอนุมัติจากสภาท้องถิ่น ภายใต้เงื่อนไข ดังต่อไปนี้</w:t>
      </w:r>
    </w:p>
    <w:p w14:paraId="24F207A6" w14:textId="77777777" w:rsidR="00114811" w:rsidRPr="00114811" w:rsidRDefault="00114811" w:rsidP="004278DE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4811">
        <w:rPr>
          <w:rFonts w:ascii="TH SarabunIT๙" w:hAnsi="TH SarabunIT๙" w:cs="TH SarabunIT๙"/>
          <w:sz w:val="32"/>
          <w:szCs w:val="32"/>
          <w:cs/>
        </w:rPr>
        <w:t>(๑) ให้กระทำได้เฉพาะกิจการซึ่งอยู่ในอำนาจหน้าที่ขององค์กรปกครองส่วนท้องถิ่นซึ่งเกี่ยวกับด้านการบริการชุมชนและสังคม หรือกิจการที่เป็นการเพิ่มพูนรายได้ขององค์กรปกครองส่วนท้องถิ่น หรือกิจการที่จัดทำเพื่อบำบัดความเดือดร้อนของประชาชน ทั้งนี้ ต้องเป็นไปตามแผนพัฒนาขององค์กรปกครองส่วนท้องถิ่นหรือตามที่กฎหมายกำหนด</w:t>
      </w:r>
    </w:p>
    <w:p w14:paraId="741C32EF" w14:textId="77777777" w:rsidR="00114811" w:rsidRPr="00114811" w:rsidRDefault="00114811" w:rsidP="004278DE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4811">
        <w:rPr>
          <w:rFonts w:ascii="TH SarabunIT๙" w:hAnsi="TH SarabunIT๙" w:cs="TH SarabunIT๙"/>
          <w:sz w:val="32"/>
          <w:szCs w:val="32"/>
          <w:cs/>
        </w:rPr>
        <w:t>(๒) ได้ส่งเงินสมทบกองทุนส่งเสริมกิจการขององค์กรปกครองส่วนท้องถิ่นแต่ละประเภท ตามระเบียบแล้ว</w:t>
      </w:r>
    </w:p>
    <w:p w14:paraId="78DAED89" w14:textId="77777777" w:rsidR="00114811" w:rsidRPr="00114811" w:rsidRDefault="00114811" w:rsidP="004278DE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4811">
        <w:rPr>
          <w:rFonts w:ascii="TH SarabunIT๙" w:hAnsi="TH SarabunIT๙" w:cs="TH SarabunIT๙"/>
          <w:sz w:val="32"/>
          <w:szCs w:val="32"/>
          <w:cs/>
        </w:rPr>
        <w:t xml:space="preserve">(3) ให้กันเงินสะสมสำรองจ่ายเป็นค่าใช้จ่ายด้านบุคลากรไม่น้อยกว่าสามเดือนและกันไว้อีก ร้อยละสิบของงบประมาณรายจ่ายประจำปีนั้น เพื่อเป็นค่าใช้จ่ายในการบริหารงานและกรณีที่มีสาธารณภัยเกิดขึ้น </w:t>
      </w:r>
    </w:p>
    <w:p w14:paraId="01D7A493" w14:textId="77777777" w:rsidR="00114811" w:rsidRPr="00114811" w:rsidRDefault="00114811" w:rsidP="004278DE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4811">
        <w:rPr>
          <w:rFonts w:ascii="TH SarabunIT๙" w:hAnsi="TH SarabunIT๙" w:cs="TH SarabunIT๙"/>
          <w:sz w:val="32"/>
          <w:szCs w:val="32"/>
          <w:cs/>
        </w:rPr>
        <w:t xml:space="preserve">(4) เมื่อได้รับอนุมัติให้ใช้จ่ายเงินสะสมแล้ว องค์กรปกครองส่วนท้องถิ่นต้องดำเนินการ ก่อหนี้ผูกพันให้เสร็จสิ้นภายในระยะเวลาไม่เกินหนึ่งปีถัดไป หากไม่ดำเนินการภายในระยะเวลาที่กำหนดให้การใช้จ่ายเงินสะสมนั้นเป็นอันพับไป </w:t>
      </w:r>
    </w:p>
    <w:p w14:paraId="48D13BFF" w14:textId="24833ABF" w:rsidR="00114811" w:rsidRPr="00114811" w:rsidRDefault="00114811" w:rsidP="004278DE">
      <w:pPr>
        <w:spacing w:after="0" w:line="0" w:lineRule="atLeas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4811">
        <w:rPr>
          <w:rFonts w:ascii="TH SarabunIT๙" w:hAnsi="TH SarabunIT๙" w:cs="TH SarabunIT๙"/>
          <w:sz w:val="32"/>
          <w:szCs w:val="32"/>
          <w:cs/>
        </w:rPr>
        <w:t>ทั้งนี้  ให้องค์กรปกครองส่วนท้องถิ่นใช้จ่ายเงินสะสม โดยคำนึงถึงฐานะการเงินการคลัง ขององค์กรปกครองส่วนท้องถิ่นและเสถียรภาพในระยะยาว ”</w:t>
      </w:r>
    </w:p>
    <w:p w14:paraId="2BABC487" w14:textId="77777777" w:rsidR="006517B9" w:rsidRDefault="006517B9" w:rsidP="006517B9">
      <w:pPr>
        <w:spacing w:after="0" w:line="0" w:lineRule="atLeast"/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F51BF">
        <w:rPr>
          <w:rFonts w:ascii="TH SarabunIT๙" w:hAnsi="TH SarabunIT๙" w:cs="TH SarabunIT๙" w:hint="cs"/>
          <w:sz w:val="32"/>
          <w:szCs w:val="32"/>
          <w:cs/>
        </w:rPr>
        <w:t xml:space="preserve">- ท่านเลขานุการสภา อบต.ฯ ได้ชี้แจงระเบียบข้อกฎหมายให้สมาชิกสภา อบตฯ </w:t>
      </w:r>
    </w:p>
    <w:p w14:paraId="527CF115" w14:textId="3BDA7387" w:rsidR="00E56B0F" w:rsidRDefault="006517B9" w:rsidP="006517B9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903E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F51BF">
        <w:rPr>
          <w:rFonts w:ascii="TH SarabunIT๙" w:hAnsi="TH SarabunIT๙" w:cs="TH SarabunIT๙" w:hint="cs"/>
          <w:sz w:val="32"/>
          <w:szCs w:val="32"/>
          <w:cs/>
        </w:rPr>
        <w:t>ทุกท่านทราบแล้ว ต่อไปขอเชิญท่านนายกองค์การบริหารส่วนตำบลโคกสำราญได้เสนอรายละเอียดโครงการและเหตุผลความจำเป็นในการขออนุมัติจ่ายขาดเงินสะสมในครั้งนี้ต่อสภา อบต.ฯ เชิญครับ</w:t>
      </w:r>
    </w:p>
    <w:p w14:paraId="6272FDFF" w14:textId="77777777" w:rsidR="00C027F9" w:rsidRDefault="008215C3" w:rsidP="00C027F9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15C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นายมิตร  บุญเพ็ง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215C3">
        <w:rPr>
          <w:rFonts w:ascii="TH SarabunIT๙" w:hAnsi="TH SarabunIT๙" w:cs="TH SarabunIT๙" w:hint="cs"/>
          <w:sz w:val="32"/>
          <w:szCs w:val="32"/>
          <w:cs/>
        </w:rPr>
        <w:t>-  เรียนประธานสภาองค์การบริหารส่วนตำบลโคกสำราญ สมาชิกสภา อบต.ฯ ผู้</w:t>
      </w:r>
    </w:p>
    <w:p w14:paraId="19A87919" w14:textId="77777777" w:rsidR="00D71F2B" w:rsidRDefault="00C027F9" w:rsidP="00C027F9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อบต.โคกสำราญ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215C3" w:rsidRPr="008215C3">
        <w:rPr>
          <w:rFonts w:ascii="TH SarabunIT๙" w:hAnsi="TH SarabunIT๙" w:cs="TH SarabunIT๙" w:hint="cs"/>
          <w:sz w:val="32"/>
          <w:szCs w:val="32"/>
          <w:cs/>
        </w:rPr>
        <w:t xml:space="preserve">ทรงเกียรติทุกท่าน และสวัสดีหัวหน้าส่วนราชการ พนักงานส่วนตำบลตลอดจนผู้เข้าร่วมประชุมทุกท่าน   </w:t>
      </w:r>
    </w:p>
    <w:p w14:paraId="06F02E1F" w14:textId="0E4453F8" w:rsidR="00D71F2B" w:rsidRDefault="008215C3" w:rsidP="00D71F2B">
      <w:pPr>
        <w:spacing w:after="0" w:line="0" w:lineRule="atLeas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15C3">
        <w:rPr>
          <w:rFonts w:ascii="TH SarabunIT๙" w:hAnsi="TH SarabunIT๙" w:cs="TH SarabunIT๙" w:hint="cs"/>
          <w:sz w:val="32"/>
          <w:szCs w:val="32"/>
          <w:cs/>
        </w:rPr>
        <w:t>กระผม</w:t>
      </w:r>
      <w:r w:rsidRPr="008215C3">
        <w:rPr>
          <w:rFonts w:ascii="TH SarabunIT๙" w:hAnsi="TH SarabunIT๙" w:cs="TH SarabunIT๙"/>
          <w:sz w:val="32"/>
          <w:szCs w:val="32"/>
          <w:cs/>
        </w:rPr>
        <w:t xml:space="preserve"> นายมิตร  บุญเพ็ง  นายกองค์การบริหารส่วนตำบลโคกสำราญ  </w:t>
      </w:r>
      <w:r w:rsidRPr="008215C3">
        <w:rPr>
          <w:rFonts w:ascii="TH SarabunIT๙" w:hAnsi="TH SarabunIT๙" w:cs="TH SarabunIT๙" w:hint="cs"/>
          <w:sz w:val="32"/>
          <w:szCs w:val="32"/>
          <w:cs/>
        </w:rPr>
        <w:t>ได้เสนอญัตติขอความเห็นชอบอนุมัติจ่ายขาดเงินสะสม ประจำปีงบประมาณ พ.ศ. 2566</w:t>
      </w:r>
      <w:r w:rsidR="00DB246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215C3">
        <w:rPr>
          <w:rFonts w:ascii="TH SarabunIT๙" w:hAnsi="TH SarabunIT๙" w:cs="TH SarabunIT๙"/>
          <w:sz w:val="32"/>
          <w:szCs w:val="32"/>
          <w:cs/>
        </w:rPr>
        <w:t>เพื่อให้สภาองค์การบริหารส่วนตำบลโคกสำราญได้พิจารณา</w:t>
      </w:r>
      <w:r w:rsidR="00DB2468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="00F66BE4">
        <w:rPr>
          <w:rFonts w:ascii="TH SarabunIT๙" w:hAnsi="TH SarabunIT๙" w:cs="TH SarabunIT๙" w:hint="cs"/>
          <w:sz w:val="32"/>
          <w:szCs w:val="32"/>
          <w:cs/>
        </w:rPr>
        <w:t>มีหลักการและเหตุผล</w:t>
      </w:r>
      <w:r w:rsidRPr="008215C3">
        <w:rPr>
          <w:rFonts w:ascii="TH SarabunIT๙" w:hAnsi="TH SarabunIT๙" w:cs="TH SarabunIT๙" w:hint="cs"/>
          <w:sz w:val="32"/>
          <w:szCs w:val="32"/>
          <w:cs/>
        </w:rPr>
        <w:t xml:space="preserve">ดังนี้    </w:t>
      </w:r>
    </w:p>
    <w:p w14:paraId="6CFFC308" w14:textId="238C3937" w:rsidR="00A90B8C" w:rsidRDefault="00DB2468" w:rsidP="00A90B8C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 โครงการขออนุมัติจ่ายขาดเงินสะสม</w:t>
      </w:r>
      <w:r w:rsidR="00B57003">
        <w:rPr>
          <w:rFonts w:ascii="TH SarabunIT๙" w:hAnsi="TH SarabunIT๙" w:cs="TH SarabunIT๙" w:hint="cs"/>
          <w:sz w:val="32"/>
          <w:szCs w:val="32"/>
          <w:cs/>
        </w:rPr>
        <w:t>ครั้งนี้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</w:t>
      </w:r>
      <w:r w:rsidR="000C3A9E">
        <w:rPr>
          <w:rFonts w:ascii="TH SarabunIT๙" w:hAnsi="TH SarabunIT๙" w:cs="TH SarabunIT๙" w:hint="cs"/>
          <w:sz w:val="32"/>
          <w:szCs w:val="32"/>
          <w:cs/>
        </w:rPr>
        <w:t>23 โครงการ  เป็นโครงการ</w:t>
      </w:r>
      <w:r w:rsidR="00040588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DB2468">
        <w:rPr>
          <w:rFonts w:ascii="TH SarabunIT๙" w:hAnsi="TH SarabunIT๙" w:cs="TH SarabunIT๙"/>
          <w:sz w:val="32"/>
          <w:szCs w:val="32"/>
          <w:cs/>
        </w:rPr>
        <w:t>อยู่ในอำนาจหน้าที่ขององค์ก</w:t>
      </w:r>
      <w:r w:rsidR="00FB701E">
        <w:rPr>
          <w:rFonts w:ascii="TH SarabunIT๙" w:hAnsi="TH SarabunIT๙" w:cs="TH SarabunIT๙" w:hint="cs"/>
          <w:sz w:val="32"/>
          <w:szCs w:val="32"/>
          <w:cs/>
        </w:rPr>
        <w:t>ารบริหารส่วนตำบล</w:t>
      </w:r>
      <w:r w:rsidR="00B570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701E">
        <w:rPr>
          <w:rFonts w:ascii="TH SarabunIT๙" w:hAnsi="TH SarabunIT๙" w:cs="TH SarabunIT๙" w:hint="cs"/>
          <w:sz w:val="32"/>
          <w:szCs w:val="32"/>
          <w:cs/>
        </w:rPr>
        <w:t xml:space="preserve">ในการพัฒนาตำบลทั้งในด้านเศรษฐกิจ สังสม และวัฒนธรรม </w:t>
      </w:r>
      <w:r w:rsidR="0009019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FB701E">
        <w:rPr>
          <w:rFonts w:ascii="TH SarabunIT๙" w:hAnsi="TH SarabunIT๙" w:cs="TH SarabunIT๙" w:hint="cs"/>
          <w:sz w:val="32"/>
          <w:szCs w:val="32"/>
          <w:cs/>
        </w:rPr>
        <w:t xml:space="preserve">มีหน้าที่ต้องทำในเขตองค์การบริหารส่วนตำบล </w:t>
      </w:r>
      <w:r w:rsidR="00A90B8C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="0009019A">
        <w:rPr>
          <w:rFonts w:ascii="TH SarabunIT๙" w:hAnsi="TH SarabunIT๙" w:cs="TH SarabunIT๙" w:hint="cs"/>
          <w:sz w:val="32"/>
          <w:szCs w:val="32"/>
          <w:cs/>
        </w:rPr>
        <w:t xml:space="preserve">จัดให้มีและบำรุงรักษาทางน้ำ ทางบก การรักษาความสะอาดของถนน ทางน้ำ ทางเดิน </w:t>
      </w:r>
      <w:r w:rsidR="00B57003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B57003" w:rsidRPr="00DB2468">
        <w:rPr>
          <w:rFonts w:ascii="TH SarabunIT๙" w:hAnsi="TH SarabunIT๙" w:cs="TH SarabunIT๙"/>
          <w:sz w:val="32"/>
          <w:szCs w:val="32"/>
          <w:cs/>
        </w:rPr>
        <w:t>บริการชุมชนและสังคม</w:t>
      </w:r>
      <w:r w:rsidR="004015B4">
        <w:rPr>
          <w:rFonts w:ascii="TH SarabunIT๙" w:hAnsi="TH SarabunIT๙" w:cs="TH SarabunIT๙" w:hint="cs"/>
          <w:sz w:val="32"/>
          <w:szCs w:val="32"/>
          <w:cs/>
        </w:rPr>
        <w:t>และเพื่อ</w:t>
      </w:r>
      <w:r w:rsidR="00B57003" w:rsidRPr="00DB2468">
        <w:rPr>
          <w:rFonts w:ascii="TH SarabunIT๙" w:hAnsi="TH SarabunIT๙" w:cs="TH SarabunIT๙"/>
          <w:sz w:val="32"/>
          <w:szCs w:val="32"/>
          <w:cs/>
        </w:rPr>
        <w:t xml:space="preserve">บำบัดความเดือดร้อนของประชาชน </w:t>
      </w:r>
      <w:r w:rsidR="00A90B8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B57003" w:rsidRPr="00DB2468">
        <w:rPr>
          <w:rFonts w:ascii="TH SarabunIT๙" w:hAnsi="TH SarabunIT๙" w:cs="TH SarabunIT๙"/>
          <w:sz w:val="32"/>
          <w:szCs w:val="32"/>
          <w:cs/>
        </w:rPr>
        <w:t>เป็นไปตามแผนพัฒนาขององค์ก</w:t>
      </w:r>
      <w:r w:rsidR="00B57003">
        <w:rPr>
          <w:rFonts w:ascii="TH SarabunIT๙" w:hAnsi="TH SarabunIT๙" w:cs="TH SarabunIT๙" w:hint="cs"/>
          <w:sz w:val="32"/>
          <w:szCs w:val="32"/>
          <w:cs/>
        </w:rPr>
        <w:t>ารบริหารส่วนตำบล</w:t>
      </w:r>
    </w:p>
    <w:p w14:paraId="53D61F10" w14:textId="1E443689" w:rsidR="00A90B8C" w:rsidRDefault="00A90B8C" w:rsidP="00A90B8C">
      <w:pPr>
        <w:spacing w:after="0" w:line="0" w:lineRule="atLeast"/>
        <w:ind w:left="288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/โคกสำราญ... </w:t>
      </w:r>
    </w:p>
    <w:p w14:paraId="74E2BA82" w14:textId="39401CA7" w:rsidR="00A90B8C" w:rsidRDefault="00A90B8C" w:rsidP="00A90B8C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B44041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6A087EE1" w14:textId="77777777" w:rsidR="00040588" w:rsidRDefault="00040588" w:rsidP="00A90B8C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A25C5B" w14:textId="77777777" w:rsidR="00A90B8C" w:rsidRDefault="00A90B8C" w:rsidP="00A90B8C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6CC7D0" w14:textId="77777777" w:rsidR="00A90B8C" w:rsidRDefault="00A90B8C" w:rsidP="00A90B8C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โคกสำราญ </w:t>
      </w:r>
    </w:p>
    <w:p w14:paraId="15B83289" w14:textId="2571AE10" w:rsidR="00DB2468" w:rsidRPr="00DB2468" w:rsidRDefault="007E32FE" w:rsidP="00A90B8C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 </w:t>
      </w:r>
      <w:r w:rsidR="00A90B8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องค์การบริหารส่วนตำบลโคกสำราญ</w:t>
      </w:r>
      <w:r w:rsidR="00DB2468" w:rsidRPr="00DB2468">
        <w:rPr>
          <w:rFonts w:ascii="TH SarabunIT๙" w:hAnsi="TH SarabunIT๙" w:cs="TH SarabunIT๙"/>
          <w:sz w:val="32"/>
          <w:szCs w:val="32"/>
          <w:cs/>
        </w:rPr>
        <w:t>ได้ส่งเงินสมทบกองทุนส่งเสริมกิจการขององค์กรปกครองส่วนท้องถิ่นแต่ละประเภทตามระเบียบ</w:t>
      </w:r>
      <w:r w:rsidR="00DD05CF">
        <w:rPr>
          <w:rFonts w:ascii="TH SarabunIT๙" w:hAnsi="TH SarabunIT๙" w:cs="TH SarabunIT๙" w:hint="cs"/>
          <w:sz w:val="32"/>
          <w:szCs w:val="32"/>
          <w:cs/>
        </w:rPr>
        <w:t>เรียบร้อย</w:t>
      </w:r>
      <w:r w:rsidR="00DB2468" w:rsidRPr="00DB2468">
        <w:rPr>
          <w:rFonts w:ascii="TH SarabunIT๙" w:hAnsi="TH SarabunIT๙" w:cs="TH SarabunIT๙"/>
          <w:sz w:val="32"/>
          <w:szCs w:val="32"/>
          <w:cs/>
        </w:rPr>
        <w:t>แล้ว</w:t>
      </w:r>
    </w:p>
    <w:p w14:paraId="3820772D" w14:textId="25926B31" w:rsidR="007E32FE" w:rsidRDefault="00B3794A" w:rsidP="00A90B8C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 </w:t>
      </w:r>
      <w:r w:rsidR="00384CF5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DB2468" w:rsidRPr="00DB2468">
        <w:rPr>
          <w:rFonts w:ascii="TH SarabunIT๙" w:hAnsi="TH SarabunIT๙" w:cs="TH SarabunIT๙"/>
          <w:sz w:val="32"/>
          <w:szCs w:val="32"/>
          <w:cs/>
        </w:rPr>
        <w:t xml:space="preserve">กันเงินสะสมสำรองจ่ายเป็นค่าใช้จ่ายด้านบุคลากรไม่น้อยกว่าสามเดือนและกันไว้อีก ร้อยละสิบของงบประมาณรายจ่ายประจำปีนั้น เพื่อเป็นค่าใช้จ่ายในการบริหารงานและกรณีที่มีสาธารณภัยเกิดขึ้น </w:t>
      </w:r>
      <w:r w:rsidR="007E32FE">
        <w:rPr>
          <w:rFonts w:ascii="TH SarabunIT๙" w:hAnsi="TH SarabunIT๙" w:cs="TH SarabunIT๙"/>
          <w:sz w:val="32"/>
          <w:szCs w:val="32"/>
        </w:rPr>
        <w:t xml:space="preserve"> </w:t>
      </w:r>
      <w:r w:rsidR="009E6A95">
        <w:rPr>
          <w:rFonts w:ascii="TH SarabunIT๙" w:hAnsi="TH SarabunIT๙" w:cs="TH SarabunIT๙" w:hint="cs"/>
          <w:sz w:val="32"/>
          <w:szCs w:val="32"/>
          <w:cs/>
        </w:rPr>
        <w:t xml:space="preserve">ตามรายงานเงินสะสมและเงินทุนสำรองเงินสะสม ณ วันสิ้นเดือนมีนาคม 2566 ของกองคลัง  </w:t>
      </w:r>
      <w:r w:rsidR="00384CF5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71D1B519" w14:textId="6B72A954" w:rsidR="00674BDA" w:rsidRPr="002238D8" w:rsidRDefault="009E6A95" w:rsidP="00D934B6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2238D8">
        <w:rPr>
          <w:rFonts w:ascii="TH SarabunIT๙" w:hAnsi="TH SarabunIT๙" w:cs="TH SarabunIT๙" w:hint="cs"/>
          <w:b/>
          <w:bCs/>
          <w:sz w:val="30"/>
          <w:szCs w:val="30"/>
          <w:cs/>
        </w:rPr>
        <w:t>รายงานพิสูจน์ยอดเงินสะสมที่สามารถนำไปใช้ได้ตามงบแสดงฐานะการเงิน(ระหว่างปี)</w:t>
      </w:r>
    </w:p>
    <w:p w14:paraId="49C387DC" w14:textId="3E631680" w:rsidR="009E6A95" w:rsidRPr="002238D8" w:rsidRDefault="009E6A95" w:rsidP="00D934B6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2238D8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องค์การบริหารส่วนตำบลโคกสำราญ อำเภอ</w:t>
      </w:r>
      <w:proofErr w:type="spellStart"/>
      <w:r w:rsidRPr="002238D8">
        <w:rPr>
          <w:rFonts w:ascii="TH SarabunIT๙" w:hAnsi="TH SarabunIT๙" w:cs="TH SarabunIT๙" w:hint="cs"/>
          <w:b/>
          <w:bCs/>
          <w:sz w:val="30"/>
          <w:szCs w:val="30"/>
          <w:cs/>
        </w:rPr>
        <w:t>เลิง</w:t>
      </w:r>
      <w:proofErr w:type="spellEnd"/>
      <w:r w:rsidRPr="002238D8">
        <w:rPr>
          <w:rFonts w:ascii="TH SarabunIT๙" w:hAnsi="TH SarabunIT๙" w:cs="TH SarabunIT๙" w:hint="cs"/>
          <w:b/>
          <w:bCs/>
          <w:sz w:val="30"/>
          <w:szCs w:val="30"/>
          <w:cs/>
        </w:rPr>
        <w:t>นกทา จังหวัดยโสธร</w:t>
      </w:r>
    </w:p>
    <w:p w14:paraId="4558995F" w14:textId="6586F53C" w:rsidR="009E6A95" w:rsidRPr="002238D8" w:rsidRDefault="009E6A95" w:rsidP="00D934B6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2238D8">
        <w:rPr>
          <w:rFonts w:ascii="TH SarabunIT๙" w:hAnsi="TH SarabunIT๙" w:cs="TH SarabunIT๙" w:hint="cs"/>
          <w:b/>
          <w:bCs/>
          <w:sz w:val="30"/>
          <w:szCs w:val="30"/>
          <w:cs/>
        </w:rPr>
        <w:t>เงินสะสมตามบัญชีเงินฝากธนาคารที่นำไปใช้ได้ ณ วันที่ 31 มีนาคม 2566</w:t>
      </w:r>
    </w:p>
    <w:p w14:paraId="01161D11" w14:textId="2BB2E48E" w:rsidR="00D934B6" w:rsidRPr="002238D8" w:rsidRDefault="00D57057" w:rsidP="00D934B6">
      <w:pPr>
        <w:spacing w:after="0" w:line="0" w:lineRule="atLeast"/>
        <w:rPr>
          <w:rFonts w:ascii="TH SarabunIT๙" w:hAnsi="TH SarabunIT๙" w:cs="TH SarabunIT๙"/>
          <w:sz w:val="30"/>
          <w:szCs w:val="30"/>
        </w:rPr>
      </w:pPr>
      <w:r w:rsidRPr="002238D8">
        <w:rPr>
          <w:rFonts w:ascii="TH SarabunIT๙" w:hAnsi="TH SarabunIT๙" w:cs="TH SarabunIT๙" w:hint="cs"/>
          <w:sz w:val="30"/>
          <w:szCs w:val="30"/>
          <w:cs/>
        </w:rPr>
        <w:t>เงินสะสมตามบัญชีเงินฝากธนาคารที่นำไปใช้ได้ ณ วันที่ 31 มีนาคม 2566</w:t>
      </w:r>
      <w:r w:rsidRPr="002238D8">
        <w:rPr>
          <w:rFonts w:ascii="TH SarabunIT๙" w:hAnsi="TH SarabunIT๙" w:cs="TH SarabunIT๙"/>
          <w:sz w:val="30"/>
          <w:szCs w:val="30"/>
          <w:cs/>
        </w:rPr>
        <w:tab/>
      </w:r>
      <w:r w:rsidRPr="002238D8">
        <w:rPr>
          <w:rFonts w:ascii="TH SarabunIT๙" w:hAnsi="TH SarabunIT๙" w:cs="TH SarabunIT๙"/>
          <w:sz w:val="30"/>
          <w:szCs w:val="30"/>
          <w:cs/>
        </w:rPr>
        <w:tab/>
      </w:r>
      <w:r w:rsidR="00E44AA0" w:rsidRPr="002238D8">
        <w:rPr>
          <w:rFonts w:ascii="TH SarabunIT๙" w:hAnsi="TH SarabunIT๙" w:cs="TH SarabunIT๙"/>
          <w:sz w:val="30"/>
          <w:szCs w:val="30"/>
          <w:cs/>
        </w:rPr>
        <w:tab/>
      </w:r>
      <w:r w:rsidRPr="002238D8">
        <w:rPr>
          <w:rFonts w:ascii="TH SarabunIT๙" w:hAnsi="TH SarabunIT๙" w:cs="TH SarabunIT๙" w:hint="cs"/>
          <w:sz w:val="30"/>
          <w:szCs w:val="30"/>
          <w:cs/>
        </w:rPr>
        <w:t>13,001,275.99</w:t>
      </w:r>
    </w:p>
    <w:p w14:paraId="56CDBB7B" w14:textId="6963F737" w:rsidR="00D57057" w:rsidRPr="002238D8" w:rsidRDefault="00D57057" w:rsidP="00D934B6">
      <w:pPr>
        <w:spacing w:after="0" w:line="0" w:lineRule="atLeast"/>
        <w:rPr>
          <w:rFonts w:ascii="TH SarabunIT๙" w:hAnsi="TH SarabunIT๙" w:cs="TH SarabunIT๙"/>
          <w:sz w:val="30"/>
          <w:szCs w:val="30"/>
        </w:rPr>
      </w:pPr>
      <w:r w:rsidRPr="002238D8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หัก</w:t>
      </w:r>
      <w:r w:rsidRPr="002238D8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2238D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238D8">
        <w:rPr>
          <w:rFonts w:ascii="TH SarabunIT๙" w:hAnsi="TH SarabunIT๙" w:cs="TH SarabunIT๙" w:hint="cs"/>
          <w:sz w:val="30"/>
          <w:szCs w:val="30"/>
          <w:cs/>
        </w:rPr>
        <w:t>สำรองตามระเบียบ</w:t>
      </w:r>
    </w:p>
    <w:p w14:paraId="27839CD5" w14:textId="3E32C3A0" w:rsidR="00D57057" w:rsidRPr="002238D8" w:rsidRDefault="00D57057" w:rsidP="00D934B6">
      <w:pPr>
        <w:spacing w:after="0" w:line="0" w:lineRule="atLeast"/>
        <w:rPr>
          <w:rFonts w:ascii="TH SarabunIT๙" w:hAnsi="TH SarabunIT๙" w:cs="TH SarabunIT๙"/>
          <w:sz w:val="30"/>
          <w:szCs w:val="30"/>
          <w:cs/>
        </w:rPr>
      </w:pPr>
      <w:r w:rsidRPr="002238D8">
        <w:rPr>
          <w:rFonts w:ascii="TH SarabunIT๙" w:hAnsi="TH SarabunIT๙" w:cs="TH SarabunIT๙"/>
          <w:sz w:val="30"/>
          <w:szCs w:val="30"/>
          <w:cs/>
        </w:rPr>
        <w:tab/>
      </w:r>
      <w:r w:rsidRPr="002238D8">
        <w:rPr>
          <w:rFonts w:ascii="TH SarabunIT๙" w:hAnsi="TH SarabunIT๙" w:cs="TH SarabunIT๙" w:hint="cs"/>
          <w:sz w:val="30"/>
          <w:szCs w:val="30"/>
          <w:cs/>
        </w:rPr>
        <w:t xml:space="preserve">- </w:t>
      </w:r>
      <w:r w:rsidR="004205AC" w:rsidRPr="002238D8">
        <w:rPr>
          <w:rFonts w:ascii="TH SarabunIT๙" w:hAnsi="TH SarabunIT๙" w:cs="TH SarabunIT๙" w:hint="cs"/>
          <w:sz w:val="30"/>
          <w:szCs w:val="30"/>
          <w:cs/>
        </w:rPr>
        <w:t>สำรองค่าใช้จ่ายด้านบุคลากรไม่น้อยกว่า 3 เดือน</w:t>
      </w:r>
      <w:r w:rsidR="004205AC" w:rsidRPr="002238D8">
        <w:rPr>
          <w:rFonts w:ascii="TH SarabunIT๙" w:hAnsi="TH SarabunIT๙" w:cs="TH SarabunIT๙"/>
          <w:sz w:val="30"/>
          <w:szCs w:val="30"/>
          <w:cs/>
        </w:rPr>
        <w:tab/>
      </w:r>
      <w:r w:rsidR="004205AC" w:rsidRPr="002238D8">
        <w:rPr>
          <w:rFonts w:ascii="TH SarabunIT๙" w:hAnsi="TH SarabunIT๙" w:cs="TH SarabunIT๙"/>
          <w:sz w:val="30"/>
          <w:szCs w:val="30"/>
          <w:cs/>
        </w:rPr>
        <w:tab/>
      </w:r>
      <w:r w:rsidR="00E44AA0" w:rsidRPr="002238D8">
        <w:rPr>
          <w:rFonts w:ascii="TH SarabunIT๙" w:hAnsi="TH SarabunIT๙" w:cs="TH SarabunIT๙"/>
          <w:sz w:val="30"/>
          <w:szCs w:val="30"/>
          <w:cs/>
        </w:rPr>
        <w:tab/>
      </w:r>
      <w:r w:rsidR="00E44AA0" w:rsidRPr="002238D8">
        <w:rPr>
          <w:rFonts w:ascii="TH SarabunIT๙" w:hAnsi="TH SarabunIT๙" w:cs="TH SarabunIT๙" w:hint="cs"/>
          <w:sz w:val="30"/>
          <w:szCs w:val="30"/>
          <w:cs/>
        </w:rPr>
        <w:t>(</w:t>
      </w:r>
      <w:r w:rsidR="004205AC" w:rsidRPr="002238D8">
        <w:rPr>
          <w:rFonts w:ascii="TH SarabunIT๙" w:hAnsi="TH SarabunIT๙" w:cs="TH SarabunIT๙" w:hint="cs"/>
          <w:sz w:val="30"/>
          <w:szCs w:val="30"/>
          <w:cs/>
        </w:rPr>
        <w:t>3,159,300</w:t>
      </w:r>
      <w:r w:rsidR="00E44AA0" w:rsidRPr="002238D8">
        <w:rPr>
          <w:rFonts w:ascii="TH SarabunIT๙" w:hAnsi="TH SarabunIT๙" w:cs="TH SarabunIT๙" w:hint="cs"/>
          <w:sz w:val="30"/>
          <w:szCs w:val="30"/>
          <w:cs/>
        </w:rPr>
        <w:t>)</w:t>
      </w:r>
    </w:p>
    <w:p w14:paraId="548181B7" w14:textId="232500E3" w:rsidR="004205AC" w:rsidRPr="002238D8" w:rsidRDefault="004205AC" w:rsidP="00D934B6">
      <w:pPr>
        <w:spacing w:after="0" w:line="0" w:lineRule="atLeast"/>
        <w:rPr>
          <w:rFonts w:ascii="TH SarabunIT๙" w:hAnsi="TH SarabunIT๙" w:cs="TH SarabunIT๙"/>
          <w:sz w:val="30"/>
          <w:szCs w:val="30"/>
          <w:cs/>
        </w:rPr>
      </w:pPr>
      <w:r w:rsidRPr="002238D8">
        <w:rPr>
          <w:rFonts w:ascii="TH SarabunIT๙" w:hAnsi="TH SarabunIT๙" w:cs="TH SarabunIT๙"/>
          <w:sz w:val="30"/>
          <w:szCs w:val="30"/>
          <w:cs/>
        </w:rPr>
        <w:tab/>
      </w:r>
      <w:r w:rsidRPr="002238D8">
        <w:rPr>
          <w:rFonts w:ascii="TH SarabunIT๙" w:hAnsi="TH SarabunIT๙" w:cs="TH SarabunIT๙" w:hint="cs"/>
          <w:sz w:val="30"/>
          <w:szCs w:val="30"/>
          <w:cs/>
        </w:rPr>
        <w:t>- กันเงินไว้อีกร้อยละ 10 ของงบประมาณรายจ่ายประจำปี</w:t>
      </w:r>
      <w:r w:rsidRPr="002238D8">
        <w:rPr>
          <w:rFonts w:ascii="TH SarabunIT๙" w:hAnsi="TH SarabunIT๙" w:cs="TH SarabunIT๙"/>
          <w:sz w:val="30"/>
          <w:szCs w:val="30"/>
          <w:cs/>
        </w:rPr>
        <w:tab/>
      </w:r>
      <w:r w:rsidR="00E44AA0" w:rsidRPr="002238D8">
        <w:rPr>
          <w:rFonts w:ascii="TH SarabunIT๙" w:hAnsi="TH SarabunIT๙" w:cs="TH SarabunIT๙"/>
          <w:sz w:val="30"/>
          <w:szCs w:val="30"/>
          <w:cs/>
        </w:rPr>
        <w:tab/>
      </w:r>
      <w:r w:rsidR="00E44AA0" w:rsidRPr="002238D8">
        <w:rPr>
          <w:rFonts w:ascii="TH SarabunIT๙" w:hAnsi="TH SarabunIT๙" w:cs="TH SarabunIT๙" w:hint="cs"/>
          <w:sz w:val="30"/>
          <w:szCs w:val="30"/>
          <w:cs/>
        </w:rPr>
        <w:t>(</w:t>
      </w:r>
      <w:r w:rsidRPr="002238D8">
        <w:rPr>
          <w:rFonts w:ascii="TH SarabunIT๙" w:hAnsi="TH SarabunIT๙" w:cs="TH SarabunIT๙" w:hint="cs"/>
          <w:sz w:val="30"/>
          <w:szCs w:val="30"/>
          <w:cs/>
        </w:rPr>
        <w:t>6,740,000</w:t>
      </w:r>
      <w:r w:rsidR="00E44AA0" w:rsidRPr="002238D8">
        <w:rPr>
          <w:rFonts w:ascii="TH SarabunIT๙" w:hAnsi="TH SarabunIT๙" w:cs="TH SarabunIT๙" w:hint="cs"/>
          <w:sz w:val="30"/>
          <w:szCs w:val="30"/>
          <w:cs/>
        </w:rPr>
        <w:t>)</w:t>
      </w:r>
      <w:r w:rsidRPr="002238D8">
        <w:rPr>
          <w:rFonts w:ascii="TH SarabunIT๙" w:hAnsi="TH SarabunIT๙" w:cs="TH SarabunIT๙"/>
          <w:sz w:val="30"/>
          <w:szCs w:val="30"/>
        </w:rPr>
        <w:tab/>
      </w:r>
      <w:r w:rsidR="002238D8">
        <w:rPr>
          <w:rFonts w:ascii="TH SarabunIT๙" w:hAnsi="TH SarabunIT๙" w:cs="TH SarabunIT๙"/>
          <w:sz w:val="30"/>
          <w:szCs w:val="30"/>
        </w:rPr>
        <w:t xml:space="preserve">      </w:t>
      </w:r>
      <w:r w:rsidR="00E44AA0" w:rsidRPr="002238D8">
        <w:rPr>
          <w:rFonts w:ascii="TH SarabunIT๙" w:hAnsi="TH SarabunIT๙" w:cs="TH SarabunIT๙" w:hint="cs"/>
          <w:sz w:val="30"/>
          <w:szCs w:val="30"/>
          <w:u w:val="single"/>
          <w:cs/>
        </w:rPr>
        <w:t>(</w:t>
      </w:r>
      <w:r w:rsidRPr="002238D8">
        <w:rPr>
          <w:rFonts w:ascii="TH SarabunIT๙" w:hAnsi="TH SarabunIT๙" w:cs="TH SarabunIT๙"/>
          <w:sz w:val="30"/>
          <w:szCs w:val="30"/>
          <w:u w:val="single"/>
        </w:rPr>
        <w:t>9</w:t>
      </w:r>
      <w:r w:rsidRPr="002238D8">
        <w:rPr>
          <w:rFonts w:ascii="TH SarabunIT๙" w:hAnsi="TH SarabunIT๙" w:cs="TH SarabunIT๙" w:hint="cs"/>
          <w:sz w:val="30"/>
          <w:szCs w:val="30"/>
          <w:u w:val="single"/>
          <w:cs/>
        </w:rPr>
        <w:t>,</w:t>
      </w:r>
      <w:r w:rsidRPr="002238D8">
        <w:rPr>
          <w:rFonts w:ascii="TH SarabunIT๙" w:hAnsi="TH SarabunIT๙" w:cs="TH SarabunIT๙"/>
          <w:sz w:val="30"/>
          <w:szCs w:val="30"/>
          <w:u w:val="single"/>
        </w:rPr>
        <w:t>899</w:t>
      </w:r>
      <w:r w:rsidRPr="002238D8">
        <w:rPr>
          <w:rFonts w:ascii="TH SarabunIT๙" w:hAnsi="TH SarabunIT๙" w:cs="TH SarabunIT๙" w:hint="cs"/>
          <w:sz w:val="30"/>
          <w:szCs w:val="30"/>
          <w:u w:val="single"/>
          <w:cs/>
        </w:rPr>
        <w:t>,</w:t>
      </w:r>
      <w:r w:rsidRPr="002238D8">
        <w:rPr>
          <w:rFonts w:ascii="TH SarabunIT๙" w:hAnsi="TH SarabunIT๙" w:cs="TH SarabunIT๙"/>
          <w:sz w:val="30"/>
          <w:szCs w:val="30"/>
          <w:u w:val="single"/>
        </w:rPr>
        <w:t>300</w:t>
      </w:r>
      <w:r w:rsidR="00E44AA0" w:rsidRPr="002238D8">
        <w:rPr>
          <w:rFonts w:ascii="TH SarabunIT๙" w:hAnsi="TH SarabunIT๙" w:cs="TH SarabunIT๙" w:hint="cs"/>
          <w:sz w:val="30"/>
          <w:szCs w:val="30"/>
          <w:u w:val="single"/>
          <w:cs/>
        </w:rPr>
        <w:t>)</w:t>
      </w:r>
    </w:p>
    <w:p w14:paraId="672E5B06" w14:textId="70563468" w:rsidR="004205AC" w:rsidRDefault="004205AC" w:rsidP="00D934B6">
      <w:pPr>
        <w:spacing w:after="0" w:line="0" w:lineRule="atLeast"/>
        <w:rPr>
          <w:rFonts w:ascii="TH SarabunIT๙" w:hAnsi="TH SarabunIT๙" w:cs="TH SarabunIT๙"/>
          <w:sz w:val="30"/>
          <w:szCs w:val="30"/>
        </w:rPr>
      </w:pPr>
      <w:r w:rsidRPr="002238D8">
        <w:rPr>
          <w:rFonts w:ascii="TH SarabunIT๙" w:hAnsi="TH SarabunIT๙" w:cs="TH SarabunIT๙"/>
          <w:sz w:val="30"/>
          <w:szCs w:val="30"/>
          <w:cs/>
        </w:rPr>
        <w:tab/>
      </w:r>
      <w:r w:rsidRPr="002238D8">
        <w:rPr>
          <w:rFonts w:ascii="TH SarabunIT๙" w:hAnsi="TH SarabunIT๙" w:cs="TH SarabunIT๙" w:hint="cs"/>
          <w:sz w:val="30"/>
          <w:szCs w:val="30"/>
          <w:cs/>
        </w:rPr>
        <w:t xml:space="preserve">  เพื่อเป็นค่าใช้จ่ายในการบริหารงานและกรณีสาธารณภัย</w:t>
      </w:r>
    </w:p>
    <w:p w14:paraId="588CFC2D" w14:textId="4F8BBFBA" w:rsidR="00B52733" w:rsidRPr="002238D8" w:rsidRDefault="00B52733" w:rsidP="00D934B6">
      <w:pPr>
        <w:spacing w:after="0" w:line="0" w:lineRule="atLeast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คงเหลือเงินสะสมตามบัญชีเงินฝากธนาคารที่นำไปใช้ได้</w:t>
      </w:r>
      <w:r w:rsidR="0091308A">
        <w:rPr>
          <w:rFonts w:ascii="TH SarabunIT๙" w:hAnsi="TH SarabunIT๙" w:cs="TH SarabunIT๙" w:hint="cs"/>
          <w:sz w:val="30"/>
          <w:szCs w:val="30"/>
          <w:cs/>
        </w:rPr>
        <w:t>หลังหักเงินสำรองตามระเบียบ</w:t>
      </w:r>
      <w:r w:rsidR="0091308A">
        <w:rPr>
          <w:rFonts w:ascii="TH SarabunIT๙" w:hAnsi="TH SarabunIT๙" w:cs="TH SarabunIT๙"/>
          <w:sz w:val="30"/>
          <w:szCs w:val="30"/>
          <w:cs/>
        </w:rPr>
        <w:tab/>
      </w:r>
      <w:r w:rsidR="0091308A">
        <w:rPr>
          <w:rFonts w:ascii="TH SarabunIT๙" w:hAnsi="TH SarabunIT๙" w:cs="TH SarabunIT๙" w:hint="cs"/>
          <w:sz w:val="30"/>
          <w:szCs w:val="30"/>
          <w:cs/>
        </w:rPr>
        <w:t xml:space="preserve">              3,101,975.99</w:t>
      </w:r>
    </w:p>
    <w:p w14:paraId="120F9940" w14:textId="14B57CDC" w:rsidR="00384CF5" w:rsidRPr="002238D8" w:rsidRDefault="00E44AA0" w:rsidP="00E44AA0">
      <w:pPr>
        <w:spacing w:after="0" w:line="0" w:lineRule="atLeast"/>
        <w:jc w:val="thaiDistribute"/>
        <w:rPr>
          <w:rFonts w:ascii="TH SarabunIT๙" w:hAnsi="TH SarabunIT๙" w:cs="TH SarabunIT๙"/>
          <w:sz w:val="30"/>
          <w:szCs w:val="30"/>
        </w:rPr>
      </w:pPr>
      <w:r w:rsidRPr="002238D8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หัก</w:t>
      </w:r>
      <w:r w:rsidRPr="002238D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2238D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238D8">
        <w:rPr>
          <w:rFonts w:ascii="TH SarabunIT๙" w:hAnsi="TH SarabunIT๙" w:cs="TH SarabunIT๙" w:hint="cs"/>
          <w:sz w:val="30"/>
          <w:szCs w:val="30"/>
          <w:cs/>
        </w:rPr>
        <w:t xml:space="preserve"> เงินสะสมและเงินทุนสำรองสะสมที่ได้รับอนุมัติแล้วในปีปัจจุบัน</w:t>
      </w:r>
      <w:r w:rsidR="002238D8" w:rsidRPr="002238D8">
        <w:rPr>
          <w:rFonts w:ascii="TH SarabunIT๙" w:hAnsi="TH SarabunIT๙" w:cs="TH SarabunIT๙" w:hint="cs"/>
          <w:sz w:val="30"/>
          <w:szCs w:val="30"/>
          <w:cs/>
        </w:rPr>
        <w:t>แต่ยังไม่ได้จ่าย</w:t>
      </w:r>
      <w:r w:rsidR="002238D8" w:rsidRPr="002238D8">
        <w:rPr>
          <w:rFonts w:ascii="TH SarabunIT๙" w:hAnsi="TH SarabunIT๙" w:cs="TH SarabunIT๙"/>
          <w:sz w:val="30"/>
          <w:szCs w:val="30"/>
          <w:cs/>
        </w:rPr>
        <w:tab/>
      </w:r>
      <w:r w:rsidR="002238D8">
        <w:rPr>
          <w:rFonts w:ascii="TH SarabunIT๙" w:hAnsi="TH SarabunIT๙" w:cs="TH SarabunIT๙"/>
          <w:sz w:val="30"/>
          <w:szCs w:val="30"/>
          <w:cs/>
        </w:rPr>
        <w:tab/>
      </w:r>
      <w:r w:rsidR="002238D8" w:rsidRPr="002238D8">
        <w:rPr>
          <w:rFonts w:ascii="TH SarabunIT๙" w:hAnsi="TH SarabunIT๙" w:cs="TH SarabunIT๙" w:hint="cs"/>
          <w:sz w:val="30"/>
          <w:szCs w:val="30"/>
          <w:cs/>
        </w:rPr>
        <w:t>(0.00)</w:t>
      </w:r>
    </w:p>
    <w:p w14:paraId="51C13F7E" w14:textId="69EAE914" w:rsidR="00B52733" w:rsidRPr="002238D8" w:rsidRDefault="002238D8" w:rsidP="00B52733">
      <w:pPr>
        <w:spacing w:after="0" w:line="0" w:lineRule="atLeast"/>
        <w:jc w:val="thaiDistribute"/>
        <w:rPr>
          <w:rFonts w:ascii="TH SarabunIT๙" w:hAnsi="TH SarabunIT๙" w:cs="TH SarabunIT๙"/>
          <w:sz w:val="30"/>
          <w:szCs w:val="30"/>
        </w:rPr>
      </w:pPr>
      <w:r w:rsidRPr="002238D8"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238D8">
        <w:rPr>
          <w:rFonts w:ascii="TH SarabunIT๙" w:hAnsi="TH SarabunIT๙" w:cs="TH SarabunIT๙" w:hint="cs"/>
          <w:sz w:val="30"/>
          <w:szCs w:val="30"/>
          <w:cs/>
        </w:rPr>
        <w:t>จ่ายเงินสะสมและเงินทุนสำรองเงินสะสมในปี (ที่อนุมัติในปีงบประมาณปัจจุบัน)</w:t>
      </w:r>
      <w:r w:rsidR="00B52733" w:rsidRPr="00B5273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B52733">
        <w:rPr>
          <w:rFonts w:ascii="TH SarabunIT๙" w:hAnsi="TH SarabunIT๙" w:cs="TH SarabunIT๙"/>
          <w:sz w:val="30"/>
          <w:szCs w:val="30"/>
          <w:cs/>
        </w:rPr>
        <w:tab/>
      </w:r>
      <w:r w:rsidR="00B52733" w:rsidRPr="002238D8">
        <w:rPr>
          <w:rFonts w:ascii="TH SarabunIT๙" w:hAnsi="TH SarabunIT๙" w:cs="TH SarabunIT๙" w:hint="cs"/>
          <w:sz w:val="30"/>
          <w:szCs w:val="30"/>
          <w:cs/>
        </w:rPr>
        <w:t>(0.00)</w:t>
      </w:r>
    </w:p>
    <w:p w14:paraId="6CF06A60" w14:textId="388C475F" w:rsidR="00B52733" w:rsidRPr="002238D8" w:rsidRDefault="002238D8" w:rsidP="00B52733">
      <w:pPr>
        <w:spacing w:after="0" w:line="0" w:lineRule="atLeast"/>
        <w:jc w:val="thaiDistribute"/>
        <w:rPr>
          <w:rFonts w:ascii="TH SarabunIT๙" w:hAnsi="TH SarabunIT๙" w:cs="TH SarabunIT๙"/>
          <w:sz w:val="30"/>
          <w:szCs w:val="30"/>
        </w:rPr>
      </w:pPr>
      <w:r w:rsidRPr="002238D8"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 w:rsidRPr="002238D8">
        <w:rPr>
          <w:rFonts w:ascii="TH SarabunIT๙" w:hAnsi="TH SarabunIT๙" w:cs="TH SarabunIT๙"/>
          <w:sz w:val="30"/>
          <w:szCs w:val="30"/>
        </w:rPr>
        <w:t xml:space="preserve"> </w:t>
      </w:r>
      <w:r w:rsidRPr="002238D8">
        <w:rPr>
          <w:rFonts w:ascii="TH SarabunIT๙" w:hAnsi="TH SarabunIT๙" w:cs="TH SarabunIT๙" w:hint="cs"/>
          <w:sz w:val="30"/>
          <w:szCs w:val="30"/>
          <w:cs/>
        </w:rPr>
        <w:t>ถอนคืนเงินรายรับในปี</w:t>
      </w:r>
      <w:r w:rsidR="00B52733">
        <w:rPr>
          <w:rFonts w:ascii="TH SarabunIT๙" w:hAnsi="TH SarabunIT๙" w:cs="TH SarabunIT๙"/>
          <w:sz w:val="30"/>
          <w:szCs w:val="30"/>
        </w:rPr>
        <w:tab/>
      </w:r>
      <w:r w:rsidR="00B52733">
        <w:rPr>
          <w:rFonts w:ascii="TH SarabunIT๙" w:hAnsi="TH SarabunIT๙" w:cs="TH SarabunIT๙"/>
          <w:sz w:val="30"/>
          <w:szCs w:val="30"/>
        </w:rPr>
        <w:tab/>
      </w:r>
      <w:r w:rsidR="00B52733">
        <w:rPr>
          <w:rFonts w:ascii="TH SarabunIT๙" w:hAnsi="TH SarabunIT๙" w:cs="TH SarabunIT๙"/>
          <w:sz w:val="30"/>
          <w:szCs w:val="30"/>
        </w:rPr>
        <w:tab/>
      </w:r>
      <w:r w:rsidR="00B52733">
        <w:rPr>
          <w:rFonts w:ascii="TH SarabunIT๙" w:hAnsi="TH SarabunIT๙" w:cs="TH SarabunIT๙"/>
          <w:sz w:val="30"/>
          <w:szCs w:val="30"/>
        </w:rPr>
        <w:tab/>
      </w:r>
      <w:r w:rsidR="00B52733">
        <w:rPr>
          <w:rFonts w:ascii="TH SarabunIT๙" w:hAnsi="TH SarabunIT๙" w:cs="TH SarabunIT๙"/>
          <w:sz w:val="30"/>
          <w:szCs w:val="30"/>
        </w:rPr>
        <w:tab/>
      </w:r>
      <w:r w:rsidR="00B52733">
        <w:rPr>
          <w:rFonts w:ascii="TH SarabunIT๙" w:hAnsi="TH SarabunIT๙" w:cs="TH SarabunIT๙"/>
          <w:sz w:val="30"/>
          <w:szCs w:val="30"/>
        </w:rPr>
        <w:tab/>
      </w:r>
      <w:r w:rsidR="00B52733" w:rsidRPr="00B52733">
        <w:rPr>
          <w:rFonts w:ascii="TH SarabunIT๙" w:hAnsi="TH SarabunIT๙" w:cs="TH SarabunIT๙"/>
          <w:sz w:val="30"/>
          <w:szCs w:val="30"/>
          <w:u w:val="single"/>
        </w:rPr>
        <w:tab/>
      </w:r>
      <w:r w:rsidR="00B52733" w:rsidRPr="00B52733">
        <w:rPr>
          <w:rFonts w:ascii="TH SarabunIT๙" w:hAnsi="TH SarabunIT๙" w:cs="TH SarabunIT๙" w:hint="cs"/>
          <w:sz w:val="30"/>
          <w:szCs w:val="30"/>
          <w:u w:val="single"/>
          <w:cs/>
        </w:rPr>
        <w:t>(0.00)</w:t>
      </w:r>
      <w:r w:rsidR="00B52733">
        <w:rPr>
          <w:rFonts w:ascii="TH SarabunIT๙" w:hAnsi="TH SarabunIT๙" w:cs="TH SarabunIT๙"/>
          <w:sz w:val="30"/>
          <w:szCs w:val="30"/>
        </w:rPr>
        <w:t xml:space="preserve">         </w:t>
      </w:r>
      <w:r w:rsidR="00B52733" w:rsidRPr="00B52733">
        <w:rPr>
          <w:rFonts w:ascii="TH SarabunIT๙" w:hAnsi="TH SarabunIT๙" w:cs="TH SarabunIT๙"/>
          <w:sz w:val="30"/>
          <w:szCs w:val="30"/>
          <w:u w:val="single"/>
        </w:rPr>
        <w:t xml:space="preserve">        -           </w:t>
      </w:r>
      <w:r w:rsidR="00B52733">
        <w:rPr>
          <w:rFonts w:ascii="TH SarabunIT๙" w:hAnsi="TH SarabunIT๙" w:cs="TH SarabunIT๙"/>
          <w:sz w:val="30"/>
          <w:szCs w:val="30"/>
          <w:u w:val="single"/>
        </w:rPr>
        <w:t>.</w:t>
      </w:r>
    </w:p>
    <w:p w14:paraId="12B0B560" w14:textId="2D159F75" w:rsidR="002238D8" w:rsidRPr="002238D8" w:rsidRDefault="002238D8" w:rsidP="00E44AA0">
      <w:pPr>
        <w:spacing w:after="0" w:line="0" w:lineRule="atLeast"/>
        <w:jc w:val="thaiDistribute"/>
        <w:rPr>
          <w:rFonts w:ascii="TH SarabunIT๙" w:hAnsi="TH SarabunIT๙" w:cs="TH SarabunIT๙"/>
          <w:sz w:val="30"/>
          <w:szCs w:val="30"/>
        </w:rPr>
      </w:pPr>
      <w:r w:rsidRPr="002238D8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บวก</w:t>
      </w:r>
      <w:r w:rsidRPr="002238D8">
        <w:rPr>
          <w:rFonts w:ascii="TH SarabunIT๙" w:hAnsi="TH SarabunIT๙" w:cs="TH SarabunIT๙" w:hint="cs"/>
          <w:sz w:val="30"/>
          <w:szCs w:val="30"/>
          <w:cs/>
        </w:rPr>
        <w:t xml:space="preserve"> เงินสะสมและเงินทุนสำรองเงินสะสมที่เหลือจากการอนุมัติหลังจากก่อหนี้ผูกพันแล้ว</w:t>
      </w:r>
      <w:r w:rsidR="00D21DA0">
        <w:rPr>
          <w:rFonts w:ascii="TH SarabunIT๙" w:hAnsi="TH SarabunIT๙" w:cs="TH SarabunIT๙"/>
          <w:sz w:val="30"/>
          <w:szCs w:val="30"/>
        </w:rPr>
        <w:t xml:space="preserve">      -   </w:t>
      </w:r>
    </w:p>
    <w:p w14:paraId="540D944E" w14:textId="3E2E2C7D" w:rsidR="00D21DA0" w:rsidRPr="002238D8" w:rsidRDefault="002238D8" w:rsidP="00D21DA0">
      <w:pPr>
        <w:spacing w:after="0" w:line="0" w:lineRule="atLeast"/>
        <w:jc w:val="thaiDistribute"/>
        <w:rPr>
          <w:rFonts w:ascii="TH SarabunIT๙" w:hAnsi="TH SarabunIT๙" w:cs="TH SarabunIT๙"/>
          <w:sz w:val="30"/>
          <w:szCs w:val="30"/>
        </w:rPr>
      </w:pPr>
      <w:r w:rsidRPr="002238D8">
        <w:rPr>
          <w:rFonts w:ascii="TH SarabunIT๙" w:hAnsi="TH SarabunIT๙" w:cs="TH SarabunIT๙" w:hint="cs"/>
          <w:sz w:val="30"/>
          <w:szCs w:val="30"/>
          <w:cs/>
        </w:rPr>
        <w:t xml:space="preserve">       รับคืนเงินรายจ่ายข้ามปีงบประมาณตกเป็นเงินสะสม</w:t>
      </w:r>
      <w:r w:rsidR="00D21DA0" w:rsidRPr="00D21DA0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</w:t>
      </w:r>
      <w:r w:rsidR="00D21DA0" w:rsidRPr="00B52733">
        <w:rPr>
          <w:rFonts w:ascii="TH SarabunIT๙" w:hAnsi="TH SarabunIT๙" w:cs="TH SarabunIT๙"/>
          <w:sz w:val="30"/>
          <w:szCs w:val="30"/>
          <w:u w:val="single"/>
        </w:rPr>
        <w:t xml:space="preserve">    </w:t>
      </w:r>
      <w:r w:rsidR="00D21DA0">
        <w:rPr>
          <w:rFonts w:ascii="TH SarabunIT๙" w:hAnsi="TH SarabunIT๙" w:cs="TH SarabunIT๙"/>
          <w:sz w:val="30"/>
          <w:szCs w:val="30"/>
          <w:u w:val="single"/>
        </w:rPr>
        <w:t xml:space="preserve">   </w:t>
      </w:r>
      <w:r w:rsidR="00D21DA0" w:rsidRPr="00B52733">
        <w:rPr>
          <w:rFonts w:ascii="TH SarabunIT๙" w:hAnsi="TH SarabunIT๙" w:cs="TH SarabunIT๙"/>
          <w:sz w:val="30"/>
          <w:szCs w:val="30"/>
          <w:u w:val="single"/>
        </w:rPr>
        <w:t xml:space="preserve">-          </w:t>
      </w:r>
      <w:r w:rsidR="00D21DA0">
        <w:rPr>
          <w:rFonts w:ascii="TH SarabunIT๙" w:hAnsi="TH SarabunIT๙" w:cs="TH SarabunIT๙"/>
          <w:sz w:val="30"/>
          <w:szCs w:val="30"/>
          <w:u w:val="single"/>
        </w:rPr>
        <w:t>.</w:t>
      </w:r>
      <w:r w:rsidR="00D21DA0">
        <w:rPr>
          <w:rFonts w:ascii="TH SarabunIT๙" w:hAnsi="TH SarabunIT๙" w:cs="TH SarabunIT๙"/>
          <w:sz w:val="30"/>
          <w:szCs w:val="30"/>
        </w:rPr>
        <w:t xml:space="preserve">     </w:t>
      </w:r>
      <w:r w:rsidR="00D21DA0" w:rsidRPr="00B52733">
        <w:rPr>
          <w:rFonts w:ascii="TH SarabunIT๙" w:hAnsi="TH SarabunIT๙" w:cs="TH SarabunIT๙"/>
          <w:sz w:val="30"/>
          <w:szCs w:val="30"/>
          <w:u w:val="single"/>
        </w:rPr>
        <w:t xml:space="preserve">        -           </w:t>
      </w:r>
      <w:r w:rsidR="00D21DA0">
        <w:rPr>
          <w:rFonts w:ascii="TH SarabunIT๙" w:hAnsi="TH SarabunIT๙" w:cs="TH SarabunIT๙"/>
          <w:sz w:val="30"/>
          <w:szCs w:val="30"/>
          <w:u w:val="single"/>
        </w:rPr>
        <w:t>.</w:t>
      </w:r>
    </w:p>
    <w:p w14:paraId="38AA8D69" w14:textId="37ABB10E" w:rsidR="002238D8" w:rsidRPr="002238D8" w:rsidRDefault="002238D8" w:rsidP="00E44AA0">
      <w:pPr>
        <w:spacing w:after="0" w:line="0" w:lineRule="atLeast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2238D8">
        <w:rPr>
          <w:rFonts w:ascii="TH SarabunIT๙" w:hAnsi="TH SarabunIT๙" w:cs="TH SarabunIT๙" w:hint="cs"/>
          <w:sz w:val="30"/>
          <w:szCs w:val="30"/>
          <w:cs/>
        </w:rPr>
        <w:t>คงเหลือเงินสะสมตามบัญชีเงินฝากธนาคารที่นำไปใช้ได้</w:t>
      </w:r>
      <w:r w:rsidR="00D21DA0">
        <w:rPr>
          <w:rFonts w:ascii="TH SarabunIT๙" w:hAnsi="TH SarabunIT๙" w:cs="TH SarabunIT๙"/>
          <w:sz w:val="30"/>
          <w:szCs w:val="30"/>
          <w:cs/>
        </w:rPr>
        <w:tab/>
      </w:r>
      <w:r w:rsidR="00D21DA0">
        <w:rPr>
          <w:rFonts w:ascii="TH SarabunIT๙" w:hAnsi="TH SarabunIT๙" w:cs="TH SarabunIT๙"/>
          <w:sz w:val="30"/>
          <w:szCs w:val="30"/>
          <w:cs/>
        </w:rPr>
        <w:tab/>
      </w:r>
      <w:r w:rsidR="00D21DA0">
        <w:rPr>
          <w:rFonts w:ascii="TH SarabunIT๙" w:hAnsi="TH SarabunIT๙" w:cs="TH SarabunIT๙"/>
          <w:sz w:val="30"/>
          <w:szCs w:val="30"/>
          <w:cs/>
        </w:rPr>
        <w:tab/>
      </w:r>
      <w:r w:rsidR="00D21DA0">
        <w:rPr>
          <w:rFonts w:ascii="TH SarabunIT๙" w:hAnsi="TH SarabunIT๙" w:cs="TH SarabunIT๙"/>
          <w:sz w:val="30"/>
          <w:szCs w:val="30"/>
          <w:cs/>
        </w:rPr>
        <w:tab/>
      </w:r>
      <w:r w:rsidR="00D21DA0">
        <w:rPr>
          <w:rFonts w:ascii="TH SarabunIT๙" w:hAnsi="TH SarabunIT๙" w:cs="TH SarabunIT๙"/>
          <w:sz w:val="30"/>
          <w:szCs w:val="30"/>
          <w:cs/>
        </w:rPr>
        <w:tab/>
      </w:r>
      <w:r w:rsidR="00D21DA0">
        <w:rPr>
          <w:rFonts w:ascii="TH SarabunIT๙" w:hAnsi="TH SarabunIT๙" w:cs="TH SarabunIT๙"/>
          <w:sz w:val="30"/>
          <w:szCs w:val="30"/>
          <w:cs/>
        </w:rPr>
        <w:tab/>
      </w:r>
      <w:r w:rsidR="00D21DA0"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 w:rsidR="00D21DA0" w:rsidRPr="00D21DA0">
        <w:rPr>
          <w:rFonts w:ascii="TH SarabunIT๙" w:hAnsi="TH SarabunIT๙" w:cs="TH SarabunIT๙" w:hint="cs"/>
          <w:sz w:val="30"/>
          <w:szCs w:val="30"/>
          <w:u w:val="single"/>
          <w:cs/>
        </w:rPr>
        <w:t>3,101,975.99</w:t>
      </w:r>
    </w:p>
    <w:p w14:paraId="2B25EB0C" w14:textId="08B64FC1" w:rsidR="00A322B6" w:rsidRDefault="007038B9" w:rsidP="00A90B8C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 </w:t>
      </w:r>
      <w:r w:rsidR="002D0F3E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DB2468" w:rsidRPr="00DB2468">
        <w:rPr>
          <w:rFonts w:ascii="TH SarabunIT๙" w:hAnsi="TH SarabunIT๙" w:cs="TH SarabunIT๙"/>
          <w:sz w:val="32"/>
          <w:szCs w:val="32"/>
          <w:cs/>
        </w:rPr>
        <w:t>คำนึงถึงฐานะการเงินการคลัง ของ</w:t>
      </w:r>
      <w:r w:rsidR="007142E5">
        <w:rPr>
          <w:rFonts w:ascii="TH SarabunIT๙" w:hAnsi="TH SarabunIT๙" w:cs="TH SarabunIT๙" w:hint="cs"/>
          <w:sz w:val="32"/>
          <w:szCs w:val="32"/>
          <w:cs/>
        </w:rPr>
        <w:t xml:space="preserve"> อบต.โคกสำราญ</w:t>
      </w:r>
      <w:r w:rsidR="002D0F3E">
        <w:rPr>
          <w:rFonts w:ascii="TH SarabunIT๙" w:hAnsi="TH SarabunIT๙" w:cs="TH SarabunIT๙" w:hint="cs"/>
          <w:sz w:val="32"/>
          <w:szCs w:val="32"/>
          <w:cs/>
        </w:rPr>
        <w:t>แล้ว มีงบประมาณและมี</w:t>
      </w:r>
      <w:r w:rsidR="00DB2468" w:rsidRPr="00DB2468">
        <w:rPr>
          <w:rFonts w:ascii="TH SarabunIT๙" w:hAnsi="TH SarabunIT๙" w:cs="TH SarabunIT๙"/>
          <w:sz w:val="32"/>
          <w:szCs w:val="32"/>
          <w:cs/>
        </w:rPr>
        <w:t>เสถียรภาพใน</w:t>
      </w:r>
      <w:r w:rsidR="002D0F3E">
        <w:rPr>
          <w:rFonts w:ascii="TH SarabunIT๙" w:hAnsi="TH SarabunIT๙" w:cs="TH SarabunIT๙" w:hint="cs"/>
          <w:sz w:val="32"/>
          <w:szCs w:val="32"/>
          <w:cs/>
        </w:rPr>
        <w:t>การบริหารกิจการใน</w:t>
      </w:r>
      <w:r w:rsidR="00DB2468" w:rsidRPr="00DB2468">
        <w:rPr>
          <w:rFonts w:ascii="TH SarabunIT๙" w:hAnsi="TH SarabunIT๙" w:cs="TH SarabunIT๙"/>
          <w:sz w:val="32"/>
          <w:szCs w:val="32"/>
          <w:cs/>
        </w:rPr>
        <w:t>ระยะยาว</w:t>
      </w:r>
      <w:r w:rsidR="00672B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56FF">
        <w:rPr>
          <w:rFonts w:ascii="TH SarabunIT๙" w:hAnsi="TH SarabunIT๙" w:cs="TH SarabunIT๙"/>
          <w:sz w:val="32"/>
          <w:szCs w:val="32"/>
        </w:rPr>
        <w:t xml:space="preserve"> </w:t>
      </w:r>
      <w:r w:rsidR="004520DC">
        <w:rPr>
          <w:rFonts w:ascii="TH SarabunIT๙" w:hAnsi="TH SarabunIT๙" w:cs="TH SarabunIT๙" w:hint="cs"/>
          <w:sz w:val="32"/>
          <w:szCs w:val="32"/>
          <w:cs/>
        </w:rPr>
        <w:t xml:space="preserve">และในครั้งนี้ขออนุมัติจ่ายขาดเงินจำนวน 3,084,700.-บาท จำนวน 23 โครงการ </w:t>
      </w:r>
      <w:r w:rsidR="002702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20DC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02D9FBFF" w14:textId="7408F38A" w:rsidR="00E35845" w:rsidRDefault="00AF5181" w:rsidP="00DE0C3F">
      <w:pPr>
        <w:spacing w:after="0" w:line="0" w:lineRule="atLeast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 w:rsidR="005E1B32">
        <w:rPr>
          <w:rFonts w:ascii="TH SarabunIT๙" w:hAnsi="TH SarabunIT๙" w:cs="TH SarabunIT๙"/>
          <w:sz w:val="32"/>
          <w:szCs w:val="32"/>
        </w:rPr>
        <w:t xml:space="preserve">  </w:t>
      </w:r>
      <w:proofErr w:type="gramStart"/>
      <w:r w:rsidR="00E35845" w:rsidRPr="00E35845">
        <w:rPr>
          <w:rFonts w:ascii="TH SarabunIT๙" w:hAnsi="TH SarabunIT๙" w:cs="TH SarabunIT๙"/>
          <w:sz w:val="32"/>
          <w:szCs w:val="32"/>
          <w:cs/>
        </w:rPr>
        <w:t>ค่าขุดลอกลำห้วยกุดคอก่าน  หม</w:t>
      </w:r>
      <w:r w:rsidR="00DE0C3F">
        <w:rPr>
          <w:rFonts w:ascii="TH SarabunIT๙" w:hAnsi="TH SarabunIT๙" w:cs="TH SarabunIT๙" w:hint="cs"/>
          <w:sz w:val="32"/>
          <w:szCs w:val="32"/>
          <w:cs/>
        </w:rPr>
        <w:t>ู่</w:t>
      </w:r>
      <w:proofErr w:type="gramEnd"/>
      <w:r w:rsidR="00E35845" w:rsidRPr="00E358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5845" w:rsidRPr="00E35845">
        <w:rPr>
          <w:rFonts w:ascii="TH SarabunIT๙" w:hAnsi="TH SarabunIT๙" w:cs="TH SarabunIT๙"/>
          <w:sz w:val="32"/>
          <w:szCs w:val="32"/>
        </w:rPr>
        <w:t xml:space="preserve">3  </w:t>
      </w:r>
      <w:r w:rsidR="00E35845" w:rsidRPr="00E35845">
        <w:rPr>
          <w:rFonts w:ascii="TH SarabunIT๙" w:hAnsi="TH SarabunIT๙" w:cs="TH SarabunIT๙"/>
          <w:sz w:val="32"/>
          <w:szCs w:val="32"/>
          <w:cs/>
        </w:rPr>
        <w:t>บ้านกุดคอก่าน</w:t>
      </w:r>
      <w:r w:rsidR="00E3584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35845" w:rsidRPr="00E35845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162,400.-บาท</w:t>
      </w:r>
    </w:p>
    <w:p w14:paraId="6B7955A0" w14:textId="26FF9A75" w:rsidR="00A90ABF" w:rsidRDefault="00AF5181" w:rsidP="00DE0C3F">
      <w:pPr>
        <w:spacing w:after="0" w:line="0" w:lineRule="atLeast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5E1B3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35845" w:rsidRPr="00E35845">
        <w:rPr>
          <w:rFonts w:ascii="TH SarabunIT๙" w:hAnsi="TH SarabunIT๙" w:cs="TH SarabunIT๙"/>
          <w:sz w:val="32"/>
          <w:szCs w:val="32"/>
          <w:cs/>
        </w:rPr>
        <w:t>ค่าปรับปรุงเสริมผิวจราจรถนนลูกรัง  หมู่ 2  บ้านหนองยาง</w:t>
      </w:r>
      <w:r w:rsidR="00E3584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35845" w:rsidRPr="00E35845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6963E8">
        <w:rPr>
          <w:rFonts w:ascii="TH SarabunIT๙" w:hAnsi="TH SarabunIT๙" w:cs="TH SarabunIT๙"/>
          <w:sz w:val="32"/>
          <w:szCs w:val="32"/>
        </w:rPr>
        <w:t xml:space="preserve"> </w:t>
      </w:r>
      <w:r w:rsidR="006963E8">
        <w:rPr>
          <w:rFonts w:ascii="TH SarabunIT๙" w:hAnsi="TH SarabunIT๙" w:cs="TH SarabunIT๙" w:hint="cs"/>
          <w:sz w:val="32"/>
          <w:szCs w:val="32"/>
          <w:cs/>
        </w:rPr>
        <w:t>53,700.-บาท</w:t>
      </w:r>
    </w:p>
    <w:p w14:paraId="2AED5FB0" w14:textId="2803CFE5" w:rsidR="00E35845" w:rsidRDefault="006963E8" w:rsidP="00DE0C3F">
      <w:pPr>
        <w:spacing w:after="0" w:line="0" w:lineRule="atLeast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5E1B3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35845" w:rsidRPr="00E35845">
        <w:rPr>
          <w:rFonts w:ascii="TH SarabunIT๙" w:hAnsi="TH SarabunIT๙" w:cs="TH SarabunIT๙"/>
          <w:sz w:val="32"/>
          <w:szCs w:val="32"/>
          <w:cs/>
        </w:rPr>
        <w:t xml:space="preserve">ค่าก่อสร้างถนนลูกรัง </w:t>
      </w:r>
      <w:r w:rsidR="00DE0C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5845" w:rsidRPr="00E35845">
        <w:rPr>
          <w:rFonts w:ascii="TH SarabunIT๙" w:hAnsi="TH SarabunIT๙" w:cs="TH SarabunIT๙"/>
          <w:sz w:val="32"/>
          <w:szCs w:val="32"/>
          <w:cs/>
        </w:rPr>
        <w:t>หมู่ 2  บ้านหนองยาง</w:t>
      </w:r>
      <w:r w:rsidR="00E3584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35845" w:rsidRPr="00E35845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157,300.-บาท</w:t>
      </w:r>
    </w:p>
    <w:p w14:paraId="3CAFC51B" w14:textId="3D8A2835" w:rsidR="00E35845" w:rsidRDefault="006963E8" w:rsidP="00DE0C3F">
      <w:pPr>
        <w:spacing w:after="0" w:line="0" w:lineRule="atLeast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5E1B3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35845" w:rsidRPr="00E35845">
        <w:rPr>
          <w:rFonts w:ascii="TH SarabunIT๙" w:hAnsi="TH SarabunIT๙" w:cs="TH SarabunIT๙"/>
          <w:sz w:val="32"/>
          <w:szCs w:val="32"/>
          <w:cs/>
        </w:rPr>
        <w:t>ค่าปรับปรุงเสริมผิวจราจรถนนลูกรัง  หมู่ 3  บ้านกุดคอก่าน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35845" w:rsidRPr="00E35845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171,000.-บาท</w:t>
      </w:r>
    </w:p>
    <w:p w14:paraId="61CFF3C7" w14:textId="02D06929" w:rsidR="00E35845" w:rsidRDefault="006963E8" w:rsidP="00DE0C3F">
      <w:pPr>
        <w:spacing w:after="0" w:line="0" w:lineRule="atLeast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="005E1B3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35845" w:rsidRPr="00E35845">
        <w:rPr>
          <w:rFonts w:ascii="TH SarabunIT๙" w:hAnsi="TH SarabunIT๙" w:cs="TH SarabunIT๙"/>
          <w:sz w:val="32"/>
          <w:szCs w:val="32"/>
          <w:cs/>
        </w:rPr>
        <w:t>ค่าขุดลอกอ่างเก็บน้ำหนองหิน  หมู่ 1</w:t>
      </w:r>
      <w:r w:rsidR="001F20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5845" w:rsidRPr="00E35845">
        <w:rPr>
          <w:rFonts w:ascii="TH SarabunIT๙" w:hAnsi="TH SarabunIT๙" w:cs="TH SarabunIT๙"/>
          <w:sz w:val="32"/>
          <w:szCs w:val="32"/>
          <w:cs/>
        </w:rPr>
        <w:t xml:space="preserve"> บ้านโคกสำราญ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35845" w:rsidRPr="00E35845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434,500.-บาท</w:t>
      </w:r>
    </w:p>
    <w:p w14:paraId="4E00CFA8" w14:textId="77777777" w:rsidR="008C4908" w:rsidRDefault="008C4908" w:rsidP="008C4908">
      <w:pPr>
        <w:spacing w:after="0" w:line="0" w:lineRule="atLeast"/>
        <w:ind w:left="2880"/>
        <w:jc w:val="right"/>
        <w:rPr>
          <w:rFonts w:ascii="TH SarabunIT๙" w:hAnsi="TH SarabunIT๙" w:cs="TH SarabunIT๙"/>
          <w:sz w:val="32"/>
          <w:szCs w:val="32"/>
        </w:rPr>
      </w:pPr>
    </w:p>
    <w:p w14:paraId="7BE8A20B" w14:textId="5018444B" w:rsidR="005E1B32" w:rsidRDefault="005E1B32" w:rsidP="008C4908">
      <w:pPr>
        <w:spacing w:after="0" w:line="0" w:lineRule="atLeast"/>
        <w:ind w:left="288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/6.  </w:t>
      </w:r>
      <w:r w:rsidRPr="00E35845">
        <w:rPr>
          <w:rFonts w:ascii="TH SarabunIT๙" w:hAnsi="TH SarabunIT๙" w:cs="TH SarabunIT๙"/>
          <w:sz w:val="32"/>
          <w:szCs w:val="32"/>
          <w:cs/>
        </w:rPr>
        <w:t>ค่าปรับ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02A53DC7" w14:textId="77777777" w:rsidR="005E1B32" w:rsidRDefault="005E1B32" w:rsidP="00DE0C3F">
      <w:pPr>
        <w:spacing w:after="0" w:line="0" w:lineRule="atLeast"/>
        <w:ind w:left="2880"/>
        <w:rPr>
          <w:rFonts w:ascii="TH SarabunIT๙" w:hAnsi="TH SarabunIT๙" w:cs="TH SarabunIT๙"/>
          <w:sz w:val="32"/>
          <w:szCs w:val="32"/>
        </w:rPr>
      </w:pPr>
    </w:p>
    <w:p w14:paraId="606DD2BA" w14:textId="3F7BAA10" w:rsidR="005E1B32" w:rsidRDefault="005E1B32" w:rsidP="008C4908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B44041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466BE707" w14:textId="77777777" w:rsidR="005E1B32" w:rsidRDefault="005E1B32" w:rsidP="00DE0C3F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14:paraId="7FE33F4F" w14:textId="77777777" w:rsidR="005E1B32" w:rsidRDefault="005E1B32" w:rsidP="00DE0C3F">
      <w:pPr>
        <w:spacing w:after="0" w:line="0" w:lineRule="atLeast"/>
        <w:ind w:left="2880"/>
        <w:rPr>
          <w:rFonts w:ascii="TH SarabunIT๙" w:hAnsi="TH SarabunIT๙" w:cs="TH SarabunIT๙"/>
          <w:sz w:val="32"/>
          <w:szCs w:val="32"/>
        </w:rPr>
      </w:pPr>
    </w:p>
    <w:p w14:paraId="44AA46A6" w14:textId="7E786C2C" w:rsidR="00E35845" w:rsidRDefault="006963E8" w:rsidP="00DE0C3F">
      <w:pPr>
        <w:spacing w:after="0" w:line="0" w:lineRule="atLeast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 w:rsidR="005E1B3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35845" w:rsidRPr="00E35845">
        <w:rPr>
          <w:rFonts w:ascii="TH SarabunIT๙" w:hAnsi="TH SarabunIT๙" w:cs="TH SarabunIT๙"/>
          <w:sz w:val="32"/>
          <w:szCs w:val="32"/>
          <w:cs/>
        </w:rPr>
        <w:t>ค่าปรับปรุงเสริมผิวจราจรถนนลูกรัง  หมู่ 6  บ้านหินสิ่ว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35845" w:rsidRPr="00E35845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120,900.-บาท</w:t>
      </w:r>
    </w:p>
    <w:p w14:paraId="043FFCF9" w14:textId="7CDA58A9" w:rsidR="00E35845" w:rsidRDefault="005E1B32" w:rsidP="00DE0C3F">
      <w:pPr>
        <w:spacing w:after="0" w:line="0" w:lineRule="atLeast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7.</w:t>
      </w:r>
      <w:r w:rsidR="00F53CC3">
        <w:rPr>
          <w:rFonts w:ascii="TH SarabunIT๙" w:hAnsi="TH SarabunIT๙" w:cs="TH SarabunIT๙"/>
          <w:sz w:val="32"/>
          <w:szCs w:val="32"/>
        </w:rPr>
        <w:t xml:space="preserve">  </w:t>
      </w:r>
      <w:proofErr w:type="gramStart"/>
      <w:r w:rsidR="00E35845" w:rsidRPr="00E35845">
        <w:rPr>
          <w:rFonts w:ascii="TH SarabunIT๙" w:hAnsi="TH SarabunIT๙" w:cs="TH SarabunIT๙"/>
          <w:sz w:val="32"/>
          <w:szCs w:val="32"/>
          <w:cs/>
        </w:rPr>
        <w:t>ค่าปรับปรุงเสริมผิวจราจรถนนลูกรัง  หมู่</w:t>
      </w:r>
      <w:proofErr w:type="gramEnd"/>
      <w:r w:rsidR="00E35845" w:rsidRPr="00E35845">
        <w:rPr>
          <w:rFonts w:ascii="TH SarabunIT๙" w:hAnsi="TH SarabunIT๙" w:cs="TH SarabunIT๙"/>
          <w:sz w:val="32"/>
          <w:szCs w:val="32"/>
          <w:cs/>
        </w:rPr>
        <w:t xml:space="preserve"> 6  บ้านหินสิ่ว</w:t>
      </w:r>
      <w:r w:rsidR="00F53CC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35845" w:rsidRPr="00E35845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F53CC3">
        <w:rPr>
          <w:rFonts w:ascii="TH SarabunIT๙" w:hAnsi="TH SarabunIT๙" w:cs="TH SarabunIT๙" w:hint="cs"/>
          <w:sz w:val="32"/>
          <w:szCs w:val="32"/>
          <w:cs/>
        </w:rPr>
        <w:t xml:space="preserve">  141,000.-บาท</w:t>
      </w:r>
    </w:p>
    <w:p w14:paraId="5285E48E" w14:textId="68C5E0F7" w:rsidR="00E35845" w:rsidRDefault="00F53CC3" w:rsidP="00DE0C3F">
      <w:pPr>
        <w:spacing w:after="0" w:line="0" w:lineRule="atLeast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8.  </w:t>
      </w:r>
      <w:r w:rsidR="00E35845" w:rsidRPr="00E35845">
        <w:rPr>
          <w:rFonts w:ascii="TH SarabunIT๙" w:hAnsi="TH SarabunIT๙" w:cs="TH SarabunIT๙"/>
          <w:sz w:val="32"/>
          <w:szCs w:val="32"/>
          <w:cs/>
        </w:rPr>
        <w:t>ค่าปรับปรุงเสริมผิวจราจรถนนลูกรัง  หมู่ 8  บ้านคำเก</w:t>
      </w:r>
      <w:proofErr w:type="spellStart"/>
      <w:r w:rsidR="00E35845" w:rsidRPr="00E35845">
        <w:rPr>
          <w:rFonts w:ascii="TH SarabunIT๙" w:hAnsi="TH SarabunIT๙" w:cs="TH SarabunIT๙"/>
          <w:sz w:val="32"/>
          <w:szCs w:val="32"/>
          <w:cs/>
        </w:rPr>
        <w:t>ิ่ง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35845" w:rsidRPr="00E35845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248,700.-บาท</w:t>
      </w:r>
    </w:p>
    <w:p w14:paraId="3E9C3219" w14:textId="6699EFF5" w:rsidR="00E35845" w:rsidRDefault="00F53CC3" w:rsidP="00DE0C3F">
      <w:pPr>
        <w:spacing w:after="0" w:line="0" w:lineRule="atLeast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9.  </w:t>
      </w:r>
      <w:r w:rsidR="00E35845" w:rsidRPr="00E35845">
        <w:rPr>
          <w:rFonts w:ascii="TH SarabunIT๙" w:hAnsi="TH SarabunIT๙" w:cs="TH SarabunIT๙"/>
          <w:sz w:val="32"/>
          <w:szCs w:val="32"/>
          <w:cs/>
        </w:rPr>
        <w:t>ค่าปรับปรุงเสริมผิวจราจรถนนลูกรัง  หมู่ 11  บ้านหนองยาง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35845" w:rsidRPr="00E35845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25,200.-บาท</w:t>
      </w:r>
    </w:p>
    <w:p w14:paraId="6F6CDCBE" w14:textId="791B0667" w:rsidR="00E35845" w:rsidRDefault="00F53CC3" w:rsidP="00DE0C3F">
      <w:pPr>
        <w:spacing w:after="0" w:line="0" w:lineRule="atLeast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10.  </w:t>
      </w:r>
      <w:r w:rsidR="00E35845" w:rsidRPr="00E35845">
        <w:rPr>
          <w:rFonts w:ascii="TH SarabunIT๙" w:hAnsi="TH SarabunIT๙" w:cs="TH SarabunIT๙"/>
          <w:sz w:val="32"/>
          <w:szCs w:val="32"/>
          <w:cs/>
        </w:rPr>
        <w:t>ค่าปรับปรุงเสริมผิวจราจรถนนลูกรัง  หมู่ 11  บ้านหนองยาง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35845" w:rsidRPr="00E35845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111,700.-บาท</w:t>
      </w:r>
    </w:p>
    <w:p w14:paraId="58003408" w14:textId="3DFF1741" w:rsidR="00E35845" w:rsidRDefault="00F53CC3" w:rsidP="00DE0C3F">
      <w:pPr>
        <w:spacing w:after="0" w:line="0" w:lineRule="atLeast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11.  </w:t>
      </w:r>
      <w:r w:rsidR="00E35845" w:rsidRPr="00E35845">
        <w:rPr>
          <w:rFonts w:ascii="TH SarabunIT๙" w:hAnsi="TH SarabunIT๙" w:cs="TH SarabunIT๙"/>
          <w:sz w:val="32"/>
          <w:szCs w:val="32"/>
          <w:cs/>
        </w:rPr>
        <w:t>ค่าปรับปรุงเสริมผิวจราจรถนนลูกรัง  หมู่ 14  บ้านหนองยาง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35845" w:rsidRPr="00E35845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120,900.-บาท</w:t>
      </w:r>
    </w:p>
    <w:p w14:paraId="6A3CC10B" w14:textId="34270193" w:rsidR="00E35845" w:rsidRDefault="00F53CC3" w:rsidP="00DE0C3F">
      <w:pPr>
        <w:spacing w:after="0" w:line="0" w:lineRule="atLeast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12.  </w:t>
      </w:r>
      <w:r w:rsidR="00E35845" w:rsidRPr="00E35845">
        <w:rPr>
          <w:rFonts w:ascii="TH SarabunIT๙" w:hAnsi="TH SarabunIT๙" w:cs="TH SarabunIT๙"/>
          <w:sz w:val="32"/>
          <w:szCs w:val="32"/>
          <w:cs/>
        </w:rPr>
        <w:t>ค่าก่อสร้างถนนลูกรัง หมู่ 14  บ้านหนองยาง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4D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5845" w:rsidRPr="00E35845">
        <w:rPr>
          <w:rFonts w:ascii="TH SarabunIT๙" w:hAnsi="TH SarabunIT๙" w:cs="TH SarabunIT๙"/>
          <w:sz w:val="32"/>
          <w:szCs w:val="32"/>
          <w:cs/>
        </w:rPr>
        <w:t>งบประมา</w:t>
      </w:r>
      <w:r w:rsidR="008E4D47">
        <w:rPr>
          <w:rFonts w:ascii="TH SarabunIT๙" w:hAnsi="TH SarabunIT๙" w:cs="TH SarabunIT๙" w:hint="cs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234,500.-บาท</w:t>
      </w:r>
    </w:p>
    <w:p w14:paraId="0F67C343" w14:textId="7F8DC6FD" w:rsidR="00E35845" w:rsidRDefault="00F53CC3" w:rsidP="00DE0C3F">
      <w:pPr>
        <w:spacing w:after="0" w:line="0" w:lineRule="atLeast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13.  </w:t>
      </w:r>
      <w:r w:rsidR="00E35845" w:rsidRPr="00E35845">
        <w:rPr>
          <w:rFonts w:ascii="TH SarabunIT๙" w:hAnsi="TH SarabunIT๙" w:cs="TH SarabunIT๙"/>
          <w:sz w:val="32"/>
          <w:szCs w:val="32"/>
          <w:cs/>
        </w:rPr>
        <w:t>ค่าก่อสร้างถนนลูกรัง</w:t>
      </w:r>
      <w:r w:rsidR="008E4D4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35845" w:rsidRPr="00E35845">
        <w:rPr>
          <w:rFonts w:ascii="TH SarabunIT๙" w:hAnsi="TH SarabunIT๙" w:cs="TH SarabunIT๙"/>
          <w:sz w:val="32"/>
          <w:szCs w:val="32"/>
          <w:cs/>
        </w:rPr>
        <w:t>หมู่ 13  บ้านกุดคอก่าน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35845" w:rsidRPr="00E35845">
        <w:rPr>
          <w:rFonts w:ascii="TH SarabunIT๙" w:hAnsi="TH SarabunIT๙" w:cs="TH SarabunIT๙"/>
          <w:sz w:val="32"/>
          <w:szCs w:val="32"/>
          <w:cs/>
        </w:rPr>
        <w:t>งบประมา</w:t>
      </w:r>
      <w:r>
        <w:rPr>
          <w:rFonts w:ascii="TH SarabunIT๙" w:hAnsi="TH SarabunIT๙" w:cs="TH SarabunIT๙" w:hint="cs"/>
          <w:sz w:val="32"/>
          <w:szCs w:val="32"/>
          <w:cs/>
        </w:rPr>
        <w:t>ณ  82,500.-บาท</w:t>
      </w:r>
    </w:p>
    <w:p w14:paraId="48F0B60E" w14:textId="52615364" w:rsidR="00E35845" w:rsidRDefault="00F53CC3" w:rsidP="00DE0C3F">
      <w:pPr>
        <w:spacing w:after="0" w:line="0" w:lineRule="atLeast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14.  </w:t>
      </w:r>
      <w:r w:rsidR="00E35845" w:rsidRPr="00E35845">
        <w:rPr>
          <w:rFonts w:ascii="TH SarabunIT๙" w:hAnsi="TH SarabunIT๙" w:cs="TH SarabunIT๙"/>
          <w:sz w:val="32"/>
          <w:szCs w:val="32"/>
          <w:cs/>
        </w:rPr>
        <w:t>ค่าปรับปรุงเสริมผิวจราจรถนนลูกรัง  หมู่ 12  บ้านสมสะอาด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35845" w:rsidRPr="00E35845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117,600.-บาท</w:t>
      </w:r>
    </w:p>
    <w:p w14:paraId="54D05F0E" w14:textId="70DE5F36" w:rsidR="00E35845" w:rsidRDefault="00F53CC3" w:rsidP="00DE0C3F">
      <w:pPr>
        <w:spacing w:after="0" w:line="0" w:lineRule="atLeast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15.  </w:t>
      </w:r>
      <w:r w:rsidR="00E35845" w:rsidRPr="00E35845">
        <w:rPr>
          <w:rFonts w:ascii="TH SarabunIT๙" w:hAnsi="TH SarabunIT๙" w:cs="TH SarabunIT๙"/>
          <w:sz w:val="32"/>
          <w:szCs w:val="32"/>
          <w:cs/>
        </w:rPr>
        <w:t>ค่าปรับปรุงเสริมผิวจราจรถนนลูกรัง  หมู่ 12  บ้านสมสะอาด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35845" w:rsidRPr="00E35845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94,100.-บาท</w:t>
      </w:r>
    </w:p>
    <w:p w14:paraId="74674373" w14:textId="4E7BCE70" w:rsidR="00E35845" w:rsidRDefault="00F53CC3" w:rsidP="00DE0C3F">
      <w:pPr>
        <w:spacing w:after="0" w:line="0" w:lineRule="atLeast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16.  </w:t>
      </w:r>
      <w:r w:rsidR="00E35845" w:rsidRPr="00E35845">
        <w:rPr>
          <w:rFonts w:ascii="TH SarabunIT๙" w:hAnsi="TH SarabunIT๙" w:cs="TH SarabunIT๙"/>
          <w:sz w:val="32"/>
          <w:szCs w:val="32"/>
          <w:cs/>
        </w:rPr>
        <w:t>ค่าปรับปรุงเสริมผิวจราจรถนนลูกรัง  หมู่ 9  บ้านสมสะอาด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35845" w:rsidRPr="00E35845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90,700.-บาท</w:t>
      </w:r>
    </w:p>
    <w:p w14:paraId="08678D44" w14:textId="6FC8F557" w:rsidR="00E35845" w:rsidRDefault="00F53CC3" w:rsidP="00DE0C3F">
      <w:pPr>
        <w:spacing w:after="0" w:line="0" w:lineRule="atLeast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17.  </w:t>
      </w:r>
      <w:r w:rsidR="00E35845" w:rsidRPr="00E35845">
        <w:rPr>
          <w:rFonts w:ascii="TH SarabunIT๙" w:hAnsi="TH SarabunIT๙" w:cs="TH SarabunIT๙"/>
          <w:sz w:val="32"/>
          <w:szCs w:val="32"/>
          <w:cs/>
        </w:rPr>
        <w:t>ค่าปรับปรุงเสริมผิวจราจรถนนลูกรัง  หมู่ 5  บ้านห้วยสะแบก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35845" w:rsidRPr="00E35845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193,500.-บาท</w:t>
      </w:r>
    </w:p>
    <w:p w14:paraId="2A79A5CE" w14:textId="5E2F1C4D" w:rsidR="00F53CC3" w:rsidRDefault="00F53CC3" w:rsidP="00DE0C3F">
      <w:pPr>
        <w:spacing w:after="0" w:line="0" w:lineRule="atLeast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18.  </w:t>
      </w:r>
      <w:r w:rsidR="00E35845" w:rsidRPr="00E35845">
        <w:rPr>
          <w:rFonts w:ascii="TH SarabunIT๙" w:hAnsi="TH SarabunIT๙" w:cs="TH SarabunIT๙"/>
          <w:sz w:val="32"/>
          <w:szCs w:val="32"/>
          <w:cs/>
        </w:rPr>
        <w:t xml:space="preserve">ค่าวางท่อระบายน้ำพร้อมซ่อมแซมถนนดิน  หมู่ที่ 1  บ้านโคกสำราญ </w:t>
      </w:r>
      <w:r w:rsidRPr="00E35845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21,000.-บาท</w:t>
      </w:r>
    </w:p>
    <w:p w14:paraId="4EE19628" w14:textId="77777777" w:rsidR="00F53CC3" w:rsidRDefault="00F53CC3" w:rsidP="00DE0C3F">
      <w:pPr>
        <w:spacing w:after="0" w:line="0" w:lineRule="atLeast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19.  </w:t>
      </w:r>
      <w:r w:rsidR="00E35845" w:rsidRPr="00E35845">
        <w:rPr>
          <w:rFonts w:ascii="TH SarabunIT๙" w:hAnsi="TH SarabunIT๙" w:cs="TH SarabunIT๙"/>
          <w:sz w:val="32"/>
          <w:szCs w:val="32"/>
          <w:cs/>
        </w:rPr>
        <w:t xml:space="preserve">ค่าวางท่อระบายน้ำพร้อมซ่อมแซมถนนลูกรัง  หมู่ที่ 7  บ้านโนนสวรรค์ </w:t>
      </w:r>
      <w:r w:rsidRPr="00E35845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29,000.-บาท</w:t>
      </w:r>
    </w:p>
    <w:p w14:paraId="30B5B1D5" w14:textId="02F7A1B8" w:rsidR="00E35845" w:rsidRDefault="00F53CC3" w:rsidP="00DE0C3F">
      <w:pPr>
        <w:spacing w:after="0" w:line="0" w:lineRule="atLeast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20.  </w:t>
      </w:r>
      <w:r w:rsidR="00AF5181" w:rsidRPr="00AF5181">
        <w:rPr>
          <w:rFonts w:ascii="TH SarabunIT๙" w:hAnsi="TH SarabunIT๙" w:cs="TH SarabunIT๙"/>
          <w:sz w:val="32"/>
          <w:szCs w:val="32"/>
          <w:cs/>
        </w:rPr>
        <w:t>ค่าซ่อมแซมถนนดิน</w:t>
      </w:r>
      <w:r w:rsidR="004F0B5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F5181" w:rsidRPr="00AF5181">
        <w:rPr>
          <w:rFonts w:ascii="TH SarabunIT๙" w:hAnsi="TH SarabunIT๙" w:cs="TH SarabunIT๙"/>
          <w:sz w:val="32"/>
          <w:szCs w:val="32"/>
          <w:cs/>
        </w:rPr>
        <w:t>หมู่ 6  บ้านหินสิ่ว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35845" w:rsidRPr="00E35845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47,800.-บาท</w:t>
      </w:r>
    </w:p>
    <w:p w14:paraId="180A9C74" w14:textId="55367AAE" w:rsidR="00AF5181" w:rsidRDefault="00F53CC3" w:rsidP="00DE0C3F">
      <w:pPr>
        <w:spacing w:after="0" w:line="0" w:lineRule="atLeast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21.  </w:t>
      </w:r>
      <w:r w:rsidR="00AF5181" w:rsidRPr="00AF5181">
        <w:rPr>
          <w:rFonts w:ascii="TH SarabunIT๙" w:hAnsi="TH SarabunIT๙" w:cs="TH SarabunIT๙"/>
          <w:sz w:val="32"/>
          <w:szCs w:val="32"/>
          <w:cs/>
        </w:rPr>
        <w:t>ค่าซ่อมแซมคันดินสระน้ำสาธารณะ</w:t>
      </w:r>
      <w:r w:rsidR="004F0B5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F5181" w:rsidRPr="00AF5181">
        <w:rPr>
          <w:rFonts w:ascii="TH SarabunIT๙" w:hAnsi="TH SarabunIT๙" w:cs="TH SarabunIT๙"/>
          <w:sz w:val="32"/>
          <w:szCs w:val="32"/>
          <w:cs/>
        </w:rPr>
        <w:t xml:space="preserve">หมู่  9   บ้านสมสะอาด </w:t>
      </w:r>
      <w:r w:rsidRPr="00E35845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5,100.-บาท</w:t>
      </w:r>
    </w:p>
    <w:p w14:paraId="06733B39" w14:textId="1CA4BDAC" w:rsidR="00E35845" w:rsidRDefault="00F53CC3" w:rsidP="00DE0C3F">
      <w:pPr>
        <w:spacing w:after="0" w:line="0" w:lineRule="atLeast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22.  </w:t>
      </w:r>
      <w:r w:rsidR="00AF5181" w:rsidRPr="00AF5181">
        <w:rPr>
          <w:rFonts w:ascii="TH SarabunIT๙" w:hAnsi="TH SarabunIT๙" w:cs="TH SarabunIT๙"/>
          <w:sz w:val="32"/>
          <w:szCs w:val="32"/>
          <w:cs/>
        </w:rPr>
        <w:t xml:space="preserve">ค่าก่อสร้างคันดินชะลอน้ำ </w:t>
      </w:r>
      <w:r w:rsidR="004F0B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5181" w:rsidRPr="00AF5181">
        <w:rPr>
          <w:rFonts w:ascii="TH SarabunIT๙" w:hAnsi="TH SarabunIT๙" w:cs="TH SarabunIT๙"/>
          <w:sz w:val="32"/>
          <w:szCs w:val="32"/>
          <w:cs/>
        </w:rPr>
        <w:t>หมู่ 8</w:t>
      </w:r>
      <w:r w:rsidR="004F0B5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F5181" w:rsidRPr="00AF5181">
        <w:rPr>
          <w:rFonts w:ascii="TH SarabunIT๙" w:hAnsi="TH SarabunIT๙" w:cs="TH SarabunIT๙"/>
          <w:sz w:val="32"/>
          <w:szCs w:val="32"/>
          <w:cs/>
        </w:rPr>
        <w:t>บ้านคำเก</w:t>
      </w:r>
      <w:proofErr w:type="spellStart"/>
      <w:r w:rsidR="00AF5181" w:rsidRPr="00AF5181">
        <w:rPr>
          <w:rFonts w:ascii="TH SarabunIT๙" w:hAnsi="TH SarabunIT๙" w:cs="TH SarabunIT๙"/>
          <w:sz w:val="32"/>
          <w:szCs w:val="32"/>
          <w:cs/>
        </w:rPr>
        <w:t>ิ่ง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35845" w:rsidRPr="00E35845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81DC0">
        <w:rPr>
          <w:rFonts w:ascii="TH SarabunIT๙" w:hAnsi="TH SarabunIT๙" w:cs="TH SarabunIT๙" w:hint="cs"/>
          <w:sz w:val="32"/>
          <w:szCs w:val="32"/>
          <w:cs/>
        </w:rPr>
        <w:t>16,900.-บาท</w:t>
      </w:r>
    </w:p>
    <w:p w14:paraId="691A47A4" w14:textId="0C300A14" w:rsidR="00E35845" w:rsidRDefault="00681DC0" w:rsidP="00DE0C3F">
      <w:pPr>
        <w:spacing w:after="0" w:line="0" w:lineRule="atLeast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23.  </w:t>
      </w:r>
      <w:r w:rsidR="00AF5181" w:rsidRPr="00AF5181">
        <w:rPr>
          <w:rFonts w:ascii="TH SarabunIT๙" w:hAnsi="TH SarabunIT๙" w:cs="TH SarabunIT๙"/>
          <w:sz w:val="32"/>
          <w:szCs w:val="32"/>
          <w:cs/>
        </w:rPr>
        <w:t>ค่าซ่อมแซมถนนหินคลุก</w:t>
      </w:r>
      <w:r w:rsidR="006B647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F5181" w:rsidRPr="00AF5181">
        <w:rPr>
          <w:rFonts w:ascii="TH SarabunIT๙" w:hAnsi="TH SarabunIT๙" w:cs="TH SarabunIT๙"/>
          <w:sz w:val="32"/>
          <w:szCs w:val="32"/>
          <w:cs/>
        </w:rPr>
        <w:t>หมู่ 11</w:t>
      </w:r>
      <w:r w:rsidR="006B647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F5181" w:rsidRPr="00AF5181">
        <w:rPr>
          <w:rFonts w:ascii="TH SarabunIT๙" w:hAnsi="TH SarabunIT๙" w:cs="TH SarabunIT๙"/>
          <w:sz w:val="32"/>
          <w:szCs w:val="32"/>
          <w:cs/>
        </w:rPr>
        <w:t>บ้านหนองยาง</w:t>
      </w:r>
      <w:r w:rsidR="00F53CC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35845" w:rsidRPr="00E35845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404,700.-บาท</w:t>
      </w:r>
    </w:p>
    <w:p w14:paraId="4570D707" w14:textId="1C5206E5" w:rsidR="006B6472" w:rsidRDefault="006B6472" w:rsidP="006B6472">
      <w:pPr>
        <w:spacing w:after="0" w:line="0" w:lineRule="atLeast"/>
        <w:ind w:left="288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/รายละเอียด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39EFA412" w14:textId="2C56C458" w:rsidR="006B6472" w:rsidRDefault="006B6472" w:rsidP="006B6472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B44041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75023BE8" w14:textId="77777777" w:rsidR="006B6472" w:rsidRDefault="006B6472" w:rsidP="006B6472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18B65244" w14:textId="77777777" w:rsidR="006B6472" w:rsidRDefault="006B6472" w:rsidP="006B6472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3356C848" w14:textId="1391CE5F" w:rsidR="006050FE" w:rsidRDefault="006050FE" w:rsidP="00A90B8C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AB5296">
        <w:rPr>
          <w:rFonts w:ascii="TH SarabunIT๙" w:hAnsi="TH SarabunIT๙" w:cs="TH SarabunIT๙" w:hint="cs"/>
          <w:sz w:val="32"/>
          <w:szCs w:val="32"/>
          <w:cs/>
        </w:rPr>
        <w:t>ประมาณการ</w:t>
      </w:r>
      <w:r>
        <w:rPr>
          <w:rFonts w:ascii="TH SarabunIT๙" w:hAnsi="TH SarabunIT๙" w:cs="TH SarabunIT๙" w:hint="cs"/>
          <w:sz w:val="32"/>
          <w:szCs w:val="32"/>
          <w:cs/>
        </w:rPr>
        <w:t>แต่ละโครงการตามเอกสาร</w:t>
      </w:r>
      <w:r w:rsidR="00AB5296"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>ที่แจ้งให้ท่านสมาชิกสภา อบต.ฯ ทุกท่านได้ทราบแล้วนั้น จึง</w:t>
      </w:r>
      <w:r w:rsidR="003D1F2D">
        <w:rPr>
          <w:rFonts w:ascii="TH SarabunIT๙" w:hAnsi="TH SarabunIT๙" w:cs="TH SarabunIT๙" w:hint="cs"/>
          <w:sz w:val="32"/>
          <w:szCs w:val="32"/>
          <w:cs/>
        </w:rPr>
        <w:t>ขอเสนอต่อสภา อบต.ฯ ได้โปรดพิจารณาอนุมัติจ่ายเงินสะสม</w:t>
      </w:r>
      <w:r w:rsidR="00AB5296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3D1F2D">
        <w:rPr>
          <w:rFonts w:ascii="TH SarabunIT๙" w:hAnsi="TH SarabunIT๙" w:cs="TH SarabunIT๙" w:hint="cs"/>
          <w:sz w:val="32"/>
          <w:szCs w:val="32"/>
          <w:cs/>
        </w:rPr>
        <w:t>ครั้งนี้</w:t>
      </w:r>
    </w:p>
    <w:p w14:paraId="72F85842" w14:textId="25397206" w:rsidR="006B5C4F" w:rsidRDefault="006B5C4F" w:rsidP="004E49B7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bookmarkStart w:id="9" w:name="_Hlk135659687"/>
      <w:r w:rsidRPr="006B5C4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นายบุญชู  สลับศรี</w:t>
      </w:r>
      <w:bookmarkEnd w:id="9"/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4E49B7">
        <w:rPr>
          <w:rFonts w:ascii="TH SarabunIT๙" w:hAnsi="TH SarabunIT๙" w:cs="TH SarabunIT๙" w:hint="cs"/>
          <w:sz w:val="32"/>
          <w:szCs w:val="32"/>
          <w:cs/>
        </w:rPr>
        <w:t>ท่านนายก อบต.</w:t>
      </w:r>
      <w:r w:rsidR="005F36F2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4E49B7">
        <w:rPr>
          <w:rFonts w:ascii="TH SarabunIT๙" w:hAnsi="TH SarabunIT๙" w:cs="TH SarabunIT๙" w:hint="cs"/>
          <w:sz w:val="32"/>
          <w:szCs w:val="32"/>
          <w:cs/>
        </w:rPr>
        <w:t xml:space="preserve"> ได้ชี้แจ้งรายละเอียดให้ท่านสา</w:t>
      </w:r>
      <w:proofErr w:type="spellStart"/>
      <w:r w:rsidR="004E49B7">
        <w:rPr>
          <w:rFonts w:ascii="TH SarabunIT๙" w:hAnsi="TH SarabunIT๙" w:cs="TH SarabunIT๙" w:hint="cs"/>
          <w:sz w:val="32"/>
          <w:szCs w:val="32"/>
          <w:cs/>
        </w:rPr>
        <w:t>ชิก</w:t>
      </w:r>
      <w:proofErr w:type="spellEnd"/>
      <w:r w:rsidR="004E49B7">
        <w:rPr>
          <w:rFonts w:ascii="TH SarabunIT๙" w:hAnsi="TH SarabunIT๙" w:cs="TH SarabunIT๙" w:hint="cs"/>
          <w:sz w:val="32"/>
          <w:szCs w:val="32"/>
          <w:cs/>
        </w:rPr>
        <w:t xml:space="preserve">สภา อบต.ฯ ทราบแล้ว </w:t>
      </w:r>
      <w:r w:rsidR="005F36F2">
        <w:rPr>
          <w:rFonts w:ascii="TH SarabunIT๙" w:hAnsi="TH SarabunIT๙" w:cs="TH SarabunIT๙" w:hint="cs"/>
          <w:sz w:val="32"/>
          <w:szCs w:val="32"/>
          <w:cs/>
        </w:rPr>
        <w:t>จึง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7F7EB42" w14:textId="58A11C11" w:rsidR="004E49B7" w:rsidRDefault="006B5C4F" w:rsidP="004E49B7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891AD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 อบต.ฯ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F36F2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4E49B7">
        <w:rPr>
          <w:rFonts w:ascii="TH SarabunIT๙" w:hAnsi="TH SarabunIT๙" w:cs="TH SarabunIT๙" w:hint="cs"/>
          <w:sz w:val="32"/>
          <w:szCs w:val="32"/>
          <w:cs/>
        </w:rPr>
        <w:t xml:space="preserve">เชิญท่านสมาชิกสภา อบต.ฯ ได้อภิปรายโครงการขออนุมัติจ่ายขาดเงินสะสม </w:t>
      </w:r>
    </w:p>
    <w:p w14:paraId="1960E239" w14:textId="6B1999F6" w:rsidR="00D71F2B" w:rsidRPr="006B5C4F" w:rsidRDefault="006B5C4F" w:rsidP="003D7851">
      <w:pPr>
        <w:spacing w:after="0" w:line="0" w:lineRule="atLeast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ตามที่ท่านนายก อบต.ฯ ได้เสนอ สำหรับการอภิปรายให้ท่านสมาชิกสภา อบต.ฯ ยกมือขึ้นพ้นศรี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เมื่อประธานสภา อบต.ฯ อนุญาตแล้วจึงได้กล่าว  โดยให้ยืนกล่าว ณ ที่ของตน  และให้ท่านสมาชิกสภา อบต.ฯ อภิปราย เชิญท่านสมาชิกสภา อบต.ฯ อภิปราย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47B43646" w14:textId="095AA06F" w:rsidR="002C75F3" w:rsidRDefault="00F74C13" w:rsidP="00431653">
      <w:pPr>
        <w:spacing w:after="0" w:line="0" w:lineRule="atLeast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F74C13">
        <w:rPr>
          <w:rFonts w:ascii="TH SarabunIT๙" w:hAnsi="TH SarabunIT๙" w:cs="TH SarabunIT๙"/>
          <w:b/>
          <w:bCs/>
          <w:sz w:val="32"/>
          <w:szCs w:val="32"/>
          <w:cs/>
        </w:rPr>
        <w:t>นายยิ่งยวด  ขันทอง</w:t>
      </w:r>
      <w:r w:rsidR="00431653">
        <w:rPr>
          <w:rFonts w:ascii="TH SarabunIT๙" w:hAnsi="TH SarabunIT๙" w:cs="TH SarabunIT๙"/>
          <w:sz w:val="32"/>
          <w:szCs w:val="32"/>
        </w:rPr>
        <w:tab/>
      </w:r>
      <w:r w:rsidR="00431653" w:rsidRPr="00431653">
        <w:rPr>
          <w:rFonts w:ascii="TH SarabunIT๙" w:hAnsi="TH SarabunIT๙" w:cs="TH SarabunIT๙" w:hint="cs"/>
          <w:sz w:val="32"/>
          <w:szCs w:val="32"/>
          <w:cs/>
        </w:rPr>
        <w:t>-  เรียนประธานสภาองค์การบริหารส่วนตำบลโคกสำราญ สมาชิกสภา อบต.ฯ ผู้</w:t>
      </w:r>
    </w:p>
    <w:p w14:paraId="329316E7" w14:textId="77777777" w:rsidR="002C75F3" w:rsidRDefault="002C75F3" w:rsidP="00431653">
      <w:pPr>
        <w:spacing w:after="0" w:line="0" w:lineRule="atLeast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 อบต</w:t>
      </w:r>
      <w:r w:rsidRPr="002C75F3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1653" w:rsidRPr="00431653">
        <w:rPr>
          <w:rFonts w:ascii="TH SarabunIT๙" w:hAnsi="TH SarabunIT๙" w:cs="TH SarabunIT๙" w:hint="cs"/>
          <w:sz w:val="32"/>
          <w:szCs w:val="32"/>
          <w:cs/>
        </w:rPr>
        <w:t xml:space="preserve">ทรงเกียรติทุกท่าน และหัวหน้าส่วนราชการ พนักงานส่วนตำบลตลอดจนผู้เข้าร่วมประชุมทุกท่าน </w:t>
      </w:r>
    </w:p>
    <w:p w14:paraId="7554EE3F" w14:textId="6BF415B6" w:rsidR="00431653" w:rsidRDefault="00431653" w:rsidP="002C75F3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431653">
        <w:rPr>
          <w:rFonts w:ascii="TH SarabunIT๙" w:hAnsi="TH SarabunIT๙" w:cs="TH SarabunIT๙" w:hint="cs"/>
          <w:sz w:val="32"/>
          <w:szCs w:val="32"/>
          <w:cs/>
        </w:rPr>
        <w:t>การขออนุมัติจ่ายขาดเงินสะสม</w:t>
      </w:r>
      <w:r w:rsidR="002C75F3">
        <w:rPr>
          <w:rFonts w:ascii="TH SarabunIT๙" w:hAnsi="TH SarabunIT๙" w:cs="TH SarabunIT๙" w:hint="cs"/>
          <w:sz w:val="32"/>
          <w:szCs w:val="32"/>
          <w:cs/>
        </w:rPr>
        <w:t>ครั้งนี้ จำนวน 23 โครงการ</w:t>
      </w:r>
      <w:r w:rsidRPr="004316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7D78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467D78" w:rsidRPr="00114811">
        <w:rPr>
          <w:rFonts w:ascii="TH SarabunIT๙" w:hAnsi="TH SarabunIT๙" w:cs="TH SarabunIT๙"/>
          <w:sz w:val="32"/>
          <w:szCs w:val="32"/>
          <w:cs/>
        </w:rPr>
        <w:t xml:space="preserve">บริการชุมชนและสังคม </w:t>
      </w:r>
      <w:r w:rsidR="00467D78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467D78" w:rsidRPr="00114811">
        <w:rPr>
          <w:rFonts w:ascii="TH SarabunIT๙" w:hAnsi="TH SarabunIT๙" w:cs="TH SarabunIT๙"/>
          <w:sz w:val="32"/>
          <w:szCs w:val="32"/>
          <w:cs/>
        </w:rPr>
        <w:t>บำบัดความเดือดร้อนของประชาชน</w:t>
      </w:r>
      <w:r w:rsidR="002933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3B6B">
        <w:rPr>
          <w:rFonts w:ascii="TH SarabunIT๙" w:hAnsi="TH SarabunIT๙" w:cs="TH SarabunIT๙" w:hint="cs"/>
          <w:sz w:val="32"/>
          <w:szCs w:val="32"/>
          <w:cs/>
        </w:rPr>
        <w:t>แต่ยังมีถนน</w:t>
      </w:r>
      <w:r w:rsidR="00747E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4C13">
        <w:rPr>
          <w:rFonts w:ascii="TH SarabunIT๙" w:hAnsi="TH SarabunIT๙" w:cs="TH SarabunIT๙" w:hint="cs"/>
          <w:sz w:val="32"/>
          <w:szCs w:val="32"/>
          <w:cs/>
        </w:rPr>
        <w:t>เส้น</w:t>
      </w:r>
      <w:r w:rsidR="00747EC0">
        <w:rPr>
          <w:rFonts w:ascii="TH SarabunIT๙" w:hAnsi="TH SarabunIT๙" w:cs="TH SarabunIT๙" w:hint="cs"/>
          <w:sz w:val="32"/>
          <w:szCs w:val="32"/>
          <w:cs/>
        </w:rPr>
        <w:t>ข้างโรงเรียนกุดคอก่านโคกสำราญโนนสวรรค์ชำรุดเป็นหลุมเป็นบ่อประชาชนได้รับความเดือดร้อน จึงขอให้ทางคณะบริหารพิจารณาด้วย</w:t>
      </w:r>
    </w:p>
    <w:p w14:paraId="0FAC4BA4" w14:textId="77777777" w:rsidR="002F5ECB" w:rsidRDefault="002F5ECB" w:rsidP="005A162F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8215C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นายมิตร  บุญเพ็ง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ถนนเส้นนี้เป็นขององค์การบริหารส่วนจังหวัดยโสธร ซึ่งได้ประสานไปยังท่าน</w:t>
      </w:r>
    </w:p>
    <w:p w14:paraId="146964C8" w14:textId="0A4F3981" w:rsidR="002F5ECB" w:rsidRDefault="002F5ECB" w:rsidP="005A162F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อบต.โคกสำราญ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สมาชิกสภาองค์การบริหารส่วนจังหวัดยโสธร เขต 3  แล้</w:t>
      </w:r>
      <w:r w:rsidR="005F45D2">
        <w:rPr>
          <w:rFonts w:ascii="TH SarabunIT๙" w:hAnsi="TH SarabunIT๙" w:cs="TH SarabunIT๙" w:hint="cs"/>
          <w:sz w:val="32"/>
          <w:szCs w:val="32"/>
          <w:cs/>
        </w:rPr>
        <w:t xml:space="preserve">ว </w:t>
      </w:r>
      <w:r w:rsidR="00801F6E">
        <w:rPr>
          <w:rFonts w:ascii="TH SarabunIT๙" w:hAnsi="TH SarabunIT๙" w:cs="TH SarabunIT๙" w:hint="cs"/>
          <w:sz w:val="32"/>
          <w:szCs w:val="32"/>
          <w:cs/>
        </w:rPr>
        <w:t>แจ้ง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ว่าอยู่ระหว่างการดำเนินการ </w:t>
      </w:r>
      <w:r w:rsidR="00801F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 ถนน สะพาน ทางเดิน ทางน้ำ ที่ชำรุด แหล่งน้ำที่ไม่เพียงพอต่อการอุป</w:t>
      </w:r>
      <w:r w:rsidR="00801F6E">
        <w:rPr>
          <w:rFonts w:ascii="TH SarabunIT๙" w:hAnsi="TH SarabunIT๙" w:cs="TH SarabunIT๙" w:hint="cs"/>
          <w:sz w:val="32"/>
          <w:szCs w:val="32"/>
          <w:cs/>
        </w:rPr>
        <w:t>โภคบริโภค</w:t>
      </w:r>
      <w:r w:rsidR="00DD1E0E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801F6E">
        <w:rPr>
          <w:rFonts w:ascii="TH SarabunIT๙" w:hAnsi="TH SarabunIT๙" w:cs="TH SarabunIT๙" w:hint="cs"/>
          <w:sz w:val="32"/>
          <w:szCs w:val="32"/>
          <w:cs/>
        </w:rPr>
        <w:t>ไ</w:t>
      </w:r>
      <w:r w:rsidR="007B5CDA">
        <w:rPr>
          <w:rFonts w:ascii="TH SarabunIT๙" w:hAnsi="TH SarabunIT๙" w:cs="TH SarabunIT๙" w:hint="cs"/>
          <w:sz w:val="32"/>
          <w:szCs w:val="32"/>
          <w:cs/>
        </w:rPr>
        <w:t>ม่ได้แก้ไขในครั้งนี้  ให้ท่านสมาชิกสภา อบต.ฯ ทุกท่านจัดประชุมประชาคมหมู่บ้าน</w:t>
      </w:r>
      <w:r w:rsidR="005A162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7B5CDA">
        <w:rPr>
          <w:rFonts w:ascii="TH SarabunIT๙" w:hAnsi="TH SarabunIT๙" w:cs="TH SarabunIT๙" w:hint="cs"/>
          <w:sz w:val="32"/>
          <w:szCs w:val="32"/>
          <w:cs/>
        </w:rPr>
        <w:t>เรียงลำดับความสำคัญ</w:t>
      </w:r>
      <w:r w:rsidR="005A162F">
        <w:rPr>
          <w:rFonts w:ascii="TH SarabunIT๙" w:hAnsi="TH SarabunIT๙" w:cs="TH SarabunIT๙" w:hint="cs"/>
          <w:sz w:val="32"/>
          <w:szCs w:val="32"/>
          <w:cs/>
        </w:rPr>
        <w:t xml:space="preserve"> ความเดือดร้อน </w:t>
      </w:r>
      <w:r w:rsidR="00801F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162F">
        <w:rPr>
          <w:rFonts w:ascii="TH SarabunIT๙" w:hAnsi="TH SarabunIT๙" w:cs="TH SarabunIT๙" w:hint="cs"/>
          <w:sz w:val="32"/>
          <w:szCs w:val="32"/>
          <w:cs/>
        </w:rPr>
        <w:t>เพื่อทบทวนแผนพัฒนา อบต.ฯ และจัดทำงบประมาณปี</w:t>
      </w:r>
      <w:r w:rsidR="00DD1E0E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5A162F">
        <w:rPr>
          <w:rFonts w:ascii="TH SarabunIT๙" w:hAnsi="TH SarabunIT๙" w:cs="TH SarabunIT๙" w:hint="cs"/>
          <w:sz w:val="32"/>
          <w:szCs w:val="32"/>
          <w:cs/>
        </w:rPr>
        <w:t xml:space="preserve"> 2567 ต่อไป</w:t>
      </w:r>
      <w:r w:rsidR="00801F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A1C3599" w14:textId="06BB8B62" w:rsidR="005F45D2" w:rsidRPr="005F45D2" w:rsidRDefault="005F45D2" w:rsidP="005A162F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45D2">
        <w:rPr>
          <w:rFonts w:ascii="TH SarabunIT๙" w:hAnsi="TH SarabunIT๙" w:cs="TH SarabunIT๙" w:hint="cs"/>
          <w:sz w:val="32"/>
          <w:szCs w:val="32"/>
          <w:cs/>
        </w:rPr>
        <w:t>-  ทราบ</w:t>
      </w:r>
      <w:r w:rsidR="007B4D4C">
        <w:rPr>
          <w:rFonts w:ascii="TH SarabunIT๙" w:hAnsi="TH SarabunIT๙" w:cs="TH SarabunIT๙" w:hint="cs"/>
          <w:sz w:val="32"/>
          <w:szCs w:val="32"/>
          <w:cs/>
        </w:rPr>
        <w:t xml:space="preserve"> และประธานสภา อบต.ฯ เปิดโอกาสให้สมาชิกสภา อบต.ฯ ได้อภิปรายตั้งแต่งโครงการจนถึงโครงการสุดท้าย  ไม่มีสมาชิกสภา อบต.ฯ ท่านใดอภิปราย อีก </w:t>
      </w:r>
    </w:p>
    <w:p w14:paraId="43B9E6A4" w14:textId="77777777" w:rsidR="00D14D11" w:rsidRDefault="00431653" w:rsidP="00D14D11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5C4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EB3B81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ไม่มีผู้อภิปราย</w:t>
      </w:r>
      <w:r w:rsidR="007B4D4C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4D11">
        <w:rPr>
          <w:rFonts w:ascii="TH SarabunIT๙" w:hAnsi="TH SarabunIT๙" w:cs="TH SarabunIT๙" w:hint="cs"/>
          <w:sz w:val="32"/>
          <w:szCs w:val="32"/>
          <w:cs/>
        </w:rPr>
        <w:t>ผมขอปรึกษาที่ประชุมสภา อบต.ฯ แห่งนี้ ว่าจะลงมติ</w:t>
      </w:r>
    </w:p>
    <w:p w14:paraId="1EA4E159" w14:textId="7ADF7268" w:rsidR="00D14D11" w:rsidRDefault="00D14D11" w:rsidP="00D14D11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891AD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 อบต.ฯ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ขออนุมัติจ่ายขาดเงินสะสม</w:t>
      </w:r>
      <w:r w:rsidR="00DD1E0E">
        <w:rPr>
          <w:rFonts w:ascii="TH SarabunIT๙" w:hAnsi="TH SarabunIT๙" w:cs="TH SarabunIT๙" w:hint="cs"/>
          <w:sz w:val="32"/>
          <w:szCs w:val="32"/>
          <w:cs/>
        </w:rPr>
        <w:t>แต่</w:t>
      </w:r>
      <w:r>
        <w:rPr>
          <w:rFonts w:ascii="TH SarabunIT๙" w:hAnsi="TH SarabunIT๙" w:cs="TH SarabunIT๙" w:hint="cs"/>
          <w:sz w:val="32"/>
          <w:szCs w:val="32"/>
          <w:cs/>
        </w:rPr>
        <w:t>ละโครงการหรือพิจารณาคราวเดียวทั้งหมดทุกโครงการ เชิญครับท่านสมาชิกสภา อบต.ฯ พิจารณาครับ</w:t>
      </w:r>
    </w:p>
    <w:p w14:paraId="32CF87A3" w14:textId="25917D8E" w:rsidR="00D14D11" w:rsidRDefault="00D14D11" w:rsidP="007B4D4C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DD1E0E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อบต.ฯ ทุกท่าน 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เห็นชอบให้ลงมติในคราวเดียวกันทั้งหมด จำนวน 23 โครงการ</w:t>
      </w:r>
    </w:p>
    <w:p w14:paraId="55140C95" w14:textId="77777777" w:rsidR="00D14D11" w:rsidRDefault="00D14D11" w:rsidP="007B4D4C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5C4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นายบุญชู  สลับศรี</w:t>
      </w:r>
      <w:r w:rsidR="007B4D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ต่อไป ผมจะขอถามที่ประชุมเพื่อลงมตินะครับ ถามว่าสมาชิกสภา อบต.ฯ ท่าน</w:t>
      </w:r>
    </w:p>
    <w:p w14:paraId="74E071F3" w14:textId="2E30C30A" w:rsidR="00431653" w:rsidRDefault="00D14D11" w:rsidP="007B4D4C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91AD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 อบต.ฯ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ใดเห็นชอบให้อนุมัติจ่ายขาดเงินสะสม </w:t>
      </w:r>
      <w:r w:rsidR="00EB3B81">
        <w:rPr>
          <w:rFonts w:ascii="TH SarabunIT๙" w:hAnsi="TH SarabunIT๙" w:cs="TH SarabunIT๙" w:hint="cs"/>
          <w:sz w:val="32"/>
          <w:szCs w:val="32"/>
          <w:cs/>
        </w:rPr>
        <w:t>จำนวน 23 โครงการ งบประมาณทั้งสิ้น 3,084,700.-บาท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3B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1653">
        <w:rPr>
          <w:rFonts w:ascii="TH SarabunIT๙" w:hAnsi="TH SarabunIT๙" w:cs="TH SarabunIT๙" w:hint="cs"/>
          <w:sz w:val="32"/>
          <w:szCs w:val="32"/>
          <w:cs/>
        </w:rPr>
        <w:t>ตามที่นายกองค์การบริหารส่วนตำบลโคกสำราญเสนอ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1653">
        <w:rPr>
          <w:rFonts w:ascii="TH SarabunIT๙" w:hAnsi="TH SarabunIT๙" w:cs="TH SarabunIT๙" w:hint="cs"/>
          <w:sz w:val="32"/>
          <w:szCs w:val="32"/>
          <w:cs/>
        </w:rPr>
        <w:t xml:space="preserve"> โปรดยกมือขึ้นพ้นศรี</w:t>
      </w:r>
      <w:proofErr w:type="spellStart"/>
      <w:r w:rsidR="00431653">
        <w:rPr>
          <w:rFonts w:ascii="TH SarabunIT๙" w:hAnsi="TH SarabunIT๙" w:cs="TH SarabunIT๙" w:hint="cs"/>
          <w:sz w:val="32"/>
          <w:szCs w:val="32"/>
          <w:cs/>
        </w:rPr>
        <w:t>ษะ</w:t>
      </w:r>
      <w:proofErr w:type="spellEnd"/>
    </w:p>
    <w:p w14:paraId="5291BAB4" w14:textId="0CFC9308" w:rsidR="00D14D11" w:rsidRPr="001039A1" w:rsidRDefault="001039A1" w:rsidP="001039A1">
      <w:pPr>
        <w:spacing w:after="0" w:line="0" w:lineRule="atLeast"/>
        <w:ind w:left="2880" w:hanging="2880"/>
        <w:jc w:val="right"/>
        <w:rPr>
          <w:rFonts w:ascii="TH SarabunIT๙" w:hAnsi="TH SarabunIT๙" w:cs="TH SarabunIT๙"/>
          <w:sz w:val="32"/>
          <w:szCs w:val="32"/>
        </w:rPr>
      </w:pPr>
      <w:r w:rsidRPr="001039A1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1039A1">
        <w:rPr>
          <w:rFonts w:ascii="TH SarabunIT๙" w:hAnsi="TH SarabunIT๙" w:cs="TH SarabunIT๙"/>
          <w:sz w:val="32"/>
          <w:szCs w:val="32"/>
          <w:cs/>
        </w:rPr>
        <w:t>มติที่</w:t>
      </w:r>
      <w:r w:rsidRPr="001039A1">
        <w:rPr>
          <w:rFonts w:ascii="TH SarabunIT๙" w:hAnsi="TH SarabunIT๙" w:cs="TH SarabunIT๙"/>
          <w:sz w:val="32"/>
          <w:szCs w:val="32"/>
        </w:rPr>
        <w:t>…</w:t>
      </w:r>
    </w:p>
    <w:p w14:paraId="15EC53F5" w14:textId="77777777" w:rsidR="00D14D11" w:rsidRDefault="00D14D11" w:rsidP="007B4D4C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A61A2D" w14:textId="6C36423B" w:rsidR="00D14D11" w:rsidRDefault="001039A1" w:rsidP="001039A1">
      <w:pPr>
        <w:spacing w:after="0" w:line="0" w:lineRule="atLeast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B44041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535645B8" w14:textId="77777777" w:rsidR="001039A1" w:rsidRDefault="001039A1" w:rsidP="001039A1">
      <w:pPr>
        <w:spacing w:after="0" w:line="0" w:lineRule="atLeast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14:paraId="1748A92F" w14:textId="77777777" w:rsidR="001039A1" w:rsidRDefault="001039A1" w:rsidP="001039A1">
      <w:pPr>
        <w:spacing w:after="0" w:line="0" w:lineRule="atLeast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14:paraId="333B2D16" w14:textId="6552D7AF" w:rsidR="00C50BBF" w:rsidRDefault="00C50BBF" w:rsidP="00431653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เห็นชอบ</w:t>
      </w:r>
      <w:r w:rsidR="00431653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เป็นเอกฉันท์ จำนวน 14 เสียง</w:t>
      </w:r>
    </w:p>
    <w:p w14:paraId="003D7971" w14:textId="77777777" w:rsidR="00C50BBF" w:rsidRDefault="00C50BBF" w:rsidP="00C50BBF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- 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ไม่เห็นชอบ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 0 เสียง</w:t>
      </w:r>
    </w:p>
    <w:p w14:paraId="51688C5D" w14:textId="77777777" w:rsidR="00C50BBF" w:rsidRDefault="00C50BBF" w:rsidP="00C50BBF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- 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จำนวน 0 เสียง</w:t>
      </w:r>
    </w:p>
    <w:p w14:paraId="32DD9AFD" w14:textId="77777777" w:rsidR="00C50BBF" w:rsidRDefault="00C50BBF" w:rsidP="00C50BBF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-  ผมขอพักการประชุมสภา อบต.ฯ ชั่วคราว  เพื่อให้ท่านสมาชิกสภา อบต.ฯ </w:t>
      </w:r>
    </w:p>
    <w:p w14:paraId="7A8F9D8B" w14:textId="77777777" w:rsidR="00C50BBF" w:rsidRDefault="00C50BBF" w:rsidP="00C50BBF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ได้ทำธุระส่วนตัวและรับประทานอาหารเที่ยงพร้อมกัน  โดยจะเริ่มประชุมอีกครั้งเวลา 13.00 น. เชิญทุกท่านครับ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729BE231" w14:textId="77777777" w:rsidR="00C50BBF" w:rsidRDefault="00C50BBF" w:rsidP="00C50BBF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เวลา 13.00 น.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>-  สมาชิกสภา อบต.ฯ ครบองค์ประชุมแล้ว ประธานสภา อบต.ฯ  จึงดำเนินการประชุมตามต่อไป</w:t>
      </w:r>
    </w:p>
    <w:p w14:paraId="61416603" w14:textId="7DEE5ECF" w:rsidR="00C50BBF" w:rsidRDefault="00C50BBF" w:rsidP="00C50BBF">
      <w:pPr>
        <w:spacing w:after="0" w:line="0" w:lineRule="atLeast"/>
        <w:ind w:left="2835" w:firstLine="4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3.2 ญัตติ เรื่อง การ</w:t>
      </w:r>
      <w:r w:rsidR="003262C0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โอนงบประมาณ</w:t>
      </w:r>
      <w:r w:rsidR="0023221C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รายจ่าย  ประจำปี</w:t>
      </w:r>
      <w:r w:rsidR="003262C0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2566</w:t>
      </w:r>
    </w:p>
    <w:p w14:paraId="24F376CE" w14:textId="77777777" w:rsidR="00C50BBF" w:rsidRDefault="00C50BBF" w:rsidP="00C50BBF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sz w:val="32"/>
          <w:szCs w:val="32"/>
          <w:cs/>
        </w:rPr>
        <w:tab/>
        <w:t>- เชิญท่านนายก อบต.ฯ  ได้ชี้แจงรายละเอียดต่อที่ประชุมสภา อบต.ฯ เพื่อให้</w:t>
      </w:r>
    </w:p>
    <w:p w14:paraId="2B217E06" w14:textId="77777777" w:rsidR="00C50BBF" w:rsidRDefault="00C50BBF" w:rsidP="00C50BBF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อบต.ฯ ได้พิจารณา  </w:t>
      </w:r>
    </w:p>
    <w:p w14:paraId="3EEC8711" w14:textId="77777777" w:rsidR="00C50BBF" w:rsidRDefault="00C50BBF" w:rsidP="00C50BBF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นายมิตร  บุญเพ็ง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เรียนท่านประธานสภา อบต.โคกสำราญ ท่านสมาชิกสภา อบต.ฯ ผู้ทรง</w:t>
      </w:r>
    </w:p>
    <w:p w14:paraId="13067DAE" w14:textId="77777777" w:rsidR="00C50BBF" w:rsidRDefault="00C50BBF" w:rsidP="00C50BBF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10" w:name="_Hlk127870173"/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นายก อบต.ฯ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bookmarkEnd w:id="10"/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เกียรติทุกท่าน ท่านรองนายก อบต.ฯ และสวัสดีหัวหน้าส่วนราชการตลอดจนผู้เข้าร่วมประชุมทุกท่าน </w:t>
      </w:r>
    </w:p>
    <w:p w14:paraId="71A6CC24" w14:textId="714EBBA1" w:rsidR="00C50BBF" w:rsidRDefault="00C50BBF" w:rsidP="006209A6">
      <w:pPr>
        <w:spacing w:after="0" w:line="0" w:lineRule="atLeast"/>
        <w:ind w:left="2835" w:firstLine="4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r w:rsidR="00455501"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สำนักปลัดองค์การบริหารส่วนตำบล  </w:t>
      </w:r>
      <w:r>
        <w:rPr>
          <w:rFonts w:ascii="TH SarabunIT๙" w:hAnsi="TH SarabunIT๙" w:cs="TH SarabunIT๙"/>
          <w:sz w:val="32"/>
          <w:szCs w:val="32"/>
          <w:cs/>
        </w:rPr>
        <w:t>ขอ</w:t>
      </w:r>
      <w:r w:rsidR="0039364A">
        <w:rPr>
          <w:rFonts w:ascii="TH SarabunIT๙" w:hAnsi="TH SarabunIT๙" w:cs="TH SarabunIT๙" w:hint="cs"/>
          <w:sz w:val="32"/>
          <w:szCs w:val="32"/>
          <w:cs/>
        </w:rPr>
        <w:t>โอนงบประมาณ</w:t>
      </w:r>
      <w:r w:rsidR="0023221C">
        <w:rPr>
          <w:rFonts w:ascii="TH SarabunIT๙" w:hAnsi="TH SarabunIT๙" w:cs="TH SarabunIT๙" w:hint="cs"/>
          <w:sz w:val="32"/>
          <w:szCs w:val="32"/>
          <w:cs/>
        </w:rPr>
        <w:t xml:space="preserve"> รายจ่ายประจำ</w:t>
      </w: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2566  จำนวน </w:t>
      </w:r>
      <w:r w:rsidR="006209A6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รายการ  ดังนี้</w:t>
      </w:r>
    </w:p>
    <w:p w14:paraId="75BE3A38" w14:textId="1C1B63EF" w:rsidR="00D612A9" w:rsidRDefault="00D612A9" w:rsidP="00D612A9">
      <w:pPr>
        <w:autoSpaceDE w:val="0"/>
        <w:autoSpaceDN w:val="0"/>
        <w:adjustRightInd w:val="0"/>
        <w:spacing w:after="0" w:line="0" w:lineRule="atLeast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รายการที่ 1 </w:t>
      </w:r>
      <w:r w:rsidR="0023221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(โอนงบประมาณ)</w:t>
      </w:r>
    </w:p>
    <w:p w14:paraId="7AC8D418" w14:textId="7709CB1A" w:rsidR="00D612A9" w:rsidRPr="00ED36B8" w:rsidRDefault="00D612A9" w:rsidP="00ED36B8">
      <w:pPr>
        <w:spacing w:after="0" w:line="0" w:lineRule="atLeast"/>
        <w:ind w:left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bookmarkStart w:id="11" w:name="_Hlk127451779"/>
      <w:r w:rsidRPr="00ED36B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โอนเพิ่ม</w:t>
      </w:r>
      <w:r w:rsidRPr="00ED36B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แผนงานบริหารทั่วไป </w:t>
      </w:r>
      <w:r w:rsidRPr="00ED36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ED36B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งานบริหารทั่วไป </w:t>
      </w:r>
      <w:r w:rsidRPr="00ED36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ED36B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หมวดค่าครุภัณฑ์   ประเภท ครุภัณฑ์สำนักงาน  รายการ (1) ค่าจัดซื้อโต๊ะทำงาน (โต๊ะเหล็ก)  งบประมาณที่ตั้งไว้ 5,000</w:t>
      </w:r>
      <w:r w:rsidRPr="00ED36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.-</w:t>
      </w:r>
      <w:r w:rsidRPr="00ED36B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บาท คงเหลือก่อนโอน 5,000</w:t>
      </w:r>
      <w:r w:rsidRPr="00ED36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.-</w:t>
      </w:r>
      <w:r w:rsidRPr="00ED36B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บาท โอนเพิ่มครั้งนี้  1,000 บาท งบประมาณหลังโอน 6,000</w:t>
      </w:r>
      <w:r w:rsidRPr="00ED36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.-</w:t>
      </w:r>
      <w:r w:rsidRPr="00ED36B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บาท</w:t>
      </w:r>
    </w:p>
    <w:p w14:paraId="057D8835" w14:textId="2A7A7946" w:rsidR="00D612A9" w:rsidRDefault="00D612A9" w:rsidP="006209A6">
      <w:pPr>
        <w:spacing w:after="0" w:line="0" w:lineRule="atLeast"/>
        <w:ind w:left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ED36B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โอนลด</w:t>
      </w:r>
      <w:r w:rsidRPr="00ED36B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ED36B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แผนงานบริหารทั่วไป </w:t>
      </w:r>
      <w:r w:rsidRPr="00ED36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ED36B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งานบริหารทั่วไป </w:t>
      </w:r>
      <w:r w:rsidRPr="00ED36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ED36B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หมวดค่าครุภัณฑ์ ประเภท ครุภัณฑ์</w:t>
      </w:r>
      <w:r w:rsidRPr="00ED36B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ED36B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สำนักงาน  รายการ ค่าจัดซื้อตู้โชว์ งบประมาณที่ตั้งไว้ 10,500</w:t>
      </w:r>
      <w:r w:rsidRPr="00ED36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.-</w:t>
      </w:r>
      <w:r w:rsidRPr="00ED36B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บาท คงเหลือก่อนโอน 10,500 </w:t>
      </w:r>
      <w:r w:rsidRPr="00ED36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.-</w:t>
      </w:r>
      <w:r w:rsidRPr="00ED36B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บาท โอนเพิ่มครั้งนี้  1,000</w:t>
      </w:r>
      <w:r w:rsidR="00CA50A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.-</w:t>
      </w:r>
      <w:r w:rsidRPr="00ED36B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บาท งบประมาณหลังโอน 9</w:t>
      </w:r>
      <w:r w:rsidRPr="00ED36B8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 w:rsidRPr="00ED36B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500</w:t>
      </w:r>
      <w:r w:rsidRPr="00ED36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.-</w:t>
      </w:r>
      <w:r w:rsidRPr="00ED36B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บาท</w:t>
      </w:r>
      <w:r w:rsidR="0023221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073EE36E" w14:textId="0439D0E9" w:rsidR="006209A6" w:rsidRPr="00FB5E3C" w:rsidRDefault="006209A6" w:rsidP="00FB5E3C">
      <w:pPr>
        <w:spacing w:after="0" w:line="0" w:lineRule="atLeast"/>
        <w:ind w:left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bookmarkStart w:id="12" w:name="_Hlk136006027"/>
      <w:r w:rsidRPr="00FB5E3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รายการที่ 2</w:t>
      </w:r>
      <w:r w:rsidR="0023221C" w:rsidRPr="00FB5E3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23221C" w:rsidRPr="00FB5E3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(โอนไปตั้งจ่ายเป็นรายการใหม่)</w:t>
      </w:r>
    </w:p>
    <w:p w14:paraId="3A95A627" w14:textId="4D2D5B27" w:rsidR="0023221C" w:rsidRPr="00FB5E3C" w:rsidRDefault="0023221C" w:rsidP="00FB5E3C">
      <w:pPr>
        <w:spacing w:after="0" w:line="0" w:lineRule="atLeast"/>
        <w:ind w:left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FB5E3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โอนลด</w:t>
      </w:r>
    </w:p>
    <w:bookmarkEnd w:id="12"/>
    <w:p w14:paraId="4F58D65A" w14:textId="1D082283" w:rsidR="0023221C" w:rsidRPr="00FB5E3C" w:rsidRDefault="0023221C" w:rsidP="00FB5E3C">
      <w:pPr>
        <w:tabs>
          <w:tab w:val="left" w:pos="1418"/>
        </w:tabs>
        <w:spacing w:after="0" w:line="0" w:lineRule="atLeast"/>
        <w:ind w:left="2880" w:right="119"/>
        <w:jc w:val="thaiDistribute"/>
        <w:rPr>
          <w:rFonts w:ascii="TH SarabunIT๙" w:hAnsi="TH SarabunIT๙" w:cs="TH SarabunIT๙"/>
          <w:sz w:val="32"/>
          <w:szCs w:val="32"/>
        </w:rPr>
      </w:pPr>
      <w:r w:rsidRPr="00FB5E3C">
        <w:rPr>
          <w:rFonts w:ascii="TH SarabunIT๙" w:hAnsi="TH SarabunIT๙" w:cs="TH SarabunIT๙" w:hint="cs"/>
          <w:sz w:val="32"/>
          <w:szCs w:val="32"/>
          <w:cs/>
        </w:rPr>
        <w:t>แผนงานการรักษาความสงบภายใน  งานบริหารงานทั่วไปเกี่ยว  หมวดค่าใช้สอย  ประเภทรายจ่ายเกี่ยวเนื่องกับการปฏิบัติราชการที่ไม่เข้าลักษณะรายจ่ายหมวดอื่นๆ  รายการค่าใช้จ่ายในการฝึกอบรมอาสาสมัครป้องกันภัยฝ่ายพลเรือน (อปพร.) งบประมาณ  200,000</w:t>
      </w:r>
      <w:r w:rsidR="00CA50A5"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FB5E3C">
        <w:rPr>
          <w:rFonts w:ascii="TH SarabunIT๙" w:hAnsi="TH SarabunIT๙" w:cs="TH SarabunIT๙" w:hint="cs"/>
          <w:sz w:val="32"/>
          <w:szCs w:val="32"/>
          <w:cs/>
        </w:rPr>
        <w:t>บาท คงเหลือก่อนโอน 52,210</w:t>
      </w:r>
      <w:r w:rsidR="00CA50A5"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FB5E3C">
        <w:rPr>
          <w:rFonts w:ascii="TH SarabunIT๙" w:hAnsi="TH SarabunIT๙" w:cs="TH SarabunIT๙" w:hint="cs"/>
          <w:sz w:val="32"/>
          <w:szCs w:val="32"/>
          <w:cs/>
        </w:rPr>
        <w:t>บาท  โอนลดครั้งนี้ 27,000</w:t>
      </w:r>
      <w:r w:rsidR="00CA50A5"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FB5E3C">
        <w:rPr>
          <w:rFonts w:ascii="TH SarabunIT๙" w:hAnsi="TH SarabunIT๙" w:cs="TH SarabunIT๙" w:hint="cs"/>
          <w:sz w:val="32"/>
          <w:szCs w:val="32"/>
          <w:cs/>
        </w:rPr>
        <w:t>บาท งบประมาณหลังโอน 25,210</w:t>
      </w:r>
      <w:r w:rsidR="00CA50A5"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FB5E3C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4F8F811B" w14:textId="770E67C6" w:rsidR="0023221C" w:rsidRPr="00FB5E3C" w:rsidRDefault="0023221C" w:rsidP="00FB5E3C">
      <w:pPr>
        <w:spacing w:after="0" w:line="0" w:lineRule="atLeast"/>
        <w:ind w:left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FB5E3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โอนไปตั้งจ่ายเป็นรายการใหม่</w:t>
      </w:r>
    </w:p>
    <w:p w14:paraId="1BB22DFB" w14:textId="57F42DC6" w:rsidR="002647BC" w:rsidRDefault="006209A6" w:rsidP="00FB5E3C">
      <w:pPr>
        <w:tabs>
          <w:tab w:val="left" w:pos="1418"/>
        </w:tabs>
        <w:spacing w:after="0" w:line="0" w:lineRule="atLeast"/>
        <w:ind w:left="2880" w:right="119"/>
        <w:jc w:val="thaiDistribute"/>
        <w:rPr>
          <w:rFonts w:ascii="TH SarabunIT๙" w:hAnsi="TH SarabunIT๙" w:cs="TH SarabunIT๙"/>
          <w:sz w:val="32"/>
          <w:szCs w:val="32"/>
        </w:rPr>
      </w:pPr>
      <w:r w:rsidRPr="00FB5E3C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แผนงานบริหารทั่วไป งานบริหารงานทั่วไป หมวดค่าครุภัณฑ์ ประเภทครุภัณฑ์ </w:t>
      </w:r>
    </w:p>
    <w:p w14:paraId="547F26A1" w14:textId="0ABC3CA6" w:rsidR="002647BC" w:rsidRDefault="007D3724" w:rsidP="007D3724">
      <w:pPr>
        <w:tabs>
          <w:tab w:val="left" w:pos="1418"/>
        </w:tabs>
        <w:spacing w:after="0" w:line="0" w:lineRule="atLeast"/>
        <w:ind w:left="2880" w:right="119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8E62D9" w:rsidRPr="00FB5E3C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3704DE75" w14:textId="77777777" w:rsidR="008E62D9" w:rsidRDefault="008E62D9" w:rsidP="002647BC">
      <w:pPr>
        <w:spacing w:after="0" w:line="0" w:lineRule="atLeast"/>
        <w:ind w:right="119"/>
        <w:jc w:val="center"/>
        <w:rPr>
          <w:rFonts w:ascii="TH SarabunIT๙" w:hAnsi="TH SarabunIT๙" w:cs="TH SarabunIT๙"/>
          <w:sz w:val="32"/>
          <w:szCs w:val="32"/>
        </w:rPr>
      </w:pPr>
    </w:p>
    <w:p w14:paraId="08B76B76" w14:textId="72FECFC9" w:rsidR="002647BC" w:rsidRDefault="002647BC" w:rsidP="002647BC">
      <w:pPr>
        <w:spacing w:after="0" w:line="0" w:lineRule="atLeast"/>
        <w:ind w:right="11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</w:t>
      </w:r>
      <w:r w:rsidR="00B44041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487E1790" w14:textId="77777777" w:rsidR="002647BC" w:rsidRDefault="002647BC" w:rsidP="002647BC">
      <w:pPr>
        <w:spacing w:after="0" w:line="0" w:lineRule="atLeast"/>
        <w:ind w:right="119"/>
        <w:jc w:val="center"/>
        <w:rPr>
          <w:rFonts w:ascii="TH SarabunIT๙" w:hAnsi="TH SarabunIT๙" w:cs="TH SarabunIT๙"/>
          <w:sz w:val="32"/>
          <w:szCs w:val="32"/>
        </w:rPr>
      </w:pPr>
    </w:p>
    <w:p w14:paraId="625141B2" w14:textId="77777777" w:rsidR="008E62D9" w:rsidRDefault="008E62D9" w:rsidP="002647BC">
      <w:pPr>
        <w:spacing w:after="0" w:line="0" w:lineRule="atLeast"/>
        <w:ind w:right="119"/>
        <w:jc w:val="center"/>
        <w:rPr>
          <w:rFonts w:ascii="TH SarabunIT๙" w:hAnsi="TH SarabunIT๙" w:cs="TH SarabunIT๙"/>
          <w:sz w:val="32"/>
          <w:szCs w:val="32"/>
        </w:rPr>
      </w:pPr>
    </w:p>
    <w:p w14:paraId="7F721DF5" w14:textId="77777777" w:rsidR="008E62D9" w:rsidRDefault="008E62D9" w:rsidP="008E62D9">
      <w:pPr>
        <w:tabs>
          <w:tab w:val="left" w:pos="1418"/>
        </w:tabs>
        <w:spacing w:after="0" w:line="0" w:lineRule="atLeast"/>
        <w:ind w:left="2880" w:right="119"/>
        <w:jc w:val="thaiDistribute"/>
        <w:rPr>
          <w:rFonts w:ascii="TH SarabunIT๙" w:hAnsi="TH SarabunIT๙" w:cs="TH SarabunIT๙"/>
          <w:sz w:val="32"/>
          <w:szCs w:val="32"/>
        </w:rPr>
      </w:pPr>
      <w:r w:rsidRPr="00FB5E3C">
        <w:rPr>
          <w:rFonts w:ascii="TH SarabunIT๙" w:hAnsi="TH SarabunIT๙" w:cs="TH SarabunIT๙" w:hint="cs"/>
          <w:sz w:val="32"/>
          <w:szCs w:val="32"/>
          <w:cs/>
        </w:rPr>
        <w:t>สำนักงาน   รายการค่าจัดซื้อเครื่องแสกนเนอร์ งบประมาณ 27,000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FB5E3C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</w:p>
    <w:p w14:paraId="224C1990" w14:textId="7FA253C6" w:rsidR="006209A6" w:rsidRPr="00FB5E3C" w:rsidRDefault="006209A6" w:rsidP="00FB5E3C">
      <w:pPr>
        <w:tabs>
          <w:tab w:val="left" w:pos="1418"/>
        </w:tabs>
        <w:spacing w:after="0" w:line="0" w:lineRule="atLeast"/>
        <w:ind w:left="2880" w:right="119"/>
        <w:jc w:val="thaiDistribute"/>
        <w:rPr>
          <w:rFonts w:ascii="TH SarabunIT๙" w:hAnsi="TH SarabunIT๙" w:cs="TH SarabunIT๙"/>
          <w:sz w:val="32"/>
          <w:szCs w:val="32"/>
        </w:rPr>
      </w:pPr>
      <w:r w:rsidRPr="00FB5E3C">
        <w:rPr>
          <w:rFonts w:ascii="TH SarabunIT๙" w:hAnsi="TH SarabunIT๙" w:cs="TH SarabunIT๙" w:hint="cs"/>
          <w:sz w:val="32"/>
          <w:szCs w:val="32"/>
          <w:cs/>
        </w:rPr>
        <w:t>(สองหมื่นเจ็ดพันบาทถ้วน)</w:t>
      </w:r>
    </w:p>
    <w:p w14:paraId="40B7CCBA" w14:textId="5E2C53A5" w:rsidR="0023221C" w:rsidRPr="00FB5E3C" w:rsidRDefault="006209A6" w:rsidP="002647BC">
      <w:pPr>
        <w:tabs>
          <w:tab w:val="left" w:pos="1418"/>
        </w:tabs>
        <w:spacing w:after="0" w:line="0" w:lineRule="atLeast"/>
        <w:ind w:right="119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FB5E3C">
        <w:rPr>
          <w:rFonts w:ascii="TH SarabunPSK" w:hAnsi="TH SarabunPSK" w:cs="TH SarabunPSK"/>
          <w:sz w:val="32"/>
          <w:szCs w:val="32"/>
          <w:cs/>
        </w:rPr>
        <w:tab/>
      </w:r>
      <w:r w:rsidR="002647BC" w:rsidRPr="002647B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2647BC" w:rsidRPr="002647B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2647BC" w:rsidRPr="002647B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23221C" w:rsidRPr="00FB5E3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รายการที่ 3</w:t>
      </w:r>
      <w:r w:rsidR="0023221C" w:rsidRPr="00FB5E3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23221C" w:rsidRPr="00FB5E3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(โอนไปตั้งจ่ายเป็นรายการใหม่)</w:t>
      </w:r>
    </w:p>
    <w:p w14:paraId="6635D2B6" w14:textId="77777777" w:rsidR="0023221C" w:rsidRPr="00FB5E3C" w:rsidRDefault="0023221C" w:rsidP="00FB5E3C">
      <w:pPr>
        <w:spacing w:after="0" w:line="0" w:lineRule="atLeast"/>
        <w:ind w:left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FB5E3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โอนลด</w:t>
      </w:r>
    </w:p>
    <w:p w14:paraId="06963D0E" w14:textId="132B6D73" w:rsidR="0023221C" w:rsidRPr="00FB5E3C" w:rsidRDefault="0023221C" w:rsidP="00FB5E3C">
      <w:pPr>
        <w:tabs>
          <w:tab w:val="left" w:pos="1418"/>
        </w:tabs>
        <w:spacing w:after="0" w:line="0" w:lineRule="atLeast"/>
        <w:ind w:left="2880" w:right="119"/>
        <w:jc w:val="thaiDistribute"/>
        <w:rPr>
          <w:rFonts w:ascii="TH SarabunIT๙" w:hAnsi="TH SarabunIT๙" w:cs="TH SarabunIT๙"/>
          <w:sz w:val="32"/>
          <w:szCs w:val="32"/>
        </w:rPr>
      </w:pPr>
      <w:r w:rsidRPr="00FB5E3C">
        <w:rPr>
          <w:rFonts w:ascii="TH SarabunIT๙" w:hAnsi="TH SarabunIT๙" w:cs="TH SarabunIT๙"/>
          <w:sz w:val="32"/>
          <w:szCs w:val="32"/>
          <w:cs/>
        </w:rPr>
        <w:t>แผนงานบริหารทั่วไป  งานบริหารงานทั่วไป งบบุคลากร  หมวดเงินเดือน (ฝ่ายประจำ) ประเภทเงินเดือนข้าราชการ หรือพนักงานส่วนท้องถิ่น งบประมาณ 4</w:t>
      </w:r>
      <w:r w:rsidRPr="00FB5E3C">
        <w:rPr>
          <w:rFonts w:ascii="TH SarabunIT๙" w:hAnsi="TH SarabunIT๙" w:cs="TH SarabunIT๙"/>
          <w:sz w:val="32"/>
          <w:szCs w:val="32"/>
        </w:rPr>
        <w:t>,</w:t>
      </w:r>
      <w:r w:rsidRPr="00FB5E3C">
        <w:rPr>
          <w:rFonts w:ascii="TH SarabunIT๙" w:hAnsi="TH SarabunIT๙" w:cs="TH SarabunIT๙"/>
          <w:sz w:val="32"/>
          <w:szCs w:val="32"/>
          <w:cs/>
        </w:rPr>
        <w:t>100,940</w:t>
      </w:r>
      <w:r w:rsidR="00D75EBD"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FB5E3C">
        <w:rPr>
          <w:rFonts w:ascii="TH SarabunIT๙" w:hAnsi="TH SarabunIT๙" w:cs="TH SarabunIT๙"/>
          <w:sz w:val="32"/>
          <w:szCs w:val="32"/>
          <w:cs/>
        </w:rPr>
        <w:t xml:space="preserve">บาท คงเหลือก่อนโอน </w:t>
      </w:r>
      <w:r w:rsidRPr="00FB5E3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1,798,145.</w:t>
      </w:r>
      <w:r w:rsidR="00D75EBD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-</w:t>
      </w:r>
      <w:r w:rsidRPr="00FB5E3C">
        <w:rPr>
          <w:rFonts w:ascii="TH SarabunIT๙" w:hAnsi="TH SarabunIT๙" w:cs="TH SarabunIT๙"/>
          <w:sz w:val="32"/>
          <w:szCs w:val="32"/>
          <w:cs/>
        </w:rPr>
        <w:t>บาท  โอนลดครั้งนี้ 32,200</w:t>
      </w:r>
      <w:r w:rsidR="00D75EBD"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FB5E3C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D75E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B5E3C">
        <w:rPr>
          <w:rFonts w:ascii="TH SarabunIT๙" w:hAnsi="TH SarabunIT๙" w:cs="TH SarabunIT๙"/>
          <w:sz w:val="32"/>
          <w:szCs w:val="32"/>
          <w:cs/>
        </w:rPr>
        <w:t>งบประมาณหลังโอน 1</w:t>
      </w:r>
      <w:r w:rsidRPr="00FB5E3C">
        <w:rPr>
          <w:rFonts w:ascii="TH SarabunIT๙" w:hAnsi="TH SarabunIT๙" w:cs="TH SarabunIT๙"/>
          <w:sz w:val="32"/>
          <w:szCs w:val="32"/>
        </w:rPr>
        <w:t>,</w:t>
      </w:r>
      <w:r w:rsidRPr="00FB5E3C">
        <w:rPr>
          <w:rFonts w:ascii="TH SarabunIT๙" w:hAnsi="TH SarabunIT๙" w:cs="TH SarabunIT๙"/>
          <w:sz w:val="32"/>
          <w:szCs w:val="32"/>
          <w:cs/>
        </w:rPr>
        <w:t>765</w:t>
      </w:r>
      <w:r w:rsidRPr="00FB5E3C">
        <w:rPr>
          <w:rFonts w:ascii="TH SarabunIT๙" w:hAnsi="TH SarabunIT๙" w:cs="TH SarabunIT๙"/>
          <w:sz w:val="32"/>
          <w:szCs w:val="32"/>
        </w:rPr>
        <w:t>,</w:t>
      </w:r>
      <w:r w:rsidRPr="00FB5E3C">
        <w:rPr>
          <w:rFonts w:ascii="TH SarabunIT๙" w:hAnsi="TH SarabunIT๙" w:cs="TH SarabunIT๙"/>
          <w:sz w:val="32"/>
          <w:szCs w:val="32"/>
          <w:cs/>
        </w:rPr>
        <w:t>945.</w:t>
      </w:r>
      <w:r w:rsidR="00D75EBD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B5E3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08B14E5" w14:textId="77777777" w:rsidR="00FB5E3C" w:rsidRPr="00FB5E3C" w:rsidRDefault="00FB5E3C" w:rsidP="00FB5E3C">
      <w:pPr>
        <w:spacing w:after="0" w:line="0" w:lineRule="atLeast"/>
        <w:ind w:left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FB5E3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โอนไปตั้งจ่ายเป็นรายการใหม่</w:t>
      </w:r>
    </w:p>
    <w:p w14:paraId="0D6D0E4E" w14:textId="77777777" w:rsidR="00FB5E3C" w:rsidRDefault="00FB5E3C" w:rsidP="00FB5E3C">
      <w:pPr>
        <w:tabs>
          <w:tab w:val="left" w:pos="1418"/>
        </w:tabs>
        <w:spacing w:after="0" w:line="0" w:lineRule="atLeast"/>
        <w:ind w:right="11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B5E3C">
        <w:rPr>
          <w:rFonts w:ascii="TH SarabunIT๙" w:hAnsi="TH SarabunIT๙" w:cs="TH SarabunIT๙"/>
          <w:sz w:val="32"/>
          <w:szCs w:val="32"/>
          <w:cs/>
        </w:rPr>
        <w:t>แผนงานบริหารทั่วไป  งานบริหารงานทั่วไป  หมวดค่าครุภัณฑ์  ประเภทค่า</w:t>
      </w:r>
    </w:p>
    <w:p w14:paraId="5A08DD1B" w14:textId="110381F1" w:rsidR="00FB5E3C" w:rsidRDefault="00FB5E3C" w:rsidP="00FB5E3C">
      <w:pPr>
        <w:tabs>
          <w:tab w:val="left" w:pos="1418"/>
        </w:tabs>
        <w:spacing w:after="0" w:line="0" w:lineRule="atLeast"/>
        <w:ind w:left="2880" w:right="119"/>
        <w:jc w:val="thaiDistribute"/>
        <w:rPr>
          <w:rFonts w:ascii="TH SarabunIT๙" w:hAnsi="TH SarabunIT๙" w:cs="TH SarabunIT๙"/>
          <w:sz w:val="32"/>
          <w:szCs w:val="32"/>
        </w:rPr>
      </w:pPr>
      <w:r w:rsidRPr="00FB5E3C">
        <w:rPr>
          <w:rFonts w:ascii="TH SarabunIT๙" w:hAnsi="TH SarabunIT๙" w:cs="TH SarabunIT๙"/>
          <w:sz w:val="32"/>
          <w:szCs w:val="32"/>
          <w:cs/>
        </w:rPr>
        <w:t>ครุภัณฑ์สำนักงาน  รายการค่าจัดซื้อเครื่องปรับอากาศ ขนาดไม่น้อยกว่า 2</w:t>
      </w:r>
      <w:r w:rsidRPr="00FB5E3C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B5E3C">
        <w:rPr>
          <w:rFonts w:ascii="TH SarabunIT๙" w:hAnsi="TH SarabunIT๙" w:cs="TH SarabunIT๙"/>
          <w:sz w:val="32"/>
          <w:szCs w:val="32"/>
        </w:rPr>
        <w:t>,</w:t>
      </w:r>
      <w:r w:rsidRPr="00FB5E3C">
        <w:rPr>
          <w:rFonts w:ascii="TH SarabunIT๙" w:hAnsi="TH SarabunIT๙" w:cs="TH SarabunIT๙"/>
          <w:sz w:val="32"/>
          <w:szCs w:val="32"/>
          <w:cs/>
        </w:rPr>
        <w:t xml:space="preserve">000 </w:t>
      </w:r>
      <w:r w:rsidRPr="00FB5E3C">
        <w:rPr>
          <w:rFonts w:ascii="TH SarabunIT๙" w:hAnsi="TH SarabunIT๙" w:cs="TH SarabunIT๙"/>
          <w:sz w:val="32"/>
          <w:szCs w:val="32"/>
        </w:rPr>
        <w:t>BTU</w:t>
      </w:r>
      <w:r w:rsidRPr="00FB5E3C">
        <w:rPr>
          <w:rFonts w:ascii="TH SarabunIT๙" w:hAnsi="TH SarabunIT๙" w:cs="TH SarabunIT๙"/>
          <w:sz w:val="32"/>
          <w:szCs w:val="32"/>
          <w:cs/>
        </w:rPr>
        <w:t xml:space="preserve"> งบประมาณ </w:t>
      </w:r>
      <w:r w:rsidRPr="00FB5E3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32</w:t>
      </w:r>
      <w:r w:rsidRPr="00FB5E3C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 w:rsidRPr="00FB5E3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200</w:t>
      </w:r>
      <w:r w:rsidR="00D75E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.-</w:t>
      </w:r>
      <w:r w:rsidRPr="00FB5E3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14:paraId="6DBE5DD7" w14:textId="464E752D" w:rsidR="00D75EBD" w:rsidRPr="00FB5E3C" w:rsidRDefault="00D75EBD" w:rsidP="00FB5E3C">
      <w:pPr>
        <w:tabs>
          <w:tab w:val="left" w:pos="1418"/>
        </w:tabs>
        <w:spacing w:after="0" w:line="0" w:lineRule="atLeast"/>
        <w:ind w:left="2880" w:right="11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รายละเอียดครุภัณฑ์ตามเอกสารที่แจ้งให้ท่านสมาชิกสภา อบต.ฯ ทราบแล้วนั้น</w:t>
      </w:r>
    </w:p>
    <w:p w14:paraId="4A0A7761" w14:textId="45F0AA45" w:rsidR="00C50BBF" w:rsidRDefault="00C50BBF" w:rsidP="00C50BBF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bookmarkStart w:id="13" w:name="_Hlk136005462"/>
      <w:bookmarkEnd w:id="11"/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 เชิญท่านเลขานุการสภา อบต.ฯ ได้ชี้แจงระเบียบ กฎหมาย การโอน การ</w:t>
      </w:r>
    </w:p>
    <w:p w14:paraId="0E928FFE" w14:textId="77777777" w:rsidR="00C50BBF" w:rsidRDefault="00C50BBF" w:rsidP="00C50BBF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แก้ไขเปลี่ยนแปลงคำชี้แจงงบประมาณ ให้สมาชิกสภา อบต.ฯ ได้ทราบด้วยก่อนจะให้ท่านสมาชิกสภา อบต.ฯ ได้อภิปราย ครับ</w:t>
      </w:r>
    </w:p>
    <w:p w14:paraId="27AACF41" w14:textId="77777777" w:rsidR="00C50BBF" w:rsidRDefault="00C50BBF" w:rsidP="00C50BBF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นายถนัด  แสงศรี</w:t>
      </w:r>
      <w:r>
        <w:rPr>
          <w:rFonts w:ascii="TH SarabunIT๙" w:hAnsi="TH SarabunIT๙" w:cs="TH SarabunIT๙"/>
          <w:sz w:val="32"/>
          <w:szCs w:val="32"/>
          <w:cs/>
        </w:rPr>
        <w:tab/>
        <w:t>- ตามระเบียบกระทรวงมหาดไทย ว่าด้วยวิธีการงบประมาณขององค์กร</w:t>
      </w:r>
    </w:p>
    <w:p w14:paraId="5EDDAB21" w14:textId="77777777" w:rsidR="00C50BBF" w:rsidRDefault="00C50BBF" w:rsidP="00C50BBF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เลขานุการสภา อบต.ฯ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ปกครองส่วนท้องถิ่น พ.ศ. </w:t>
      </w:r>
      <w:r>
        <w:rPr>
          <w:rFonts w:ascii="TH SarabunIT๙" w:hAnsi="TH SarabunIT๙" w:cs="TH SarabunIT๙"/>
          <w:sz w:val="32"/>
          <w:szCs w:val="32"/>
        </w:rPr>
        <w:t>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หมวด </w:t>
      </w:r>
      <w:r>
        <w:rPr>
          <w:rFonts w:ascii="TH SarabunIT๙" w:hAnsi="TH SarabunIT๙" w:cs="TH SarabunIT๙"/>
          <w:sz w:val="32"/>
          <w:szCs w:val="32"/>
        </w:rPr>
        <w:t xml:space="preserve">4  </w:t>
      </w:r>
      <w:r>
        <w:rPr>
          <w:rFonts w:ascii="TH SarabunIT๙" w:hAnsi="TH SarabunIT๙" w:cs="TH SarabunIT๙" w:hint="cs"/>
          <w:sz w:val="32"/>
          <w:szCs w:val="32"/>
          <w:cs/>
        </w:rPr>
        <w:t>การโอนและการแก้ไข</w:t>
      </w:r>
    </w:p>
    <w:p w14:paraId="78FB0BDE" w14:textId="77777777" w:rsidR="00C50BBF" w:rsidRDefault="00C50BBF" w:rsidP="00C50BBF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เปลี่ยนแปลงงบประมาณ</w:t>
      </w:r>
    </w:p>
    <w:p w14:paraId="52033FA7" w14:textId="77777777" w:rsidR="00C50BBF" w:rsidRDefault="00C50BBF" w:rsidP="00C50BBF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27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การโอนเงินงบประมาณรายจ่ายในงบลงทุน โดยการโอนเพิ่ม โอนลด 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 </w:t>
      </w:r>
    </w:p>
    <w:p w14:paraId="49726162" w14:textId="77777777" w:rsidR="00C50BBF" w:rsidRDefault="00C50BBF" w:rsidP="00C50BBF">
      <w:pPr>
        <w:spacing w:after="0" w:line="0" w:lineRule="atLeast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bookmarkStart w:id="14" w:name="_Hlk127780129"/>
      <w:bookmarkEnd w:id="13"/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bookmarkEnd w:id="14"/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- ท่านนายก อบต.ฯ ได้ชี้แจงรายละเอียดแล้วและท่านเลขานุการสภา อบต.ฯ</w:t>
      </w:r>
    </w:p>
    <w:p w14:paraId="440EBF19" w14:textId="55617907" w:rsidR="00C50BBF" w:rsidRDefault="00C50BBF" w:rsidP="00C50BBF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sz w:val="32"/>
          <w:szCs w:val="32"/>
          <w:cs/>
        </w:rPr>
        <w:tab/>
        <w:t>ได้แจ้งระเบียบข้อกฎหมายที่เกี่ยวข้องให้ท่านสมาชิกสภา อบต.ฯ ทราบแล้ว จึงให้ท่านสมาชิกสภา อบต.ฯ ได้อภิปรายการขอ</w:t>
      </w:r>
      <w:r w:rsidR="00895D1E">
        <w:rPr>
          <w:rFonts w:ascii="TH SarabunIT๙" w:hAnsi="TH SarabunIT๙" w:cs="TH SarabunIT๙" w:hint="cs"/>
          <w:sz w:val="32"/>
          <w:szCs w:val="32"/>
          <w:cs/>
        </w:rPr>
        <w:t>โอนงบประมาณ</w:t>
      </w:r>
      <w:r>
        <w:rPr>
          <w:rFonts w:ascii="TH SarabunIT๙" w:hAnsi="TH SarabunIT๙" w:cs="TH SarabunIT๙"/>
          <w:sz w:val="32"/>
          <w:szCs w:val="32"/>
          <w:cs/>
        </w:rPr>
        <w:t xml:space="preserve">ทั้ง </w:t>
      </w:r>
      <w:r w:rsidR="00895D1E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รายการ ตามรายละเอียดที่แจ้งให้ท่านสมาชิกสภา อบต.ฯ ได้ทราบ เชิญครับ </w:t>
      </w:r>
    </w:p>
    <w:p w14:paraId="374955CA" w14:textId="6891130B" w:rsidR="00C50BBF" w:rsidRPr="00895D1E" w:rsidRDefault="00C50BBF" w:rsidP="00895D1E">
      <w:pPr>
        <w:spacing w:after="0" w:line="0" w:lineRule="atLeast"/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มีไหมครับ ถ้าไม่มี  ผมเริ่มนับ 1 ถึง 3 นะครับ ประธานสภา อบต.ฯ เริ่มนับ 1 – 2 – 3 ไม่มีผู้อภิปรายนะครับ เมื่อไม่มีผู้อภิปราย ผมจะขอถามที่ประชุมเพื่อลงมตินะครับ ถามว่าสมาชิกสภา อบต.ฯ ท่านใดเห็นชอบอนุมัติ</w:t>
      </w:r>
      <w:r w:rsidR="00895D1E">
        <w:rPr>
          <w:rFonts w:ascii="TH SarabunIT๙" w:hAnsi="TH SarabunIT๙" w:cs="TH SarabunIT๙" w:hint="cs"/>
          <w:sz w:val="32"/>
          <w:szCs w:val="32"/>
          <w:cs/>
        </w:rPr>
        <w:t>โอน</w:t>
      </w:r>
      <w:r>
        <w:rPr>
          <w:rFonts w:ascii="TH SarabunIT๙" w:hAnsi="TH SarabunIT๙" w:cs="TH SarabunIT๙"/>
          <w:sz w:val="32"/>
          <w:szCs w:val="32"/>
          <w:cs/>
        </w:rPr>
        <w:t>งบประมาณรายจ่าย</w:t>
      </w:r>
      <w:r w:rsidR="00895D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895D1E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/>
          <w:sz w:val="32"/>
          <w:szCs w:val="32"/>
          <w:cs/>
        </w:rPr>
        <w:t xml:space="preserve"> 2566  </w:t>
      </w:r>
      <w:r w:rsidR="00895D1E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95D1E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รายการ</w:t>
      </w:r>
      <w:r w:rsidR="00895D1E">
        <w:rPr>
          <w:rFonts w:ascii="TH SarabunIT๙" w:hAnsi="TH SarabunIT๙" w:cs="TH SarabunIT๙" w:hint="cs"/>
          <w:sz w:val="32"/>
          <w:szCs w:val="32"/>
          <w:cs/>
        </w:rPr>
        <w:t xml:space="preserve">  ตามที่นายก อบต.ฯ เสนอ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โปรดยกมือขึ้นพ้นศรี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ษะ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ครับ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36D0ACA" w14:textId="77777777" w:rsidR="00C50BBF" w:rsidRDefault="00C50BBF" w:rsidP="00C50BBF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-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เห็นชอบ  อนุมัติ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จำนวน 14 เสียง</w:t>
      </w:r>
    </w:p>
    <w:p w14:paraId="5943AA25" w14:textId="77777777" w:rsidR="00C50BBF" w:rsidRDefault="00C50BBF" w:rsidP="00C50BBF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- 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ไม่เห็นชอบ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 0 เสียง</w:t>
      </w:r>
    </w:p>
    <w:p w14:paraId="13E32137" w14:textId="77777777" w:rsidR="00C50BBF" w:rsidRDefault="00C50BBF" w:rsidP="00C50BBF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- 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จำนวน 0 เสียง</w:t>
      </w:r>
    </w:p>
    <w:p w14:paraId="2F3C4748" w14:textId="77777777" w:rsidR="003502BB" w:rsidRDefault="003502BB" w:rsidP="00C50BBF">
      <w:pPr>
        <w:spacing w:after="0" w:line="0" w:lineRule="atLeast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1FC9DDE" w14:textId="003627B4" w:rsidR="003502BB" w:rsidRPr="008E62D9" w:rsidRDefault="008E62D9" w:rsidP="008E62D9">
      <w:pPr>
        <w:spacing w:after="0" w:line="0" w:lineRule="atLeast"/>
        <w:jc w:val="right"/>
        <w:rPr>
          <w:rFonts w:ascii="TH SarabunIT๙" w:eastAsia="Cordia New" w:hAnsi="TH SarabunIT๙" w:cs="TH SarabunIT๙"/>
          <w:sz w:val="32"/>
          <w:szCs w:val="32"/>
        </w:rPr>
      </w:pPr>
      <w:r w:rsidRPr="008E62D9">
        <w:rPr>
          <w:rFonts w:ascii="TH SarabunIT๙" w:eastAsia="Cordia New" w:hAnsi="TH SarabunIT๙" w:cs="TH SarabunIT๙" w:hint="cs"/>
          <w:sz w:val="32"/>
          <w:szCs w:val="32"/>
          <w:cs/>
        </w:rPr>
        <w:t>/</w:t>
      </w:r>
      <w:r w:rsidRPr="008E62D9">
        <w:rPr>
          <w:rFonts w:ascii="TH SarabunIT๙" w:eastAsia="Cordia New" w:hAnsi="TH SarabunIT๙" w:cs="TH SarabunIT๙"/>
          <w:sz w:val="32"/>
          <w:szCs w:val="32"/>
          <w:cs/>
        </w:rPr>
        <w:t>ระเบียบ</w:t>
      </w:r>
      <w:r w:rsidRPr="008E62D9">
        <w:rPr>
          <w:rFonts w:ascii="TH SarabunIT๙" w:eastAsia="Cordia New" w:hAnsi="TH SarabunIT๙" w:cs="TH SarabunIT๙" w:hint="cs"/>
          <w:sz w:val="32"/>
          <w:szCs w:val="32"/>
          <w:cs/>
        </w:rPr>
        <w:t>...</w:t>
      </w:r>
    </w:p>
    <w:p w14:paraId="00FA2D1D" w14:textId="372F49A2" w:rsidR="003502BB" w:rsidRPr="008E62D9" w:rsidRDefault="003502BB" w:rsidP="003502BB">
      <w:pPr>
        <w:spacing w:after="0" w:line="0" w:lineRule="atLeast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8E62D9"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-1</w:t>
      </w:r>
      <w:r w:rsidR="00B44041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Pr="008E62D9"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</w:p>
    <w:p w14:paraId="7F38C71F" w14:textId="77777777" w:rsidR="008E62D9" w:rsidRDefault="008E62D9" w:rsidP="003502BB">
      <w:pPr>
        <w:spacing w:after="0" w:line="0" w:lineRule="atLeast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3B07791" w14:textId="77777777" w:rsidR="008E62D9" w:rsidRDefault="008E62D9" w:rsidP="003502BB">
      <w:pPr>
        <w:spacing w:after="0" w:line="0" w:lineRule="atLeast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7F66858" w14:textId="534108C4" w:rsidR="00C50BBF" w:rsidRDefault="00C50BBF" w:rsidP="00C50BBF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ระเบียบวาระการที่ 4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เรื่อง  อื่นๆ</w:t>
      </w:r>
    </w:p>
    <w:p w14:paraId="330DB82F" w14:textId="77777777" w:rsidR="00C50BBF" w:rsidRDefault="00C50BBF" w:rsidP="00C50BBF">
      <w:pPr>
        <w:spacing w:after="0" w:line="0" w:lineRule="atLeast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 สมาชิกสภา อบต.ฯ ท่านใดมีเรื่องใด เสนอต่อที่ประชุมไหมครับ ถ้าไม่มี</w:t>
      </w:r>
    </w:p>
    <w:p w14:paraId="305FB01A" w14:textId="0FA45ED7" w:rsidR="00C50BBF" w:rsidRDefault="00C50BBF" w:rsidP="00C50BBF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sz w:val="32"/>
          <w:szCs w:val="32"/>
          <w:cs/>
        </w:rPr>
        <w:tab/>
        <w:t>ผมขอแจ้งนัดการ</w:t>
      </w:r>
      <w:r>
        <w:rPr>
          <w:rFonts w:ascii="TH SarabunIT๙" w:eastAsia="Calibri" w:hAnsi="TH SarabunIT๙" w:cs="TH SarabunIT๙"/>
          <w:sz w:val="32"/>
          <w:szCs w:val="32"/>
          <w:cs/>
        </w:rPr>
        <w:t>ประชุมสภา อบต. สมัยสามัญประจำปี พ.ศ. 256</w:t>
      </w:r>
      <w:r w:rsidR="003502BB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สมัย</w:t>
      </w:r>
      <w:r w:rsidR="003502BB">
        <w:rPr>
          <w:rFonts w:ascii="TH SarabunIT๙" w:eastAsia="Calibri" w:hAnsi="TH SarabunIT๙" w:cs="TH SarabunIT๙" w:hint="cs"/>
          <w:sz w:val="32"/>
          <w:szCs w:val="32"/>
          <w:cs/>
        </w:rPr>
        <w:t>ที่ 2</w:t>
      </w:r>
    </w:p>
    <w:p w14:paraId="61F3A4CB" w14:textId="05E8D315" w:rsidR="00C50BBF" w:rsidRDefault="00C50BBF" w:rsidP="00C50BBF">
      <w:pPr>
        <w:tabs>
          <w:tab w:val="left" w:pos="1418"/>
        </w:tabs>
        <w:spacing w:after="0" w:line="0" w:lineRule="atLeast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ครั้งที่ 2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เป็นวัน</w:t>
      </w:r>
      <w:r w:rsidR="003502BB"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bookmarkStart w:id="15" w:name="_Hlk110429122"/>
      <w:r>
        <w:rPr>
          <w:rFonts w:ascii="TH SarabunIT๙" w:hAnsi="TH SarabunIT๙" w:cs="TH SarabunIT๙"/>
          <w:sz w:val="32"/>
          <w:szCs w:val="32"/>
          <w:cs/>
        </w:rPr>
        <w:t>1</w:t>
      </w:r>
      <w:r w:rsidR="003502BB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502BB">
        <w:rPr>
          <w:rFonts w:ascii="TH SarabunIT๙" w:hAnsi="TH SarabunIT๙" w:cs="TH SarabunIT๙" w:hint="cs"/>
          <w:sz w:val="32"/>
          <w:szCs w:val="32"/>
          <w:cs/>
        </w:rPr>
        <w:t xml:space="preserve">พฤษภาคม  </w:t>
      </w:r>
      <w:r>
        <w:rPr>
          <w:rFonts w:ascii="TH SarabunIT๙" w:hAnsi="TH SarabunIT๙" w:cs="TH SarabunIT๙"/>
          <w:sz w:val="32"/>
          <w:szCs w:val="32"/>
          <w:cs/>
        </w:rPr>
        <w:t>2566</w:t>
      </w:r>
      <w:bookmarkEnd w:id="15"/>
      <w:r>
        <w:rPr>
          <w:rFonts w:ascii="TH SarabunIT๙" w:hAnsi="TH SarabunIT๙" w:cs="TH SarabunIT๙"/>
          <w:sz w:val="32"/>
          <w:szCs w:val="32"/>
          <w:cs/>
        </w:rPr>
        <w:t xml:space="preserve"> เวลา 08.30 น. เป็นต้นไป ณ  ห้องประชุมสภา อบต.โคกสำราญ เพื่อให้</w:t>
      </w:r>
      <w:r w:rsidR="003502BB">
        <w:rPr>
          <w:rFonts w:ascii="TH SarabunIT๙" w:hAnsi="TH SarabunIT๙" w:cs="TH SarabunIT๙" w:hint="cs"/>
          <w:sz w:val="32"/>
          <w:szCs w:val="32"/>
          <w:cs/>
        </w:rPr>
        <w:t>ท่านสมาชิกสภา อบต.ฯ ได้หารือข้อราชการ</w:t>
      </w:r>
      <w:r w:rsidR="003502BB" w:rsidRPr="003502BB">
        <w:rPr>
          <w:rFonts w:ascii="TH SarabunIT๙" w:hAnsi="TH SarabunIT๙" w:cs="TH SarabunIT๙" w:hint="cs"/>
          <w:sz w:val="32"/>
          <w:szCs w:val="32"/>
          <w:cs/>
        </w:rPr>
        <w:t>ในตำบล</w:t>
      </w:r>
    </w:p>
    <w:p w14:paraId="5B05E74C" w14:textId="77777777" w:rsidR="00C50BBF" w:rsidRDefault="00C50BBF" w:rsidP="00C50BBF">
      <w:pPr>
        <w:tabs>
          <w:tab w:val="left" w:pos="1418"/>
        </w:tabs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 อบต.ฯ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-  รับทราบ </w:t>
      </w:r>
    </w:p>
    <w:p w14:paraId="30578B7C" w14:textId="3D2ED7AA" w:rsidR="00C50BBF" w:rsidRDefault="00C50BBF" w:rsidP="00C50BBF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 สำหรับการ</w:t>
      </w:r>
      <w:bookmarkStart w:id="16" w:name="_Hlk127794569"/>
      <w:r>
        <w:rPr>
          <w:rFonts w:ascii="TH SarabunIT๙" w:hAnsi="TH SarabunIT๙" w:cs="TH SarabunIT๙"/>
          <w:sz w:val="32"/>
          <w:szCs w:val="32"/>
          <w:cs/>
        </w:rPr>
        <w:t xml:space="preserve">ประชุมสภา อบต.ฯ </w:t>
      </w:r>
      <w:bookmarkEnd w:id="16"/>
      <w:r>
        <w:rPr>
          <w:rFonts w:ascii="TH SarabunIT๙" w:eastAsia="Calibri" w:hAnsi="TH SarabunIT๙" w:cs="TH SarabunIT๙"/>
          <w:sz w:val="32"/>
          <w:szCs w:val="32"/>
          <w:cs/>
        </w:rPr>
        <w:t>สมัยสามัญประจำปี พ.ศ. 2566  สมัย</w:t>
      </w:r>
      <w:r w:rsidR="003502BB">
        <w:rPr>
          <w:rFonts w:ascii="TH SarabunIT๙" w:eastAsia="Calibri" w:hAnsi="TH SarabunIT๙" w:cs="TH SarabunIT๙" w:hint="cs"/>
          <w:sz w:val="32"/>
          <w:szCs w:val="32"/>
          <w:cs/>
        </w:rPr>
        <w:t>ที่ 2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ครั้งที่ 1</w:t>
      </w:r>
      <w:r>
        <w:rPr>
          <w:rFonts w:ascii="TH SarabunIT๙" w:hAnsi="TH SarabunIT๙" w:cs="TH SarabunIT๙"/>
          <w:sz w:val="32"/>
          <w:szCs w:val="32"/>
          <w:cs/>
        </w:rPr>
        <w:t xml:space="preserve">  ในวันนี้ กระผมขอปิดการประชุมสภา อบต.ฯ เพียงเท่านี้ขอบคุณครับ</w:t>
      </w:r>
    </w:p>
    <w:p w14:paraId="298EE918" w14:textId="77777777" w:rsidR="00C50BBF" w:rsidRDefault="00C50BBF" w:rsidP="00C50BBF">
      <w:pPr>
        <w:spacing w:after="0" w:line="0" w:lineRule="atLeas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ปิดการประชุม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เวลา 16.30 นาฬิกา</w:t>
      </w:r>
    </w:p>
    <w:p w14:paraId="6A90F769" w14:textId="77777777" w:rsidR="00C50BBF" w:rsidRDefault="00C50BBF" w:rsidP="00C50BBF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5670721A" w14:textId="77777777" w:rsidR="00C50BBF" w:rsidRDefault="00C50BBF" w:rsidP="00C50BBF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502F1282" w14:textId="09136797" w:rsidR="00C50BBF" w:rsidRDefault="00C50BBF" w:rsidP="00C50BBF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ลงชื่อ     </w:t>
      </w:r>
      <w:r w:rsidR="00FC7C1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ผู้จดวาระการประชุม</w:t>
      </w:r>
    </w:p>
    <w:p w14:paraId="38E5EBBB" w14:textId="77777777" w:rsidR="00C50BBF" w:rsidRDefault="00C50BBF" w:rsidP="00C50BBF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(นายถนัด  แสงศรี)</w:t>
      </w:r>
    </w:p>
    <w:p w14:paraId="67912AFD" w14:textId="77777777" w:rsidR="00C50BBF" w:rsidRDefault="00C50BBF" w:rsidP="00C50BBF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เลขานุการสภาองค์การบริหารส่วนตำบลโคกสำราญ</w:t>
      </w:r>
    </w:p>
    <w:p w14:paraId="48E77215" w14:textId="77777777" w:rsidR="007024BD" w:rsidRDefault="007024BD" w:rsidP="00C50BBF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0C38B1AE" w14:textId="77777777" w:rsidR="007024BD" w:rsidRDefault="007024BD" w:rsidP="00C50BBF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3AC8A482" w14:textId="77777777" w:rsidR="007024BD" w:rsidRDefault="007024BD" w:rsidP="00C50BBF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3D6B34B2" w14:textId="2C7AE429" w:rsidR="007024BD" w:rsidRDefault="007024BD" w:rsidP="007024BD">
      <w:pPr>
        <w:spacing w:after="0" w:line="0" w:lineRule="atLeast"/>
        <w:ind w:left="216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ลงชื่อ             </w:t>
      </w:r>
      <w:r w:rsidR="004C173E">
        <w:rPr>
          <w:rFonts w:ascii="TH SarabunIT๙" w:hAnsi="TH SarabunIT๙" w:cs="TH SarabunIT๙"/>
          <w:sz w:val="32"/>
          <w:szCs w:val="32"/>
        </w:rPr>
        <w:tab/>
      </w:r>
      <w:r w:rsidR="004C173E">
        <w:rPr>
          <w:rFonts w:ascii="TH SarabunIT๙" w:hAnsi="TH SarabunIT๙" w:cs="TH SarabunIT๙"/>
          <w:sz w:val="32"/>
          <w:szCs w:val="32"/>
        </w:rPr>
        <w:tab/>
      </w:r>
      <w:r w:rsidR="004C173E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4C173E">
        <w:rPr>
          <w:rFonts w:ascii="TH SarabunIT๙" w:hAnsi="TH SarabunIT๙" w:cs="TH SarabunIT๙" w:hint="cs"/>
          <w:sz w:val="32"/>
          <w:szCs w:val="32"/>
          <w:cs/>
        </w:rPr>
        <w:t>ผู้ตรวจรายงานการประชุม</w:t>
      </w:r>
    </w:p>
    <w:p w14:paraId="54D161CF" w14:textId="77777777" w:rsidR="007024BD" w:rsidRDefault="007024BD" w:rsidP="007024BD">
      <w:pPr>
        <w:spacing w:after="0" w:line="0" w:lineRule="atLeast"/>
        <w:ind w:left="36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(นายบุญชู  สลับศรี)</w:t>
      </w:r>
    </w:p>
    <w:p w14:paraId="7FA23789" w14:textId="77777777" w:rsidR="007024BD" w:rsidRDefault="007024BD" w:rsidP="007024BD">
      <w:pPr>
        <w:spacing w:after="0" w:line="0" w:lineRule="atLeast"/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ประธานสภาองค์การบริหารส่วนตำบลโคกสำราญ</w:t>
      </w:r>
    </w:p>
    <w:p w14:paraId="0D396DD8" w14:textId="77777777" w:rsidR="007024BD" w:rsidRDefault="007024BD" w:rsidP="007024BD"/>
    <w:p w14:paraId="66510B1F" w14:textId="77777777" w:rsidR="007024BD" w:rsidRPr="007024BD" w:rsidRDefault="007024BD" w:rsidP="00C50BBF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6DFD03F4" w14:textId="77777777" w:rsidR="007024BD" w:rsidRDefault="007024BD" w:rsidP="00C50BBF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38987BCE" w14:textId="77777777" w:rsidR="007024BD" w:rsidRDefault="007024BD" w:rsidP="00C50BBF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4041B99D" w14:textId="77777777" w:rsidR="007024BD" w:rsidRDefault="007024BD" w:rsidP="00C50BBF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5C89F2EB" w14:textId="77777777" w:rsidR="007024BD" w:rsidRDefault="007024BD" w:rsidP="00C50BBF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2E0121A9" w14:textId="77777777" w:rsidR="007024BD" w:rsidRDefault="007024BD" w:rsidP="00C50BBF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31392724" w14:textId="77777777" w:rsidR="007024BD" w:rsidRDefault="007024BD" w:rsidP="00C50BBF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1436CA7F" w14:textId="77777777" w:rsidR="007024BD" w:rsidRDefault="007024BD" w:rsidP="00C50BBF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372BB853" w14:textId="77777777" w:rsidR="007024BD" w:rsidRDefault="007024BD" w:rsidP="00C50BBF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122AB88E" w14:textId="77777777" w:rsidR="007024BD" w:rsidRDefault="007024BD" w:rsidP="00C50BBF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18874D6B" w14:textId="77777777" w:rsidR="007024BD" w:rsidRDefault="007024BD" w:rsidP="00C50BBF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506D35AD" w14:textId="77777777" w:rsidR="007024BD" w:rsidRDefault="007024BD" w:rsidP="00C50BBF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0D779A79" w14:textId="77777777" w:rsidR="007024BD" w:rsidRDefault="007024BD" w:rsidP="00C50BBF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4C669791" w14:textId="77777777" w:rsidR="007024BD" w:rsidRDefault="007024BD" w:rsidP="00C50BBF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5D8A9921" w14:textId="45FE1656" w:rsidR="007024BD" w:rsidRDefault="007024BD" w:rsidP="007024BD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-12-</w:t>
      </w:r>
    </w:p>
    <w:p w14:paraId="0546A03F" w14:textId="77777777" w:rsidR="007024BD" w:rsidRDefault="007024BD" w:rsidP="00C50BBF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472B25BE" w14:textId="77777777" w:rsidR="00C50BBF" w:rsidRDefault="00C50BBF" w:rsidP="00C50BBF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14:paraId="5D53D133" w14:textId="77777777" w:rsidR="00C50BBF" w:rsidRDefault="00C50BBF" w:rsidP="00C50BBF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คณะกรรมการตรวจรายงานการประชุมสภาองค์การบริหารส่วนตำบลโคกสำราญ</w:t>
      </w:r>
    </w:p>
    <w:p w14:paraId="738D6FEF" w14:textId="0C07FAFC" w:rsidR="00C50BBF" w:rsidRDefault="00C50BBF" w:rsidP="00C50BBF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 คณะกรรมการฯ  ได้ตรวจรายงานการประชุมสภาองค์การบริหารส่วนตำบลโคกสำราญ            </w:t>
      </w:r>
      <w:bookmarkStart w:id="17" w:name="_Hlk127795570"/>
      <w:r>
        <w:rPr>
          <w:rFonts w:ascii="TH SarabunIT๙" w:hAnsi="TH SarabunIT๙" w:cs="TH SarabunIT๙"/>
          <w:sz w:val="32"/>
          <w:szCs w:val="32"/>
          <w:cs/>
        </w:rPr>
        <w:t xml:space="preserve">สมัยประชุมสามัญประจำปี 2566  </w:t>
      </w:r>
      <w:bookmarkStart w:id="18" w:name="_Hlk98754656"/>
      <w:r>
        <w:rPr>
          <w:rFonts w:ascii="TH SarabunIT๙" w:hAnsi="TH SarabunIT๙" w:cs="TH SarabunIT๙"/>
          <w:sz w:val="32"/>
          <w:szCs w:val="32"/>
          <w:cs/>
        </w:rPr>
        <w:t>สมัย</w:t>
      </w:r>
      <w:r w:rsidR="00600812">
        <w:rPr>
          <w:rFonts w:ascii="TH SarabunIT๙" w:hAnsi="TH SarabunIT๙" w:cs="TH SarabunIT๙" w:hint="cs"/>
          <w:sz w:val="32"/>
          <w:szCs w:val="32"/>
          <w:cs/>
        </w:rPr>
        <w:t>ที่ 2</w:t>
      </w:r>
      <w:r>
        <w:rPr>
          <w:rFonts w:ascii="TH SarabunIT๙" w:hAnsi="TH SarabunIT๙" w:cs="TH SarabunIT๙"/>
          <w:sz w:val="32"/>
          <w:szCs w:val="32"/>
          <w:cs/>
        </w:rPr>
        <w:t xml:space="preserve">  ครั้งที่ 1  </w:t>
      </w:r>
      <w:bookmarkStart w:id="19" w:name="_Hlk98709748"/>
      <w:bookmarkEnd w:id="18"/>
      <w:r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 w:rsidR="00600812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00812">
        <w:rPr>
          <w:rFonts w:ascii="TH SarabunIT๙" w:hAnsi="TH SarabunIT๙" w:cs="TH SarabunIT๙" w:hint="cs"/>
          <w:sz w:val="32"/>
          <w:szCs w:val="32"/>
          <w:cs/>
        </w:rPr>
        <w:t xml:space="preserve">พฤษภาคม  </w:t>
      </w:r>
      <w:r>
        <w:rPr>
          <w:rFonts w:ascii="TH SarabunIT๙" w:hAnsi="TH SarabunIT๙" w:cs="TH SarabunIT๙"/>
          <w:sz w:val="32"/>
          <w:szCs w:val="32"/>
          <w:cs/>
        </w:rPr>
        <w:t xml:space="preserve">พ.ศ. 2566 </w:t>
      </w:r>
      <w:bookmarkEnd w:id="19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End w:id="17"/>
      <w:r>
        <w:rPr>
          <w:rFonts w:ascii="TH SarabunIT๙" w:hAnsi="TH SarabunIT๙" w:cs="TH SarabunIT๙"/>
          <w:sz w:val="32"/>
          <w:szCs w:val="32"/>
          <w:cs/>
        </w:rPr>
        <w:t>เสร็จเรียบร้อยแล้วเมื่อวันที่..</w:t>
      </w:r>
      <w:bookmarkStart w:id="20" w:name="_Hlk127795585"/>
      <w:r w:rsidR="00600812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>...  เดือน..</w:t>
      </w:r>
      <w:r w:rsidR="00600812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... พ.ศ. 2566  </w:t>
      </w:r>
      <w:bookmarkEnd w:id="20"/>
      <w:r>
        <w:rPr>
          <w:rFonts w:ascii="TH SarabunIT๙" w:hAnsi="TH SarabunIT๙" w:cs="TH SarabunIT๙"/>
          <w:sz w:val="32"/>
          <w:szCs w:val="32"/>
          <w:cs/>
        </w:rPr>
        <w:t xml:space="preserve">ปรากฏว่าข้อความถูกต้อง ตรงตามที่ได้ประชุม  จึงมีมติเป็นเอกฉันท์ให้คงไว้ตามเดิมทุกประการ  </w:t>
      </w:r>
    </w:p>
    <w:p w14:paraId="140C1EEF" w14:textId="77777777" w:rsidR="00C50BBF" w:rsidRDefault="00C50BBF" w:rsidP="00C50BBF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</w:p>
    <w:p w14:paraId="300B7B16" w14:textId="30B6D348" w:rsidR="00C50BBF" w:rsidRDefault="00C50BBF" w:rsidP="00C50BBF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ลงชื่อ       </w:t>
      </w:r>
      <w:r w:rsidR="00FC7C10">
        <w:rPr>
          <w:rFonts w:ascii="TH SarabunIT๙" w:hAnsi="TH SarabunIT๙" w:cs="TH SarabunIT๙"/>
          <w:sz w:val="32"/>
          <w:szCs w:val="32"/>
          <w:cs/>
        </w:rPr>
        <w:tab/>
      </w:r>
      <w:r w:rsidR="00FC7C1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437DC0AD" w14:textId="77777777" w:rsidR="00C50BBF" w:rsidRDefault="00C50BBF" w:rsidP="00C50BBF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(นายสุรสิทธิ์  สุวะรัตน์)</w:t>
      </w:r>
    </w:p>
    <w:p w14:paraId="4A5583D7" w14:textId="77777777" w:rsidR="00C50BBF" w:rsidRDefault="00C50BBF" w:rsidP="00C50BBF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bookmarkStart w:id="21" w:name="_Hlk98709004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สมาชิกสภาองค์การบริหารส่วนตำบลโคกสำราญ </w:t>
      </w:r>
    </w:p>
    <w:p w14:paraId="4DAFA486" w14:textId="77777777" w:rsidR="00C50BBF" w:rsidRDefault="00C50BBF" w:rsidP="00C50BBF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66478537" w14:textId="2793BEB6" w:rsidR="00C50BBF" w:rsidRDefault="00C50BBF" w:rsidP="00C50BBF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ลงชื่อ       </w:t>
      </w:r>
      <w:r w:rsidR="00FC7C10">
        <w:rPr>
          <w:rFonts w:ascii="TH SarabunIT๙" w:hAnsi="TH SarabunIT๙" w:cs="TH SarabunIT๙"/>
          <w:sz w:val="32"/>
          <w:szCs w:val="32"/>
          <w:cs/>
        </w:rPr>
        <w:tab/>
      </w:r>
      <w:r w:rsidR="00FC7C1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60CE7555" w14:textId="77777777" w:rsidR="00C50BBF" w:rsidRDefault="00C50BBF" w:rsidP="00C50BBF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(นายวันทอง  โมระดา)</w:t>
      </w:r>
    </w:p>
    <w:p w14:paraId="6B781C5C" w14:textId="77777777" w:rsidR="00C50BBF" w:rsidRDefault="00C50BBF" w:rsidP="00C50BBF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สมาชิกสภาองค์การบริหารส่วนตำบลโคกสำราญ </w:t>
      </w:r>
    </w:p>
    <w:bookmarkEnd w:id="21"/>
    <w:p w14:paraId="79E4F77F" w14:textId="77777777" w:rsidR="00C50BBF" w:rsidRDefault="00C50BBF" w:rsidP="00C50BBF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5FF7A990" w14:textId="2576C368" w:rsidR="00C50BBF" w:rsidRDefault="00C50BBF" w:rsidP="00C50BBF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bookmarkStart w:id="22" w:name="_Hlk102117452"/>
      <w:r>
        <w:rPr>
          <w:rFonts w:ascii="TH SarabunIT๙" w:hAnsi="TH SarabunIT๙" w:cs="TH SarabunIT๙"/>
          <w:sz w:val="32"/>
          <w:szCs w:val="32"/>
          <w:cs/>
        </w:rPr>
        <w:t xml:space="preserve">ลงชื่อ       </w:t>
      </w:r>
      <w:bookmarkEnd w:id="22"/>
      <w:r w:rsidR="00FC7C10">
        <w:rPr>
          <w:rFonts w:ascii="TH SarabunIT๙" w:hAnsi="TH SarabunIT๙" w:cs="TH SarabunIT๙"/>
          <w:sz w:val="32"/>
          <w:szCs w:val="32"/>
          <w:cs/>
        </w:rPr>
        <w:tab/>
      </w:r>
      <w:r w:rsidR="00FC7C1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กรรมการ/เลขานุการ</w:t>
      </w:r>
    </w:p>
    <w:p w14:paraId="3B30DED7" w14:textId="77777777" w:rsidR="00C50BBF" w:rsidRDefault="00C50BBF" w:rsidP="00C50BBF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(นาย</w:t>
      </w:r>
      <w:bookmarkStart w:id="23" w:name="_Hlk98766918"/>
      <w:r>
        <w:rPr>
          <w:rFonts w:ascii="TH SarabunIT๙" w:hAnsi="TH SarabunIT๙" w:cs="TH SarabunIT๙"/>
          <w:sz w:val="32"/>
          <w:szCs w:val="32"/>
          <w:cs/>
        </w:rPr>
        <w:t>เอกวิทย์  อินทรบุตร</w:t>
      </w:r>
      <w:bookmarkEnd w:id="23"/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5CE1BCAA" w14:textId="77777777" w:rsidR="00C50BBF" w:rsidRDefault="00C50BBF" w:rsidP="00C50BBF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สมาชิกสภาองค์การบริหารส่วนตำบลโคกสำราญ </w:t>
      </w:r>
    </w:p>
    <w:p w14:paraId="5B0FA870" w14:textId="77777777" w:rsidR="00C50BBF" w:rsidRDefault="00C50BBF" w:rsidP="00C50BBF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5937F5F4" w14:textId="77777777" w:rsidR="00600812" w:rsidRDefault="00600812" w:rsidP="00600812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</w:p>
    <w:p w14:paraId="2DA6C788" w14:textId="77777777" w:rsidR="00854C23" w:rsidRPr="00600812" w:rsidRDefault="00854C23" w:rsidP="00854C23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7920A50B" w14:textId="77777777" w:rsidR="00600812" w:rsidRDefault="00600812" w:rsidP="00C50BBF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02BDB2FF" w14:textId="77777777" w:rsidR="00C50BBF" w:rsidRDefault="00C50BBF" w:rsidP="00C50BBF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สภาองค์การบริหารส่วนตำบลโคกสำราญ</w:t>
      </w:r>
    </w:p>
    <w:p w14:paraId="4288A01A" w14:textId="3050C48A" w:rsidR="00C50BBF" w:rsidRDefault="00C50BBF" w:rsidP="00C50BBF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สภา อบต.ฯ  ได้มีมติรับรองรายงานการประชุมสภาองค์การบริหารส่วนตำบลโคกสำราญ สมัยประชุมสามัญประจำปี 2566  สมัย</w:t>
      </w:r>
      <w:r w:rsidR="00854C23">
        <w:rPr>
          <w:rFonts w:ascii="TH SarabunIT๙" w:hAnsi="TH SarabunIT๙" w:cs="TH SarabunIT๙" w:hint="cs"/>
          <w:sz w:val="32"/>
          <w:szCs w:val="32"/>
          <w:cs/>
        </w:rPr>
        <w:t>ที่ 2</w:t>
      </w:r>
      <w:r>
        <w:rPr>
          <w:rFonts w:ascii="TH SarabunIT๙" w:hAnsi="TH SarabunIT๙" w:cs="TH SarabunIT๙"/>
          <w:sz w:val="32"/>
          <w:szCs w:val="32"/>
          <w:cs/>
        </w:rPr>
        <w:t xml:space="preserve">  ครั้งที่ 1  เมื่อวันที่  </w:t>
      </w:r>
      <w:r w:rsidR="00854C23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54C23">
        <w:rPr>
          <w:rFonts w:ascii="TH SarabunIT๙" w:hAnsi="TH SarabunIT๙" w:cs="TH SarabunIT๙" w:hint="cs"/>
          <w:sz w:val="32"/>
          <w:szCs w:val="32"/>
          <w:cs/>
        </w:rPr>
        <w:t xml:space="preserve">พฤษภาคม  </w:t>
      </w:r>
      <w:r>
        <w:rPr>
          <w:rFonts w:ascii="TH SarabunIT๙" w:hAnsi="TH SarabunIT๙" w:cs="TH SarabunIT๙"/>
          <w:sz w:val="32"/>
          <w:szCs w:val="32"/>
          <w:cs/>
        </w:rPr>
        <w:t xml:space="preserve">พ.ศ. 2566   เรียบร้อยแล้วในการประชุมสภาองค์การบริหารส่วนตำบลโคกสำราญ  สมัยประชุมสามัญประจำปี พ.ศ. 2565  สมัยที่ 2  ครั้งที่ </w:t>
      </w:r>
      <w:r w:rsidR="00854C23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C9519B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เมื่อวันที่..</w:t>
      </w:r>
      <w:r w:rsidR="004C173E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...เดือน..</w:t>
      </w:r>
      <w:r w:rsidR="00C04237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 พ.ศ. 2566  </w:t>
      </w:r>
    </w:p>
    <w:p w14:paraId="0E72D985" w14:textId="77777777" w:rsidR="00C50BBF" w:rsidRDefault="00C50BBF" w:rsidP="00C50BBF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16D0B4" w14:textId="77777777" w:rsidR="00E04218" w:rsidRDefault="00E04218" w:rsidP="00C50BBF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0F8626" w14:textId="77777777" w:rsidR="00C50BBF" w:rsidRDefault="00C50BBF" w:rsidP="00C50BBF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ลงชื่อ             </w:t>
      </w:r>
    </w:p>
    <w:p w14:paraId="599A60E8" w14:textId="77777777" w:rsidR="00C50BBF" w:rsidRDefault="00C50BBF" w:rsidP="00C50BBF">
      <w:pPr>
        <w:spacing w:after="0" w:line="0" w:lineRule="atLeast"/>
        <w:ind w:left="36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(นายบุญชู  สลับศรี)</w:t>
      </w:r>
    </w:p>
    <w:p w14:paraId="12847CD9" w14:textId="77777777" w:rsidR="00C50BBF" w:rsidRDefault="00C50BBF" w:rsidP="00C50BBF">
      <w:pPr>
        <w:spacing w:after="0" w:line="0" w:lineRule="atLeast"/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</w:t>
      </w:r>
      <w:bookmarkStart w:id="24" w:name="_Hlk98709674"/>
      <w:r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สภาองค์การบริหารส่วนตำบลโคกสำราญ</w:t>
      </w:r>
      <w:bookmarkEnd w:id="24"/>
    </w:p>
    <w:p w14:paraId="29F420A0" w14:textId="77777777" w:rsidR="00E71A0F" w:rsidRDefault="00E71A0F"/>
    <w:sectPr w:rsidR="00E71A0F" w:rsidSect="009C027A">
      <w:pgSz w:w="12240" w:h="15840"/>
      <w:pgMar w:top="993" w:right="1183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45"/>
    <w:rsid w:val="00040588"/>
    <w:rsid w:val="0006446C"/>
    <w:rsid w:val="0009019A"/>
    <w:rsid w:val="000C3A9E"/>
    <w:rsid w:val="000C5D00"/>
    <w:rsid w:val="001039A1"/>
    <w:rsid w:val="00114811"/>
    <w:rsid w:val="00116FFD"/>
    <w:rsid w:val="00117F7C"/>
    <w:rsid w:val="00123A9D"/>
    <w:rsid w:val="001311A5"/>
    <w:rsid w:val="00140674"/>
    <w:rsid w:val="001423BE"/>
    <w:rsid w:val="001C4044"/>
    <w:rsid w:val="001F205E"/>
    <w:rsid w:val="00215F02"/>
    <w:rsid w:val="002238D8"/>
    <w:rsid w:val="00224BF1"/>
    <w:rsid w:val="0023221C"/>
    <w:rsid w:val="002647BC"/>
    <w:rsid w:val="0027029C"/>
    <w:rsid w:val="0029330F"/>
    <w:rsid w:val="002A05FF"/>
    <w:rsid w:val="002C75F3"/>
    <w:rsid w:val="002D0F3E"/>
    <w:rsid w:val="002E3B6B"/>
    <w:rsid w:val="002F5ECB"/>
    <w:rsid w:val="00313C76"/>
    <w:rsid w:val="003262C0"/>
    <w:rsid w:val="003502BB"/>
    <w:rsid w:val="00374AB6"/>
    <w:rsid w:val="00380D59"/>
    <w:rsid w:val="00384CF5"/>
    <w:rsid w:val="0039364A"/>
    <w:rsid w:val="003D1F2D"/>
    <w:rsid w:val="003D7851"/>
    <w:rsid w:val="003F1291"/>
    <w:rsid w:val="004015B4"/>
    <w:rsid w:val="004205AC"/>
    <w:rsid w:val="004278DE"/>
    <w:rsid w:val="00431653"/>
    <w:rsid w:val="004520DC"/>
    <w:rsid w:val="00455501"/>
    <w:rsid w:val="004620FE"/>
    <w:rsid w:val="004640F8"/>
    <w:rsid w:val="00464D94"/>
    <w:rsid w:val="00467D78"/>
    <w:rsid w:val="0049260C"/>
    <w:rsid w:val="004C173E"/>
    <w:rsid w:val="004D6C4C"/>
    <w:rsid w:val="004E49B7"/>
    <w:rsid w:val="004F0B58"/>
    <w:rsid w:val="005114D6"/>
    <w:rsid w:val="005149DA"/>
    <w:rsid w:val="00556E63"/>
    <w:rsid w:val="00561B5A"/>
    <w:rsid w:val="00596F3E"/>
    <w:rsid w:val="005A162F"/>
    <w:rsid w:val="005C16A7"/>
    <w:rsid w:val="005D5D12"/>
    <w:rsid w:val="005E1B32"/>
    <w:rsid w:val="005F36F2"/>
    <w:rsid w:val="005F45D2"/>
    <w:rsid w:val="00600812"/>
    <w:rsid w:val="006011D6"/>
    <w:rsid w:val="006050FE"/>
    <w:rsid w:val="006209A6"/>
    <w:rsid w:val="00626D40"/>
    <w:rsid w:val="006517B9"/>
    <w:rsid w:val="00672BD2"/>
    <w:rsid w:val="00673159"/>
    <w:rsid w:val="00674BDA"/>
    <w:rsid w:val="00681DC0"/>
    <w:rsid w:val="006963E8"/>
    <w:rsid w:val="006B5C4F"/>
    <w:rsid w:val="006B6472"/>
    <w:rsid w:val="006B77CC"/>
    <w:rsid w:val="006D66CF"/>
    <w:rsid w:val="007024BD"/>
    <w:rsid w:val="007038B9"/>
    <w:rsid w:val="007142E5"/>
    <w:rsid w:val="00724EB1"/>
    <w:rsid w:val="00730AD4"/>
    <w:rsid w:val="00747EC0"/>
    <w:rsid w:val="00761CC4"/>
    <w:rsid w:val="007B4D4C"/>
    <w:rsid w:val="007B5CDA"/>
    <w:rsid w:val="007C21CD"/>
    <w:rsid w:val="007D3724"/>
    <w:rsid w:val="007D49A3"/>
    <w:rsid w:val="007E2A17"/>
    <w:rsid w:val="007E32FE"/>
    <w:rsid w:val="00801F6E"/>
    <w:rsid w:val="00812BA5"/>
    <w:rsid w:val="008215C3"/>
    <w:rsid w:val="00825267"/>
    <w:rsid w:val="00837316"/>
    <w:rsid w:val="00854C23"/>
    <w:rsid w:val="00865781"/>
    <w:rsid w:val="00875B14"/>
    <w:rsid w:val="008856FF"/>
    <w:rsid w:val="008903E7"/>
    <w:rsid w:val="00895D1E"/>
    <w:rsid w:val="008C4908"/>
    <w:rsid w:val="008E0CFA"/>
    <w:rsid w:val="008E4D47"/>
    <w:rsid w:val="008E62D9"/>
    <w:rsid w:val="008E7F3B"/>
    <w:rsid w:val="0091308A"/>
    <w:rsid w:val="0091716E"/>
    <w:rsid w:val="00947845"/>
    <w:rsid w:val="00951C84"/>
    <w:rsid w:val="009A7F52"/>
    <w:rsid w:val="009C027A"/>
    <w:rsid w:val="009E63BF"/>
    <w:rsid w:val="009E69A6"/>
    <w:rsid w:val="009E6A95"/>
    <w:rsid w:val="00A06AEB"/>
    <w:rsid w:val="00A322B6"/>
    <w:rsid w:val="00A73DD2"/>
    <w:rsid w:val="00A75D4C"/>
    <w:rsid w:val="00A90ABF"/>
    <w:rsid w:val="00A90B8C"/>
    <w:rsid w:val="00A9258E"/>
    <w:rsid w:val="00A938EE"/>
    <w:rsid w:val="00AA01FA"/>
    <w:rsid w:val="00AB5296"/>
    <w:rsid w:val="00AB7179"/>
    <w:rsid w:val="00AE6AD6"/>
    <w:rsid w:val="00AF5181"/>
    <w:rsid w:val="00B32202"/>
    <w:rsid w:val="00B3226B"/>
    <w:rsid w:val="00B3794A"/>
    <w:rsid w:val="00B44041"/>
    <w:rsid w:val="00B50FE1"/>
    <w:rsid w:val="00B510AB"/>
    <w:rsid w:val="00B52733"/>
    <w:rsid w:val="00B57003"/>
    <w:rsid w:val="00B71701"/>
    <w:rsid w:val="00B82294"/>
    <w:rsid w:val="00BA17EE"/>
    <w:rsid w:val="00BA4379"/>
    <w:rsid w:val="00BB1137"/>
    <w:rsid w:val="00BE637A"/>
    <w:rsid w:val="00BF602E"/>
    <w:rsid w:val="00C027F9"/>
    <w:rsid w:val="00C02A63"/>
    <w:rsid w:val="00C04237"/>
    <w:rsid w:val="00C12A72"/>
    <w:rsid w:val="00C179AD"/>
    <w:rsid w:val="00C22F5F"/>
    <w:rsid w:val="00C50BBF"/>
    <w:rsid w:val="00C56340"/>
    <w:rsid w:val="00C9519B"/>
    <w:rsid w:val="00CA50A5"/>
    <w:rsid w:val="00CD6F73"/>
    <w:rsid w:val="00CF386B"/>
    <w:rsid w:val="00D14D11"/>
    <w:rsid w:val="00D21DA0"/>
    <w:rsid w:val="00D36244"/>
    <w:rsid w:val="00D5470C"/>
    <w:rsid w:val="00D57057"/>
    <w:rsid w:val="00D612A9"/>
    <w:rsid w:val="00D71F2B"/>
    <w:rsid w:val="00D75EBD"/>
    <w:rsid w:val="00D934B6"/>
    <w:rsid w:val="00DA235C"/>
    <w:rsid w:val="00DB2468"/>
    <w:rsid w:val="00DB7B38"/>
    <w:rsid w:val="00DD05CF"/>
    <w:rsid w:val="00DD1E0E"/>
    <w:rsid w:val="00DE0C3F"/>
    <w:rsid w:val="00DF51BF"/>
    <w:rsid w:val="00DF72D3"/>
    <w:rsid w:val="00E04218"/>
    <w:rsid w:val="00E223EA"/>
    <w:rsid w:val="00E35845"/>
    <w:rsid w:val="00E44AA0"/>
    <w:rsid w:val="00E5384B"/>
    <w:rsid w:val="00E56B0F"/>
    <w:rsid w:val="00E61B47"/>
    <w:rsid w:val="00E651A6"/>
    <w:rsid w:val="00E71A0F"/>
    <w:rsid w:val="00E8378D"/>
    <w:rsid w:val="00E97278"/>
    <w:rsid w:val="00EB3B81"/>
    <w:rsid w:val="00EC623F"/>
    <w:rsid w:val="00ED36B8"/>
    <w:rsid w:val="00EE29A1"/>
    <w:rsid w:val="00EF3BEC"/>
    <w:rsid w:val="00F12E0B"/>
    <w:rsid w:val="00F246CE"/>
    <w:rsid w:val="00F53CC3"/>
    <w:rsid w:val="00F5631B"/>
    <w:rsid w:val="00F57F07"/>
    <w:rsid w:val="00F66BE4"/>
    <w:rsid w:val="00F74C13"/>
    <w:rsid w:val="00F8105C"/>
    <w:rsid w:val="00FA2E15"/>
    <w:rsid w:val="00FA67D0"/>
    <w:rsid w:val="00FB5E3C"/>
    <w:rsid w:val="00FB701E"/>
    <w:rsid w:val="00FC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65F21"/>
  <w15:chartTrackingRefBased/>
  <w15:docId w15:val="{1A210FF9-8B7C-47C9-A614-0E90DEB9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BBF"/>
    <w:pPr>
      <w:spacing w:line="252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BB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5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2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12</Pages>
  <Words>3236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315</cp:revision>
  <cp:lastPrinted>2023-05-22T03:31:00Z</cp:lastPrinted>
  <dcterms:created xsi:type="dcterms:W3CDTF">2023-05-19T03:10:00Z</dcterms:created>
  <dcterms:modified xsi:type="dcterms:W3CDTF">2023-05-29T06:53:00Z</dcterms:modified>
</cp:coreProperties>
</file>